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0FCD" w14:textId="77777777" w:rsidR="001D6DFD" w:rsidRDefault="00933587">
      <w:pPr>
        <w:jc w:val="center"/>
        <w:rPr>
          <w:rFonts w:eastAsiaTheme="minorHAnsi"/>
          <w:sz w:val="24"/>
          <w:szCs w:val="24"/>
        </w:rPr>
      </w:pPr>
      <w:r>
        <w:rPr>
          <w:noProof/>
        </w:rPr>
        <w:drawing>
          <wp:inline distT="0" distB="0" distL="0" distR="0" wp14:anchorId="732E5243" wp14:editId="5316DB36">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41F313EC" w14:textId="77777777" w:rsidR="001D6DFD" w:rsidRDefault="00933587">
      <w:pPr>
        <w:jc w:val="center"/>
        <w:rPr>
          <w:rFonts w:ascii="Arial" w:hAnsi="Arial" w:cs="Arial"/>
          <w:sz w:val="28"/>
          <w:szCs w:val="28"/>
        </w:rPr>
      </w:pPr>
      <w:r>
        <w:rPr>
          <w:rFonts w:ascii="Arial" w:hAnsi="Arial" w:cs="Arial"/>
          <w:sz w:val="28"/>
          <w:szCs w:val="28"/>
        </w:rPr>
        <w:t>ul. M. Curie-Skłodowskiej 10c</w:t>
      </w:r>
    </w:p>
    <w:p w14:paraId="25502685" w14:textId="77777777" w:rsidR="001D6DFD" w:rsidRDefault="00933587">
      <w:pPr>
        <w:pBdr>
          <w:bottom w:val="single" w:sz="6" w:space="4" w:color="auto"/>
        </w:pBdr>
        <w:jc w:val="center"/>
        <w:rPr>
          <w:rFonts w:ascii="Arial" w:hAnsi="Arial" w:cs="Arial"/>
          <w:sz w:val="28"/>
          <w:szCs w:val="28"/>
        </w:rPr>
      </w:pPr>
      <w:r>
        <w:rPr>
          <w:rFonts w:ascii="Arial" w:hAnsi="Arial" w:cs="Arial"/>
          <w:sz w:val="28"/>
          <w:szCs w:val="28"/>
        </w:rPr>
        <w:t>41-800 Zabrze</w:t>
      </w:r>
    </w:p>
    <w:p w14:paraId="0EE2715E" w14:textId="77777777" w:rsidR="001D6DFD" w:rsidRDefault="00933587">
      <w:pPr>
        <w:rPr>
          <w:rFonts w:ascii="Arial" w:hAnsi="Arial" w:cs="Arial"/>
          <w:sz w:val="24"/>
          <w:szCs w:val="24"/>
        </w:rPr>
      </w:pPr>
      <w:r>
        <w:rPr>
          <w:rFonts w:ascii="Arial" w:hAnsi="Arial" w:cs="Arial"/>
          <w:sz w:val="24"/>
          <w:szCs w:val="24"/>
        </w:rPr>
        <w:t>Nr rej. 11/Z/22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09.05.2022 r.</w:t>
      </w:r>
    </w:p>
    <w:p w14:paraId="2023EDB4" w14:textId="77777777" w:rsidR="001D6DFD" w:rsidRDefault="001D6DFD">
      <w:pPr>
        <w:jc w:val="center"/>
        <w:rPr>
          <w:rFonts w:ascii="Arial" w:hAnsi="Arial" w:cs="Arial"/>
          <w:sz w:val="32"/>
        </w:rPr>
      </w:pPr>
    </w:p>
    <w:p w14:paraId="1D62E1F8" w14:textId="77777777" w:rsidR="001D6DFD" w:rsidRDefault="001D6DFD">
      <w:pPr>
        <w:jc w:val="both"/>
        <w:rPr>
          <w:rFonts w:ascii="Arial" w:hAnsi="Arial" w:cs="Arial"/>
          <w:sz w:val="32"/>
        </w:rPr>
      </w:pPr>
    </w:p>
    <w:p w14:paraId="758396D2" w14:textId="77777777" w:rsidR="001D6DFD" w:rsidRDefault="00933587">
      <w:pPr>
        <w:jc w:val="center"/>
        <w:rPr>
          <w:rFonts w:ascii="Arial" w:hAnsi="Arial" w:cs="Arial"/>
          <w:sz w:val="32"/>
        </w:rPr>
      </w:pPr>
      <w:r>
        <w:rPr>
          <w:rFonts w:ascii="Arial" w:hAnsi="Arial" w:cs="Arial"/>
          <w:sz w:val="32"/>
        </w:rPr>
        <w:t>SPECYFIKACJA ISTOTNYCH WARUNKÓW ZAMÓWIENIA</w:t>
      </w:r>
    </w:p>
    <w:p w14:paraId="543DEB2D" w14:textId="77777777" w:rsidR="001D6DFD" w:rsidRDefault="001D6DFD">
      <w:pPr>
        <w:jc w:val="center"/>
        <w:rPr>
          <w:rFonts w:ascii="Arial" w:hAnsi="Arial" w:cs="Arial"/>
          <w:sz w:val="28"/>
        </w:rPr>
      </w:pPr>
    </w:p>
    <w:p w14:paraId="667404F9" w14:textId="77777777" w:rsidR="001D6DFD" w:rsidRDefault="001D6DFD">
      <w:pPr>
        <w:jc w:val="center"/>
        <w:rPr>
          <w:rFonts w:ascii="Arial" w:hAnsi="Arial" w:cs="Arial"/>
          <w:sz w:val="28"/>
        </w:rPr>
      </w:pPr>
    </w:p>
    <w:p w14:paraId="0BEFA651" w14:textId="77777777" w:rsidR="001D6DFD" w:rsidRDefault="00933587">
      <w:pPr>
        <w:pStyle w:val="Nagwek6"/>
        <w:rPr>
          <w:rFonts w:ascii="Arial" w:hAnsi="Arial" w:cs="Arial"/>
          <w:sz w:val="26"/>
          <w:szCs w:val="26"/>
        </w:rPr>
      </w:pPr>
      <w:r>
        <w:rPr>
          <w:rFonts w:ascii="Arial" w:hAnsi="Arial" w:cs="Arial"/>
          <w:sz w:val="26"/>
          <w:szCs w:val="26"/>
        </w:rPr>
        <w:t>Postępowanie o udzielenia zamówienia na</w:t>
      </w:r>
    </w:p>
    <w:p w14:paraId="03CC2D73" w14:textId="77777777" w:rsidR="001D6DFD" w:rsidRDefault="00933587">
      <w:pPr>
        <w:ind w:left="720" w:hanging="578"/>
        <w:jc w:val="center"/>
        <w:rPr>
          <w:rFonts w:ascii="Arial" w:hAnsi="Arial" w:cs="Arial"/>
          <w:sz w:val="26"/>
          <w:szCs w:val="26"/>
        </w:rPr>
      </w:pPr>
      <w:r>
        <w:rPr>
          <w:rFonts w:ascii="Arial" w:hAnsi="Arial" w:cs="Arial"/>
          <w:sz w:val="26"/>
          <w:szCs w:val="26"/>
        </w:rPr>
        <w:t>„Dostawa produktów do wykonywania badań”</w:t>
      </w:r>
    </w:p>
    <w:p w14:paraId="4AF834D9" w14:textId="77777777" w:rsidR="001D6DFD" w:rsidRDefault="00933587">
      <w:pPr>
        <w:jc w:val="center"/>
        <w:rPr>
          <w:rFonts w:ascii="Arial" w:hAnsi="Arial" w:cs="Arial"/>
          <w:sz w:val="26"/>
          <w:szCs w:val="26"/>
        </w:rPr>
      </w:pPr>
      <w:r>
        <w:rPr>
          <w:rFonts w:ascii="Arial" w:hAnsi="Arial" w:cs="Arial"/>
          <w:sz w:val="26"/>
          <w:szCs w:val="26"/>
        </w:rPr>
        <w:t xml:space="preserve">w ramach </w:t>
      </w:r>
    </w:p>
    <w:p w14:paraId="2F1038C8" w14:textId="77777777" w:rsidR="001D6DFD" w:rsidRDefault="001D6DFD">
      <w:pPr>
        <w:jc w:val="center"/>
        <w:rPr>
          <w:rFonts w:ascii="Arial" w:hAnsi="Arial" w:cs="Arial"/>
          <w:bCs/>
          <w:i/>
          <w:sz w:val="24"/>
          <w:szCs w:val="24"/>
        </w:rPr>
      </w:pPr>
    </w:p>
    <w:p w14:paraId="1C5F233B" w14:textId="77777777" w:rsidR="001D6DFD" w:rsidRDefault="00933587">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08D7485B" w14:textId="77777777" w:rsidR="001D6DFD" w:rsidRDefault="00933587">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45FF8E32" w14:textId="77777777" w:rsidR="001D6DFD" w:rsidRDefault="001D6DFD">
      <w:pPr>
        <w:jc w:val="center"/>
        <w:rPr>
          <w:rFonts w:ascii="Arial" w:hAnsi="Arial" w:cs="Arial"/>
          <w:b/>
          <w:sz w:val="24"/>
          <w:szCs w:val="24"/>
        </w:rPr>
      </w:pPr>
    </w:p>
    <w:p w14:paraId="77FEE469" w14:textId="77777777" w:rsidR="001D6DFD" w:rsidRDefault="001D6DFD">
      <w:pPr>
        <w:pStyle w:val="Nagwek"/>
      </w:pPr>
    </w:p>
    <w:p w14:paraId="088D7E98" w14:textId="77777777" w:rsidR="001D6DFD" w:rsidRDefault="001D6DFD">
      <w:pPr>
        <w:spacing w:after="160" w:line="259" w:lineRule="auto"/>
        <w:jc w:val="center"/>
        <w:rPr>
          <w:rFonts w:ascii="Arial" w:hAnsi="Arial" w:cs="Arial"/>
          <w:b/>
          <w:sz w:val="24"/>
          <w:szCs w:val="24"/>
        </w:rPr>
      </w:pPr>
    </w:p>
    <w:p w14:paraId="373E36CE" w14:textId="77777777" w:rsidR="001D6DFD" w:rsidRDefault="001D6DFD">
      <w:pPr>
        <w:pStyle w:val="Stopka"/>
        <w:jc w:val="center"/>
        <w:rPr>
          <w:rFonts w:ascii="Arial" w:eastAsia="DejaVuSans-Bold" w:hAnsi="Arial" w:cs="Arial"/>
          <w:b/>
          <w:bCs/>
          <w:sz w:val="19"/>
          <w:szCs w:val="19"/>
          <w:lang w:eastAsia="en-US"/>
        </w:rPr>
      </w:pPr>
    </w:p>
    <w:p w14:paraId="68C94F68" w14:textId="77777777" w:rsidR="001D6DFD" w:rsidRDefault="001D6DFD">
      <w:pPr>
        <w:jc w:val="both"/>
        <w:rPr>
          <w:rFonts w:ascii="Arial" w:hAnsi="Arial" w:cs="Arial"/>
          <w:sz w:val="40"/>
        </w:rPr>
      </w:pPr>
    </w:p>
    <w:p w14:paraId="0DF82911" w14:textId="77777777" w:rsidR="001D6DFD" w:rsidRDefault="00933587">
      <w:pPr>
        <w:jc w:val="both"/>
        <w:rPr>
          <w:rFonts w:ascii="Arial" w:hAnsi="Arial" w:cs="Arial"/>
          <w:u w:val="single"/>
        </w:rPr>
      </w:pPr>
      <w:r>
        <w:rPr>
          <w:rFonts w:ascii="Arial" w:hAnsi="Arial" w:cs="Arial"/>
          <w:u w:val="single"/>
        </w:rPr>
        <w:t>Spis treści :</w:t>
      </w:r>
    </w:p>
    <w:p w14:paraId="044C3451" w14:textId="77777777" w:rsidR="001D6DFD" w:rsidRDefault="00933587">
      <w:pPr>
        <w:rPr>
          <w:rFonts w:ascii="Arial" w:hAnsi="Arial" w:cs="Arial"/>
        </w:rPr>
      </w:pPr>
      <w:r>
        <w:rPr>
          <w:rFonts w:ascii="Arial" w:hAnsi="Arial" w:cs="Arial"/>
        </w:rPr>
        <w:t>Rozdział 1     Zamawiający</w:t>
      </w:r>
    </w:p>
    <w:p w14:paraId="7A7FB14F" w14:textId="77777777" w:rsidR="001D6DFD" w:rsidRDefault="00933587">
      <w:pPr>
        <w:rPr>
          <w:rFonts w:ascii="Arial" w:hAnsi="Arial" w:cs="Arial"/>
        </w:rPr>
      </w:pPr>
      <w:r>
        <w:rPr>
          <w:rFonts w:ascii="Arial" w:hAnsi="Arial" w:cs="Arial"/>
        </w:rPr>
        <w:t>Rozdział 2     Opis przedmiotu Zamówienia</w:t>
      </w:r>
    </w:p>
    <w:p w14:paraId="0FC21226" w14:textId="77777777" w:rsidR="001D6DFD" w:rsidRDefault="00933587">
      <w:pPr>
        <w:rPr>
          <w:rFonts w:ascii="Arial" w:hAnsi="Arial" w:cs="Arial"/>
        </w:rPr>
      </w:pPr>
      <w:r>
        <w:rPr>
          <w:rFonts w:ascii="Arial" w:hAnsi="Arial" w:cs="Arial"/>
        </w:rPr>
        <w:t>Rozdział 3     Opis sposobu przygotowania oferty</w:t>
      </w:r>
    </w:p>
    <w:p w14:paraId="233EE564" w14:textId="77777777" w:rsidR="001D6DFD" w:rsidRDefault="00933587">
      <w:pPr>
        <w:rPr>
          <w:rFonts w:ascii="Arial" w:hAnsi="Arial" w:cs="Arial"/>
        </w:rPr>
      </w:pPr>
      <w:r>
        <w:rPr>
          <w:rFonts w:ascii="Arial" w:hAnsi="Arial" w:cs="Arial"/>
        </w:rPr>
        <w:t>Rozdział 4     Opis sposobu obliczania ceny oferty</w:t>
      </w:r>
    </w:p>
    <w:p w14:paraId="3EF2FFE6" w14:textId="77777777" w:rsidR="001D6DFD" w:rsidRDefault="00933587">
      <w:pPr>
        <w:rPr>
          <w:rFonts w:ascii="Arial" w:hAnsi="Arial" w:cs="Arial"/>
        </w:rPr>
      </w:pPr>
      <w:r>
        <w:rPr>
          <w:rFonts w:ascii="Arial" w:hAnsi="Arial" w:cs="Arial"/>
        </w:rPr>
        <w:t>Rozdział 5     Warunki udziału w postępowaniu</w:t>
      </w:r>
    </w:p>
    <w:p w14:paraId="0B4FFAD7" w14:textId="77777777" w:rsidR="001D6DFD" w:rsidRDefault="00933587">
      <w:pPr>
        <w:rPr>
          <w:rFonts w:ascii="Arial" w:hAnsi="Arial" w:cs="Arial"/>
        </w:rPr>
      </w:pPr>
      <w:r>
        <w:rPr>
          <w:rFonts w:ascii="Arial" w:hAnsi="Arial" w:cs="Arial"/>
        </w:rPr>
        <w:t>Rozdział 6     Dokumenty wymagane od Wykonawców</w:t>
      </w:r>
    </w:p>
    <w:p w14:paraId="1656CD3E" w14:textId="77777777" w:rsidR="001D6DFD" w:rsidRDefault="00933587">
      <w:pPr>
        <w:rPr>
          <w:rFonts w:ascii="Arial" w:hAnsi="Arial" w:cs="Arial"/>
        </w:rPr>
      </w:pPr>
      <w:r>
        <w:rPr>
          <w:rFonts w:ascii="Arial" w:hAnsi="Arial" w:cs="Arial"/>
        </w:rPr>
        <w:t>Rozdział 7     Kryteria oceny</w:t>
      </w:r>
    </w:p>
    <w:p w14:paraId="1B0C93C6" w14:textId="77777777" w:rsidR="001D6DFD" w:rsidRDefault="00933587">
      <w:pPr>
        <w:rPr>
          <w:rFonts w:ascii="Arial" w:hAnsi="Arial" w:cs="Arial"/>
        </w:rPr>
      </w:pPr>
      <w:r>
        <w:rPr>
          <w:rFonts w:ascii="Arial" w:hAnsi="Arial" w:cs="Arial"/>
        </w:rPr>
        <w:t>Rozdział 8     Termin realizacji zamówienia</w:t>
      </w:r>
    </w:p>
    <w:p w14:paraId="4C8DDB03" w14:textId="77777777" w:rsidR="001D6DFD" w:rsidRDefault="00933587">
      <w:pPr>
        <w:rPr>
          <w:rFonts w:ascii="Arial" w:hAnsi="Arial" w:cs="Arial"/>
        </w:rPr>
      </w:pPr>
      <w:r>
        <w:rPr>
          <w:rFonts w:ascii="Arial" w:hAnsi="Arial" w:cs="Arial"/>
        </w:rPr>
        <w:t>Rozdział 9     Składanie ofert</w:t>
      </w:r>
    </w:p>
    <w:p w14:paraId="7917D1E3" w14:textId="77777777" w:rsidR="001D6DFD" w:rsidRDefault="00933587">
      <w:pPr>
        <w:rPr>
          <w:rFonts w:ascii="Arial" w:hAnsi="Arial" w:cs="Arial"/>
        </w:rPr>
      </w:pPr>
      <w:r>
        <w:rPr>
          <w:rFonts w:ascii="Arial" w:hAnsi="Arial" w:cs="Arial"/>
        </w:rPr>
        <w:t>Rozdział 10   Sposób porozumiewania się</w:t>
      </w:r>
    </w:p>
    <w:p w14:paraId="21DBDC77" w14:textId="77777777" w:rsidR="001D6DFD" w:rsidRDefault="00933587">
      <w:pPr>
        <w:rPr>
          <w:rFonts w:ascii="Arial" w:hAnsi="Arial" w:cs="Arial"/>
        </w:rPr>
      </w:pPr>
      <w:r>
        <w:rPr>
          <w:rFonts w:ascii="Arial" w:hAnsi="Arial" w:cs="Arial"/>
        </w:rPr>
        <w:t>Rozdział 11   Termin związania ofertą</w:t>
      </w:r>
    </w:p>
    <w:p w14:paraId="0AA58365" w14:textId="77777777" w:rsidR="001D6DFD" w:rsidRDefault="00933587">
      <w:pPr>
        <w:rPr>
          <w:rFonts w:ascii="Arial" w:hAnsi="Arial" w:cs="Arial"/>
        </w:rPr>
      </w:pPr>
      <w:r>
        <w:rPr>
          <w:rFonts w:ascii="Arial" w:hAnsi="Arial" w:cs="Arial"/>
        </w:rPr>
        <w:t>Rozdział 12   Otwarcie, ocena ofert, wybór oferty najkorzystniejszej, unieważnienie postępowania</w:t>
      </w:r>
    </w:p>
    <w:p w14:paraId="0AAE7C15" w14:textId="77777777" w:rsidR="001D6DFD" w:rsidRDefault="00933587">
      <w:pPr>
        <w:rPr>
          <w:rFonts w:ascii="Arial" w:hAnsi="Arial" w:cs="Arial"/>
        </w:rPr>
      </w:pPr>
      <w:r>
        <w:rPr>
          <w:rFonts w:ascii="Arial" w:hAnsi="Arial" w:cs="Arial"/>
        </w:rPr>
        <w:t>Rozdział 13   Osoby upoważnione do kontaktów z Wykonawcami</w:t>
      </w:r>
    </w:p>
    <w:p w14:paraId="62DAE28E" w14:textId="77777777" w:rsidR="001D6DFD" w:rsidRDefault="00933587">
      <w:pPr>
        <w:rPr>
          <w:rFonts w:ascii="Arial" w:hAnsi="Arial" w:cs="Arial"/>
        </w:rPr>
      </w:pPr>
      <w:r>
        <w:rPr>
          <w:rFonts w:ascii="Arial" w:hAnsi="Arial" w:cs="Arial"/>
        </w:rPr>
        <w:t xml:space="preserve">Rozdział 14   Zagadnienia dotyczące umowy </w:t>
      </w:r>
    </w:p>
    <w:p w14:paraId="023252E2" w14:textId="77777777" w:rsidR="001D6DFD" w:rsidRDefault="001D6DFD">
      <w:pPr>
        <w:jc w:val="both"/>
        <w:rPr>
          <w:rFonts w:ascii="Arial" w:hAnsi="Arial" w:cs="Arial"/>
          <w:b/>
          <w:sz w:val="28"/>
        </w:rPr>
      </w:pPr>
    </w:p>
    <w:p w14:paraId="5FA24DCA" w14:textId="77777777" w:rsidR="001D6DFD" w:rsidRDefault="001D6DFD">
      <w:pPr>
        <w:jc w:val="both"/>
        <w:rPr>
          <w:rFonts w:ascii="Arial" w:hAnsi="Arial" w:cs="Arial"/>
          <w:b/>
          <w:sz w:val="28"/>
        </w:rPr>
      </w:pPr>
    </w:p>
    <w:p w14:paraId="708F263C" w14:textId="77777777" w:rsidR="001D6DFD" w:rsidRDefault="00933587">
      <w:pPr>
        <w:pStyle w:val="Nagwek2"/>
        <w:spacing w:before="0" w:after="0"/>
        <w:jc w:val="both"/>
        <w:rPr>
          <w:rFonts w:cs="Arial"/>
          <w:i w:val="0"/>
          <w:sz w:val="20"/>
          <w:szCs w:val="20"/>
          <w:u w:val="single"/>
        </w:rPr>
      </w:pPr>
      <w:r>
        <w:rPr>
          <w:rFonts w:cs="Arial"/>
          <w:i w:val="0"/>
          <w:sz w:val="20"/>
          <w:szCs w:val="20"/>
          <w:u w:val="single"/>
        </w:rPr>
        <w:t>Załączniki (1 – 4)</w:t>
      </w:r>
    </w:p>
    <w:p w14:paraId="3EBAB333" w14:textId="77777777" w:rsidR="001D6DFD" w:rsidRDefault="00933587">
      <w:pPr>
        <w:pStyle w:val="Stopka"/>
        <w:numPr>
          <w:ilvl w:val="0"/>
          <w:numId w:val="2"/>
        </w:numPr>
        <w:rPr>
          <w:rFonts w:ascii="Arial" w:hAnsi="Arial" w:cs="Arial"/>
        </w:rPr>
      </w:pPr>
      <w:r>
        <w:rPr>
          <w:rFonts w:ascii="Arial" w:hAnsi="Arial" w:cs="Arial"/>
        </w:rPr>
        <w:t>załącznik nr 1   formularz oferty</w:t>
      </w:r>
    </w:p>
    <w:p w14:paraId="1B79787B" w14:textId="77777777" w:rsidR="001D6DFD" w:rsidRDefault="00933587">
      <w:pPr>
        <w:numPr>
          <w:ilvl w:val="0"/>
          <w:numId w:val="2"/>
        </w:numPr>
        <w:rPr>
          <w:rFonts w:ascii="Arial" w:hAnsi="Arial" w:cs="Arial"/>
        </w:rPr>
      </w:pPr>
      <w:r>
        <w:rPr>
          <w:rFonts w:ascii="Arial" w:hAnsi="Arial" w:cs="Arial"/>
        </w:rPr>
        <w:t>załącznik nr 2   oświadczenie Wykonawcy</w:t>
      </w:r>
    </w:p>
    <w:p w14:paraId="1E0FCF11" w14:textId="77777777" w:rsidR="001D6DFD" w:rsidRDefault="00933587">
      <w:pPr>
        <w:numPr>
          <w:ilvl w:val="0"/>
          <w:numId w:val="2"/>
        </w:numPr>
        <w:rPr>
          <w:rFonts w:ascii="Arial" w:hAnsi="Arial" w:cs="Arial"/>
        </w:rPr>
      </w:pPr>
      <w:r>
        <w:rPr>
          <w:rFonts w:ascii="Arial" w:hAnsi="Arial" w:cs="Arial"/>
        </w:rPr>
        <w:t>załącznik nr 3   istotne postanowienia umowy</w:t>
      </w:r>
    </w:p>
    <w:p w14:paraId="5F87847C" w14:textId="77777777" w:rsidR="001D6DFD" w:rsidRDefault="00933587">
      <w:pPr>
        <w:numPr>
          <w:ilvl w:val="0"/>
          <w:numId w:val="2"/>
        </w:numPr>
        <w:tabs>
          <w:tab w:val="clear" w:pos="360"/>
          <w:tab w:val="left" w:pos="1985"/>
        </w:tabs>
        <w:ind w:left="284" w:hanging="284"/>
        <w:rPr>
          <w:rFonts w:ascii="Arial" w:hAnsi="Arial" w:cs="Arial"/>
        </w:rPr>
      </w:pPr>
      <w:r>
        <w:rPr>
          <w:rFonts w:ascii="Arial" w:hAnsi="Arial" w:cs="Arial"/>
        </w:rPr>
        <w:t xml:space="preserve"> załącznik nr 4   (4.1-4.6) formularz cenowy/opis przedmiotu zamówienia/parametry </w:t>
      </w:r>
    </w:p>
    <w:p w14:paraId="6CF2638F" w14:textId="77777777" w:rsidR="001D6DFD" w:rsidRDefault="00933587">
      <w:pPr>
        <w:ind w:left="284"/>
        <w:rPr>
          <w:rFonts w:ascii="Arial" w:hAnsi="Arial" w:cs="Arial"/>
        </w:rPr>
      </w:pPr>
      <w:r>
        <w:rPr>
          <w:rFonts w:ascii="Arial" w:hAnsi="Arial" w:cs="Arial"/>
        </w:rPr>
        <w:t xml:space="preserve">                          techniczne/wymagania</w:t>
      </w:r>
    </w:p>
    <w:p w14:paraId="29E24EF9" w14:textId="77777777" w:rsidR="001D6DFD" w:rsidRDefault="00933587">
      <w:pPr>
        <w:pStyle w:val="Nagwek1"/>
        <w:numPr>
          <w:ilvl w:val="0"/>
          <w:numId w:val="3"/>
        </w:numPr>
        <w:spacing w:before="0" w:after="0"/>
        <w:jc w:val="both"/>
        <w:rPr>
          <w:rFonts w:cs="Arial"/>
          <w:sz w:val="24"/>
          <w:szCs w:val="24"/>
        </w:rPr>
      </w:pPr>
      <w:r>
        <w:rPr>
          <w:rFonts w:cs="Arial"/>
          <w:sz w:val="24"/>
          <w:szCs w:val="24"/>
        </w:rPr>
        <w:lastRenderedPageBreak/>
        <w:t>ZAMAWIAJĄCY</w:t>
      </w:r>
    </w:p>
    <w:p w14:paraId="69FC8131" w14:textId="77777777" w:rsidR="001D6DFD" w:rsidRDefault="001D6DFD">
      <w:pPr>
        <w:jc w:val="both"/>
        <w:rPr>
          <w:rFonts w:ascii="Arial" w:hAnsi="Arial" w:cs="Arial"/>
          <w:sz w:val="24"/>
          <w:szCs w:val="24"/>
        </w:rPr>
      </w:pPr>
    </w:p>
    <w:p w14:paraId="16F533BB" w14:textId="77777777" w:rsidR="001D6DFD" w:rsidRDefault="00933587">
      <w:pPr>
        <w:rPr>
          <w:rFonts w:ascii="Arial" w:hAnsi="Arial" w:cs="Arial"/>
          <w:sz w:val="24"/>
          <w:szCs w:val="24"/>
        </w:rPr>
      </w:pPr>
      <w:r>
        <w:rPr>
          <w:rFonts w:ascii="Arial" w:hAnsi="Arial" w:cs="Arial"/>
          <w:sz w:val="24"/>
          <w:szCs w:val="24"/>
        </w:rPr>
        <w:t>Śląski Park Technologii Medycznych Kardio-Med Silesia Sp. z o. o.</w:t>
      </w:r>
    </w:p>
    <w:p w14:paraId="57CE5B3C" w14:textId="77777777" w:rsidR="001D6DFD" w:rsidRDefault="00933587">
      <w:pPr>
        <w:jc w:val="both"/>
        <w:rPr>
          <w:rFonts w:ascii="Arial" w:hAnsi="Arial" w:cs="Arial"/>
          <w:sz w:val="24"/>
          <w:szCs w:val="24"/>
        </w:rPr>
      </w:pPr>
      <w:r>
        <w:rPr>
          <w:rFonts w:ascii="Arial" w:hAnsi="Arial" w:cs="Arial"/>
          <w:sz w:val="24"/>
          <w:szCs w:val="24"/>
        </w:rPr>
        <w:t>ul. M. Curie-Skłodowskiej 10c, 41-800 Zabrze</w:t>
      </w:r>
    </w:p>
    <w:p w14:paraId="228EDF85" w14:textId="77777777" w:rsidR="001D6DFD" w:rsidRDefault="00933587">
      <w:pPr>
        <w:jc w:val="both"/>
        <w:rPr>
          <w:rFonts w:ascii="Arial" w:hAnsi="Arial" w:cs="Arial"/>
          <w:sz w:val="24"/>
          <w:szCs w:val="24"/>
        </w:rPr>
      </w:pPr>
      <w:r>
        <w:rPr>
          <w:rFonts w:ascii="Arial" w:hAnsi="Arial" w:cs="Arial"/>
          <w:sz w:val="24"/>
          <w:szCs w:val="24"/>
        </w:rPr>
        <w:t>Tel. 032/ 7050305</w:t>
      </w:r>
    </w:p>
    <w:p w14:paraId="5E21B92C" w14:textId="77777777" w:rsidR="001D6DFD" w:rsidRDefault="00933587">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ascii="Arial" w:hAnsi="Arial" w:cs="Arial"/>
            <w:sz w:val="24"/>
            <w:szCs w:val="24"/>
          </w:rPr>
          <w:t>www.kmptm.pl</w:t>
        </w:r>
      </w:hyperlink>
    </w:p>
    <w:p w14:paraId="4EC9AE3E" w14:textId="77777777" w:rsidR="001D6DFD" w:rsidRDefault="00933587">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2A2E5186" w14:textId="77777777" w:rsidR="001D6DFD" w:rsidRDefault="001D6DFD">
      <w:pPr>
        <w:jc w:val="both"/>
        <w:rPr>
          <w:rFonts w:ascii="Arial" w:hAnsi="Arial" w:cs="Arial"/>
          <w:sz w:val="24"/>
          <w:szCs w:val="24"/>
        </w:rPr>
      </w:pPr>
    </w:p>
    <w:p w14:paraId="4DFA42B8" w14:textId="77777777" w:rsidR="001D6DFD" w:rsidRDefault="001D6DFD">
      <w:pPr>
        <w:jc w:val="both"/>
        <w:rPr>
          <w:rFonts w:ascii="Arial" w:hAnsi="Arial" w:cs="Arial"/>
          <w:sz w:val="24"/>
          <w:szCs w:val="24"/>
        </w:rPr>
      </w:pPr>
    </w:p>
    <w:p w14:paraId="14DE59CC" w14:textId="77777777" w:rsidR="001D6DFD" w:rsidRDefault="00933587">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3127AF7E" w14:textId="77777777" w:rsidR="001D6DFD" w:rsidRDefault="001D6DFD">
      <w:pPr>
        <w:tabs>
          <w:tab w:val="left" w:pos="1276"/>
        </w:tabs>
        <w:ind w:left="567" w:hanging="567"/>
        <w:jc w:val="both"/>
        <w:rPr>
          <w:rFonts w:ascii="Arial" w:hAnsi="Arial" w:cs="Arial"/>
          <w:b/>
          <w:sz w:val="24"/>
          <w:szCs w:val="24"/>
        </w:rPr>
      </w:pPr>
    </w:p>
    <w:p w14:paraId="5A843A15" w14:textId="77777777" w:rsidR="001D6DFD" w:rsidRDefault="00933587">
      <w:pPr>
        <w:numPr>
          <w:ilvl w:val="0"/>
          <w:numId w:val="4"/>
        </w:numPr>
        <w:ind w:left="567" w:hanging="567"/>
        <w:jc w:val="both"/>
        <w:rPr>
          <w:rFonts w:ascii="Arial" w:hAnsi="Arial" w:cs="Arial"/>
          <w:bCs/>
          <w:kern w:val="32"/>
          <w:sz w:val="24"/>
          <w:szCs w:val="24"/>
        </w:rPr>
      </w:pPr>
      <w:r>
        <w:rPr>
          <w:rFonts w:ascii="Arial" w:hAnsi="Arial" w:cs="Arial"/>
          <w:sz w:val="24"/>
          <w:szCs w:val="24"/>
        </w:rPr>
        <w:t>Przedmiotem zamówienia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4.6. do SIWZ: </w:t>
      </w:r>
      <w:bookmarkStart w:id="1" w:name="_Hlk51102763"/>
    </w:p>
    <w:bookmarkEnd w:id="1"/>
    <w:p w14:paraId="1DB51225" w14:textId="77777777" w:rsidR="001D6DFD" w:rsidRDefault="00933587">
      <w:pPr>
        <w:pStyle w:val="Akapitzlist"/>
        <w:ind w:hanging="153"/>
        <w:jc w:val="both"/>
        <w:rPr>
          <w:rFonts w:ascii="Arial" w:hAnsi="Arial" w:cs="Arial"/>
        </w:rPr>
      </w:pPr>
      <w:r>
        <w:rPr>
          <w:rFonts w:ascii="Arial" w:hAnsi="Arial" w:cs="Arial"/>
        </w:rPr>
        <w:t xml:space="preserve">Zadanie nr 1: Odczynniki stosowane do </w:t>
      </w:r>
      <w:proofErr w:type="spellStart"/>
      <w:r>
        <w:rPr>
          <w:rFonts w:ascii="Arial" w:hAnsi="Arial" w:cs="Arial"/>
        </w:rPr>
        <w:t>formulacji</w:t>
      </w:r>
      <w:proofErr w:type="spellEnd"/>
      <w:r>
        <w:rPr>
          <w:rFonts w:ascii="Arial" w:hAnsi="Arial" w:cs="Arial"/>
        </w:rPr>
        <w:t xml:space="preserve"> liposomowych</w:t>
      </w:r>
    </w:p>
    <w:p w14:paraId="4685D91A" w14:textId="77777777" w:rsidR="001D6DFD" w:rsidRDefault="00933587">
      <w:pPr>
        <w:pStyle w:val="Akapitzlist"/>
        <w:ind w:hanging="153"/>
        <w:jc w:val="both"/>
        <w:rPr>
          <w:rFonts w:ascii="Arial" w:hAnsi="Arial" w:cs="Arial"/>
        </w:rPr>
      </w:pPr>
      <w:r>
        <w:rPr>
          <w:rFonts w:ascii="Arial" w:hAnsi="Arial" w:cs="Arial"/>
        </w:rPr>
        <w:t>Zadanie nr 2: Odczynniki chemiczne</w:t>
      </w:r>
    </w:p>
    <w:p w14:paraId="17E6951C" w14:textId="77777777" w:rsidR="001D6DFD" w:rsidRDefault="00933587">
      <w:pPr>
        <w:pStyle w:val="Akapitzlist"/>
        <w:ind w:hanging="153"/>
        <w:jc w:val="both"/>
        <w:rPr>
          <w:rFonts w:ascii="Arial" w:hAnsi="Arial" w:cs="Arial"/>
        </w:rPr>
      </w:pPr>
      <w:r>
        <w:rPr>
          <w:rFonts w:ascii="Arial" w:hAnsi="Arial" w:cs="Arial"/>
        </w:rPr>
        <w:t xml:space="preserve">Zadanie nr 3: Lipidy do </w:t>
      </w:r>
      <w:proofErr w:type="spellStart"/>
      <w:r>
        <w:rPr>
          <w:rFonts w:ascii="Arial" w:hAnsi="Arial" w:cs="Arial"/>
        </w:rPr>
        <w:t>formulacji</w:t>
      </w:r>
      <w:proofErr w:type="spellEnd"/>
      <w:r>
        <w:rPr>
          <w:rFonts w:ascii="Arial" w:hAnsi="Arial" w:cs="Arial"/>
        </w:rPr>
        <w:t xml:space="preserve"> liposomowych</w:t>
      </w:r>
    </w:p>
    <w:p w14:paraId="03F324C6" w14:textId="77777777" w:rsidR="001D6DFD" w:rsidRDefault="00933587">
      <w:pPr>
        <w:pStyle w:val="Akapitzlist"/>
        <w:ind w:hanging="153"/>
        <w:jc w:val="both"/>
        <w:rPr>
          <w:rFonts w:ascii="Arial" w:hAnsi="Arial" w:cs="Arial"/>
        </w:rPr>
      </w:pPr>
      <w:r>
        <w:rPr>
          <w:rFonts w:ascii="Arial" w:hAnsi="Arial" w:cs="Arial"/>
        </w:rPr>
        <w:t xml:space="preserve">Zadanie nr 4: Lipidy do </w:t>
      </w:r>
      <w:proofErr w:type="spellStart"/>
      <w:r>
        <w:rPr>
          <w:rFonts w:ascii="Arial" w:hAnsi="Arial" w:cs="Arial"/>
        </w:rPr>
        <w:t>formulacji</w:t>
      </w:r>
      <w:proofErr w:type="spellEnd"/>
      <w:r>
        <w:rPr>
          <w:rFonts w:ascii="Arial" w:hAnsi="Arial" w:cs="Arial"/>
        </w:rPr>
        <w:t xml:space="preserve"> liposomowych</w:t>
      </w:r>
    </w:p>
    <w:p w14:paraId="21D66BFD" w14:textId="77777777" w:rsidR="001D6DFD" w:rsidRDefault="00933587">
      <w:pPr>
        <w:pStyle w:val="Akapitzlist"/>
        <w:ind w:hanging="153"/>
        <w:jc w:val="both"/>
        <w:rPr>
          <w:rFonts w:ascii="Arial" w:hAnsi="Arial" w:cs="Arial"/>
        </w:rPr>
      </w:pPr>
      <w:r>
        <w:rPr>
          <w:rFonts w:ascii="Arial" w:hAnsi="Arial" w:cs="Arial"/>
        </w:rPr>
        <w:t xml:space="preserve">Zadanie nr 5: Lipidy do </w:t>
      </w:r>
      <w:proofErr w:type="spellStart"/>
      <w:r>
        <w:rPr>
          <w:rFonts w:ascii="Arial" w:hAnsi="Arial" w:cs="Arial"/>
        </w:rPr>
        <w:t>formulacji</w:t>
      </w:r>
      <w:proofErr w:type="spellEnd"/>
      <w:r>
        <w:rPr>
          <w:rFonts w:ascii="Arial" w:hAnsi="Arial" w:cs="Arial"/>
        </w:rPr>
        <w:t xml:space="preserve"> liposomowych</w:t>
      </w:r>
    </w:p>
    <w:p w14:paraId="39F99B42" w14:textId="77777777" w:rsidR="001D6DFD" w:rsidRDefault="00933587">
      <w:pPr>
        <w:pStyle w:val="Akapitzlist"/>
        <w:ind w:hanging="153"/>
        <w:jc w:val="both"/>
        <w:rPr>
          <w:rFonts w:ascii="Arial" w:hAnsi="Arial" w:cs="Arial"/>
        </w:rPr>
      </w:pPr>
      <w:r>
        <w:rPr>
          <w:rFonts w:ascii="Arial" w:hAnsi="Arial" w:cs="Arial"/>
        </w:rPr>
        <w:t xml:space="preserve">Zadanie nr 6: Odczynniki do </w:t>
      </w:r>
      <w:proofErr w:type="spellStart"/>
      <w:r>
        <w:rPr>
          <w:rFonts w:ascii="Arial" w:hAnsi="Arial" w:cs="Arial"/>
        </w:rPr>
        <w:t>formulacji</w:t>
      </w:r>
      <w:proofErr w:type="spellEnd"/>
      <w:r>
        <w:rPr>
          <w:rFonts w:ascii="Arial" w:hAnsi="Arial" w:cs="Arial"/>
        </w:rPr>
        <w:t xml:space="preserve"> liposomowych</w:t>
      </w:r>
    </w:p>
    <w:p w14:paraId="37C5FE5B" w14:textId="77777777" w:rsidR="001D6DFD" w:rsidRDefault="00933587">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 z o. o.</w:t>
      </w:r>
      <w:r>
        <w:rPr>
          <w:rFonts w:ascii="Arial" w:hAnsi="Arial" w:cs="Arial"/>
          <w:b/>
          <w:sz w:val="24"/>
          <w:szCs w:val="24"/>
        </w:rPr>
        <w:t xml:space="preserve"> </w:t>
      </w:r>
      <w:r>
        <w:rPr>
          <w:rFonts w:ascii="Arial" w:hAnsi="Arial" w:cs="Arial"/>
          <w:sz w:val="24"/>
          <w:szCs w:val="24"/>
        </w:rPr>
        <w:t xml:space="preserve"> w Zabrzu ul. M. Curie- Skłodowskiej 10c.</w:t>
      </w:r>
    </w:p>
    <w:p w14:paraId="41BBB88F" w14:textId="77777777" w:rsidR="001D6DFD" w:rsidRDefault="00933587">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59A41512" w14:textId="77777777" w:rsidR="001D6DFD" w:rsidRDefault="00933587">
      <w:pPr>
        <w:pStyle w:val="Akapitzlist"/>
        <w:ind w:hanging="153"/>
        <w:rPr>
          <w:rFonts w:ascii="Arial" w:hAnsi="Arial" w:cs="Arial"/>
        </w:rPr>
      </w:pPr>
      <w:r>
        <w:rPr>
          <w:rFonts w:ascii="Arial" w:hAnsi="Arial" w:cs="Arial"/>
        </w:rPr>
        <w:t>33696500-0 odczynniki laboratoryjne,</w:t>
      </w:r>
    </w:p>
    <w:p w14:paraId="06C94C8D" w14:textId="77777777" w:rsidR="001D6DFD" w:rsidRDefault="00933587">
      <w:pPr>
        <w:pStyle w:val="Akapitzlist"/>
        <w:ind w:hanging="153"/>
        <w:rPr>
          <w:rFonts w:ascii="Arial" w:hAnsi="Arial" w:cs="Arial"/>
        </w:rPr>
      </w:pPr>
      <w:r>
        <w:rPr>
          <w:rFonts w:ascii="Arial" w:hAnsi="Arial" w:cs="Arial"/>
        </w:rPr>
        <w:t xml:space="preserve">33696000-5 odczynniki, </w:t>
      </w:r>
    </w:p>
    <w:p w14:paraId="738A7E1C" w14:textId="77777777" w:rsidR="001D6DFD" w:rsidRDefault="00933587">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2314DD8D" w14:textId="77777777" w:rsidR="001D6DFD" w:rsidRDefault="00933587">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72843AEB" w14:textId="77777777" w:rsidR="001D6DFD" w:rsidRDefault="00933587">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55D53B43" w14:textId="77777777" w:rsidR="001D6DFD" w:rsidRDefault="00933587">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704F56C6" w14:textId="77777777" w:rsidR="001D6DFD" w:rsidRDefault="00933587">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2EC0D72D" w14:textId="77777777" w:rsidR="001D6DFD" w:rsidRDefault="00933587">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370BACE5" w14:textId="77777777" w:rsidR="001D6DFD" w:rsidRDefault="00933587">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55F494F9" w14:textId="7B2E732D" w:rsidR="001D6DFD" w:rsidRDefault="00933587">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w:t>
      </w:r>
      <w:r w:rsidR="00AC0667">
        <w:rPr>
          <w:rFonts w:ascii="Arial" w:hAnsi="Arial" w:cs="Arial"/>
          <w:sz w:val="24"/>
          <w:szCs w:val="24"/>
        </w:rPr>
        <w:t>,</w:t>
      </w:r>
      <w:r>
        <w:rPr>
          <w:rFonts w:ascii="Arial" w:hAnsi="Arial" w:cs="Arial"/>
          <w:sz w:val="24"/>
          <w:szCs w:val="24"/>
        </w:rPr>
        <w:t xml:space="preserve"> które Zamawiający zamierzał przeznaczyć na sfinansowanie całości lub części zamówienia, nie zostały mu przyznane.</w:t>
      </w:r>
    </w:p>
    <w:p w14:paraId="2303EEBF" w14:textId="77777777" w:rsidR="001D6DFD" w:rsidRDefault="001D6DFD">
      <w:pPr>
        <w:jc w:val="both"/>
        <w:rPr>
          <w:rFonts w:ascii="Arial" w:hAnsi="Arial" w:cs="Arial"/>
          <w:sz w:val="24"/>
          <w:szCs w:val="24"/>
        </w:rPr>
      </w:pPr>
    </w:p>
    <w:p w14:paraId="68EAEA81" w14:textId="77777777" w:rsidR="001D6DFD" w:rsidRDefault="00933587">
      <w:pPr>
        <w:pStyle w:val="Nagwek1"/>
        <w:spacing w:before="0" w:after="0"/>
        <w:jc w:val="both"/>
        <w:rPr>
          <w:rFonts w:cs="Arial"/>
          <w:sz w:val="24"/>
          <w:szCs w:val="24"/>
        </w:rPr>
      </w:pPr>
      <w:r>
        <w:rPr>
          <w:rFonts w:cs="Arial"/>
          <w:sz w:val="24"/>
          <w:szCs w:val="24"/>
        </w:rPr>
        <w:t>III.     OPIS  SPOSOBU  PRZYGOTOWANIA  OFERTY</w:t>
      </w:r>
    </w:p>
    <w:p w14:paraId="17333DE4" w14:textId="77777777" w:rsidR="001D6DFD" w:rsidRDefault="001D6DFD">
      <w:pPr>
        <w:jc w:val="both"/>
        <w:rPr>
          <w:rFonts w:ascii="Arial" w:hAnsi="Arial" w:cs="Arial"/>
          <w:sz w:val="24"/>
          <w:szCs w:val="24"/>
        </w:rPr>
      </w:pPr>
    </w:p>
    <w:p w14:paraId="23DA244E" w14:textId="77777777" w:rsidR="001D6DFD" w:rsidRDefault="00933587">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02AF7AF6" w14:textId="77777777" w:rsidR="001D6DFD" w:rsidRDefault="00933587">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lastRenderedPageBreak/>
        <w:t>Oferta składana przez Wykonawcę winna być sporządzona w języku polskim w formie pisemnej lub w postaci elektronicznej za pośrednictwem systemu Bazy Konkurencyjności.</w:t>
      </w:r>
    </w:p>
    <w:p w14:paraId="210CF2CE" w14:textId="77777777" w:rsidR="001D6DFD" w:rsidRDefault="00933587">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08CB8E9A" w14:textId="77777777" w:rsidR="001D6DFD" w:rsidRDefault="00933587">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042A5230" w14:textId="77777777" w:rsidR="001D6DFD" w:rsidRDefault="00933587">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4.1.-4.6. oraz inne wymagane SIWZ dokumenty i oświadczenia woli podpisane przez Wykonawcę.</w:t>
      </w:r>
    </w:p>
    <w:p w14:paraId="669F9D4E" w14:textId="77777777" w:rsidR="001D6DFD" w:rsidRDefault="00933587">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14629713" w14:textId="77777777" w:rsidR="001D6DFD" w:rsidRDefault="00933587">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254A704C" w14:textId="77777777" w:rsidR="001D6DFD" w:rsidRDefault="00933587">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33C2D685" w14:textId="77777777" w:rsidR="001D6DFD" w:rsidRDefault="00933587">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54AC8E06" w14:textId="77777777" w:rsidR="001D6DFD" w:rsidRDefault="00933587">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AD1509F" w14:textId="77777777" w:rsidR="001D6DFD" w:rsidRDefault="00933587">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4B0ED8CD" w14:textId="77777777" w:rsidR="001D6DFD" w:rsidRDefault="00933587">
      <w:pPr>
        <w:pStyle w:val="Default"/>
        <w:numPr>
          <w:ilvl w:val="0"/>
          <w:numId w:val="5"/>
        </w:numPr>
        <w:ind w:hanging="720"/>
        <w:rPr>
          <w:rFonts w:ascii="Arial" w:hAnsi="Arial" w:cs="Arial"/>
        </w:rPr>
      </w:pPr>
      <w:r>
        <w:rPr>
          <w:rFonts w:ascii="Arial" w:hAnsi="Arial" w:cs="Arial"/>
        </w:rPr>
        <w:t>Zamawiający poprawia w ofercie oczywiste omyłki pisarskie.</w:t>
      </w:r>
    </w:p>
    <w:p w14:paraId="139FFFD3" w14:textId="55CB9E4D" w:rsidR="001D6DFD" w:rsidRDefault="00933587">
      <w:pPr>
        <w:numPr>
          <w:ilvl w:val="0"/>
          <w:numId w:val="5"/>
        </w:numPr>
        <w:ind w:hanging="720"/>
        <w:jc w:val="both"/>
        <w:rPr>
          <w:rFonts w:ascii="Arial" w:hAnsi="Arial" w:cs="Arial"/>
          <w:color w:val="000000"/>
          <w:sz w:val="24"/>
          <w:szCs w:val="24"/>
        </w:rPr>
      </w:pPr>
      <w:r>
        <w:rPr>
          <w:rFonts w:ascii="Arial" w:hAnsi="Arial" w:cs="Arial"/>
          <w:color w:val="000000"/>
          <w:sz w:val="24"/>
          <w:szCs w:val="24"/>
        </w:rPr>
        <w:t xml:space="preserve">Zamawiający poprawia w ofercie inne omyłki polegające na niezgodności oferty ze specyfikacją istotnych warunków zamówienia, niepowodujące istotnych zmian w treści oferty - niezwłocznie zawiadamiając o tym </w:t>
      </w:r>
      <w:r w:rsidR="00272A2F">
        <w:rPr>
          <w:rFonts w:ascii="Arial" w:hAnsi="Arial" w:cs="Arial"/>
          <w:color w:val="000000"/>
          <w:sz w:val="24"/>
          <w:szCs w:val="24"/>
        </w:rPr>
        <w:t>W</w:t>
      </w:r>
      <w:r>
        <w:rPr>
          <w:rFonts w:ascii="Arial" w:hAnsi="Arial" w:cs="Arial"/>
          <w:color w:val="000000"/>
          <w:sz w:val="24"/>
          <w:szCs w:val="24"/>
        </w:rPr>
        <w:t>ykonawcę, którego oferta została poprawiona.</w:t>
      </w:r>
    </w:p>
    <w:p w14:paraId="7C2602D6" w14:textId="77777777" w:rsidR="001D6DFD" w:rsidRDefault="00933587">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5947CCFE" w14:textId="77777777" w:rsidR="001D6DFD" w:rsidRDefault="00933587">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329012DA" w14:textId="77777777" w:rsidR="001D6DFD" w:rsidRDefault="00933587">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5C300238" w14:textId="77777777" w:rsidR="001D6DFD" w:rsidRDefault="00933587">
      <w:pPr>
        <w:autoSpaceDE w:val="0"/>
        <w:autoSpaceDN w:val="0"/>
        <w:adjustRightInd w:val="0"/>
        <w:ind w:firstLine="709"/>
        <w:rPr>
          <w:rFonts w:ascii="Arial" w:hAnsi="Arial" w:cs="Arial"/>
          <w:sz w:val="24"/>
          <w:szCs w:val="24"/>
        </w:rPr>
      </w:pPr>
      <w:r>
        <w:rPr>
          <w:rFonts w:ascii="Arial" w:hAnsi="Arial" w:cs="Arial"/>
          <w:sz w:val="24"/>
          <w:szCs w:val="24"/>
        </w:rPr>
        <w:t xml:space="preserve">Śląski Park Technologii Medycznych Kardio-Med Silesia Sp. z o. o. </w:t>
      </w:r>
    </w:p>
    <w:p w14:paraId="38D2140F" w14:textId="77777777" w:rsidR="001D6DFD" w:rsidRDefault="00933587">
      <w:pPr>
        <w:autoSpaceDE w:val="0"/>
        <w:autoSpaceDN w:val="0"/>
        <w:adjustRightInd w:val="0"/>
        <w:ind w:firstLine="709"/>
        <w:rPr>
          <w:rFonts w:ascii="Arial" w:hAnsi="Arial" w:cs="Arial"/>
          <w:sz w:val="24"/>
          <w:szCs w:val="24"/>
          <w:lang w:eastAsia="en-US"/>
        </w:rPr>
      </w:pPr>
      <w:r>
        <w:rPr>
          <w:rFonts w:ascii="Arial" w:hAnsi="Arial" w:cs="Arial"/>
          <w:sz w:val="24"/>
          <w:szCs w:val="24"/>
        </w:rPr>
        <w:t>ul. M. Curie-Skłodowskiej 10c</w:t>
      </w:r>
      <w:r>
        <w:rPr>
          <w:rFonts w:ascii="Arial" w:hAnsi="Arial" w:cs="Arial"/>
          <w:sz w:val="24"/>
          <w:szCs w:val="24"/>
          <w:lang w:eastAsia="en-US"/>
        </w:rPr>
        <w:t xml:space="preserve"> </w:t>
      </w:r>
    </w:p>
    <w:p w14:paraId="6E5844A2" w14:textId="77777777" w:rsidR="001D6DFD" w:rsidRDefault="0093358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41-800 Zabrze</w:t>
      </w:r>
    </w:p>
    <w:p w14:paraId="4B4DFC1A" w14:textId="29C805A8" w:rsidR="001D6DFD" w:rsidRDefault="00933587">
      <w:pPr>
        <w:ind w:firstLine="709"/>
        <w:jc w:val="both"/>
        <w:rPr>
          <w:rFonts w:ascii="Arial" w:hAnsi="Arial" w:cs="Arial"/>
          <w:sz w:val="24"/>
          <w:szCs w:val="24"/>
        </w:rPr>
      </w:pPr>
      <w:r>
        <w:rPr>
          <w:rFonts w:ascii="Arial" w:hAnsi="Arial" w:cs="Arial"/>
          <w:sz w:val="24"/>
          <w:szCs w:val="24"/>
          <w:lang w:eastAsia="en-US"/>
        </w:rPr>
        <w:t>oraz oznacz</w:t>
      </w:r>
      <w:r w:rsidR="00272A2F">
        <w:rPr>
          <w:rFonts w:ascii="Arial" w:hAnsi="Arial" w:cs="Arial"/>
          <w:sz w:val="24"/>
          <w:szCs w:val="24"/>
          <w:lang w:eastAsia="en-US"/>
        </w:rPr>
        <w:t>yć</w:t>
      </w:r>
      <w:r>
        <w:rPr>
          <w:rFonts w:ascii="Arial" w:hAnsi="Arial" w:cs="Arial"/>
          <w:sz w:val="24"/>
          <w:szCs w:val="24"/>
          <w:lang w:eastAsia="en-US"/>
        </w:rPr>
        <w:t xml:space="preserve"> napisem:</w:t>
      </w:r>
    </w:p>
    <w:p w14:paraId="09CD5807" w14:textId="77777777" w:rsidR="001D6DFD" w:rsidRDefault="00933587">
      <w:pPr>
        <w:ind w:left="709"/>
        <w:jc w:val="center"/>
        <w:rPr>
          <w:rFonts w:ascii="Arial" w:hAnsi="Arial" w:cs="Arial"/>
          <w:sz w:val="24"/>
          <w:szCs w:val="24"/>
        </w:rPr>
      </w:pPr>
      <w:r>
        <w:rPr>
          <w:rFonts w:ascii="Arial" w:hAnsi="Arial" w:cs="Arial"/>
          <w:sz w:val="24"/>
          <w:szCs w:val="24"/>
        </w:rPr>
        <w:t>Oferta do postępowania o udzielenia zamówienia na</w:t>
      </w:r>
    </w:p>
    <w:p w14:paraId="25B6AB35" w14:textId="77777777" w:rsidR="001D6DFD" w:rsidRDefault="00933587">
      <w:pPr>
        <w:jc w:val="center"/>
        <w:rPr>
          <w:rFonts w:ascii="Arial" w:hAnsi="Arial" w:cs="Arial"/>
          <w:sz w:val="24"/>
          <w:szCs w:val="24"/>
        </w:rPr>
      </w:pPr>
      <w:r>
        <w:rPr>
          <w:rFonts w:ascii="Arial" w:hAnsi="Arial" w:cs="Arial"/>
          <w:sz w:val="24"/>
          <w:szCs w:val="24"/>
        </w:rPr>
        <w:t>„Dostawa produktów do wykonywania badań” (11/Z/22)</w:t>
      </w:r>
    </w:p>
    <w:p w14:paraId="6BD2DF9A" w14:textId="77777777" w:rsidR="001D6DFD" w:rsidRDefault="00933587">
      <w:pPr>
        <w:jc w:val="center"/>
        <w:rPr>
          <w:rFonts w:ascii="Arial" w:hAnsi="Arial" w:cs="Arial"/>
          <w:sz w:val="24"/>
          <w:szCs w:val="24"/>
        </w:rPr>
      </w:pPr>
      <w:r>
        <w:rPr>
          <w:rFonts w:ascii="Arial" w:hAnsi="Arial" w:cs="Arial"/>
          <w:sz w:val="24"/>
          <w:szCs w:val="24"/>
        </w:rPr>
        <w:t>w ramach</w:t>
      </w:r>
    </w:p>
    <w:p w14:paraId="13D8FE80" w14:textId="77777777" w:rsidR="001D6DFD" w:rsidRDefault="00933587">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06A8292E" w14:textId="4E851555" w:rsidR="001D6DFD" w:rsidRDefault="00933587">
      <w:pPr>
        <w:jc w:val="center"/>
        <w:rPr>
          <w:rFonts w:ascii="Arial" w:hAnsi="Arial" w:cs="Arial"/>
          <w:b/>
          <w:bCs/>
          <w:sz w:val="24"/>
          <w:szCs w:val="24"/>
          <w:lang w:eastAsia="en-US"/>
        </w:rPr>
      </w:pPr>
      <w:r>
        <w:rPr>
          <w:rFonts w:ascii="Arial" w:hAnsi="Arial" w:cs="Arial"/>
          <w:b/>
          <w:bCs/>
          <w:sz w:val="24"/>
          <w:szCs w:val="24"/>
          <w:lang w:eastAsia="en-US"/>
        </w:rPr>
        <w:t xml:space="preserve">Projekt dofinansowany ze środków Europejskiego Funduszu Rozwoju Regionalnego w ramach Regionalnego Programu Operacyjnego Województwa </w:t>
      </w:r>
      <w:r>
        <w:rPr>
          <w:rFonts w:ascii="Arial" w:hAnsi="Arial" w:cs="Arial"/>
          <w:b/>
          <w:bCs/>
          <w:sz w:val="24"/>
          <w:szCs w:val="24"/>
          <w:lang w:eastAsia="en-US"/>
        </w:rPr>
        <w:lastRenderedPageBreak/>
        <w:t>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w:t>
      </w:r>
      <w:r w:rsidR="004478FA">
        <w:rPr>
          <w:rFonts w:ascii="Arial" w:hAnsi="Arial" w:cs="Arial"/>
          <w:b/>
          <w:bCs/>
          <w:sz w:val="24"/>
          <w:szCs w:val="24"/>
          <w:lang w:eastAsia="en-US"/>
        </w:rPr>
        <w:t> </w:t>
      </w:r>
      <w:r>
        <w:rPr>
          <w:rFonts w:ascii="Arial" w:hAnsi="Arial" w:cs="Arial"/>
          <w:b/>
          <w:bCs/>
          <w:sz w:val="24"/>
          <w:szCs w:val="24"/>
          <w:lang w:eastAsia="en-US"/>
        </w:rPr>
        <w:t>przedsiębiorstwach.</w:t>
      </w:r>
    </w:p>
    <w:p w14:paraId="7C40716B" w14:textId="77777777" w:rsidR="001D6DFD" w:rsidRDefault="00933587">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4F4C206A" w14:textId="77777777" w:rsidR="001D6DFD" w:rsidRDefault="00933587">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368456CE" w14:textId="77777777" w:rsidR="001D6DFD" w:rsidRDefault="00933587">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0E02DD94" w14:textId="77777777" w:rsidR="001D6DFD" w:rsidRDefault="00933587">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1EFB27D9" w14:textId="77777777" w:rsidR="001D6DFD" w:rsidRDefault="00933587">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 8; </w:t>
      </w:r>
    </w:p>
    <w:p w14:paraId="24346256" w14:textId="509403B6" w:rsidR="001D6DFD" w:rsidRDefault="00933587">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Wykonawca nie złożył wyjaśnień lub nie uzupełnił braków oferty we</w:t>
      </w:r>
      <w:r w:rsidR="00272A2F">
        <w:rPr>
          <w:rFonts w:ascii="Arial" w:hAnsi="Arial" w:cs="Arial"/>
          <w:sz w:val="24"/>
          <w:szCs w:val="24"/>
          <w:lang w:eastAsia="en-US"/>
        </w:rPr>
        <w:t> </w:t>
      </w:r>
      <w:r>
        <w:rPr>
          <w:rFonts w:ascii="Arial" w:hAnsi="Arial" w:cs="Arial"/>
          <w:sz w:val="24"/>
          <w:szCs w:val="24"/>
          <w:lang w:eastAsia="en-US"/>
        </w:rPr>
        <w:t xml:space="preserve">wskazanym terminie; </w:t>
      </w:r>
    </w:p>
    <w:p w14:paraId="08AD410E" w14:textId="77777777" w:rsidR="001D6DFD" w:rsidRDefault="00933587">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79A57852" w14:textId="77777777" w:rsidR="001D6DFD" w:rsidRDefault="00933587">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5C05D181" w14:textId="77777777" w:rsidR="001D6DFD" w:rsidRDefault="00933587">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66433B78" w14:textId="77777777" w:rsidR="001D6DFD" w:rsidRDefault="00933587">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3C4D633B" w14:textId="77777777" w:rsidR="001D6DFD" w:rsidRDefault="00933587">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7FE492D7" w14:textId="77777777" w:rsidR="001D6DFD" w:rsidRDefault="00933587">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7EE23C16" w14:textId="34AF67F8" w:rsidR="001D6DFD" w:rsidRDefault="00933587">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t>
      </w:r>
      <w:r w:rsidR="00272A2F">
        <w:rPr>
          <w:rFonts w:ascii="Arial" w:hAnsi="Arial" w:cs="Arial"/>
          <w:sz w:val="24"/>
          <w:szCs w:val="24"/>
        </w:rPr>
        <w:t>W</w:t>
      </w:r>
      <w:r>
        <w:rPr>
          <w:rFonts w:ascii="Arial" w:hAnsi="Arial" w:cs="Arial"/>
          <w:sz w:val="24"/>
          <w:szCs w:val="24"/>
        </w:rPr>
        <w:t xml:space="preserve">ykonawcy. </w:t>
      </w:r>
    </w:p>
    <w:p w14:paraId="48280D1B" w14:textId="77777777" w:rsidR="001D6DFD" w:rsidRDefault="00933587">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438B9B0D" w14:textId="77777777" w:rsidR="001D6DFD" w:rsidRDefault="00933587">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5DC81E2F" w14:textId="77777777" w:rsidR="001D6DFD" w:rsidRDefault="00933587">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613AD075" w14:textId="77777777" w:rsidR="001D6DFD" w:rsidRDefault="00933587">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285BFB1C" w14:textId="77777777" w:rsidR="001D6DFD" w:rsidRDefault="001D6DFD">
      <w:pPr>
        <w:jc w:val="both"/>
        <w:rPr>
          <w:rFonts w:ascii="Arial" w:hAnsi="Arial" w:cs="Arial"/>
          <w:b/>
          <w:sz w:val="24"/>
          <w:szCs w:val="24"/>
        </w:rPr>
      </w:pPr>
    </w:p>
    <w:p w14:paraId="6BBD3C82" w14:textId="77777777" w:rsidR="001D6DFD" w:rsidRDefault="00933587">
      <w:pPr>
        <w:jc w:val="both"/>
        <w:rPr>
          <w:rFonts w:ascii="Arial" w:hAnsi="Arial" w:cs="Arial"/>
          <w:b/>
          <w:sz w:val="24"/>
          <w:szCs w:val="24"/>
        </w:rPr>
      </w:pPr>
      <w:r>
        <w:rPr>
          <w:rFonts w:ascii="Arial" w:hAnsi="Arial" w:cs="Arial"/>
          <w:b/>
          <w:sz w:val="24"/>
          <w:szCs w:val="24"/>
        </w:rPr>
        <w:t>IV . OPIS SPOSOBU OBLICZANIA CENY OFERTY.</w:t>
      </w:r>
    </w:p>
    <w:p w14:paraId="55C7312D" w14:textId="77777777" w:rsidR="001D6DFD" w:rsidRDefault="001D6DFD">
      <w:pPr>
        <w:jc w:val="both"/>
        <w:rPr>
          <w:rFonts w:ascii="Arial" w:hAnsi="Arial" w:cs="Arial"/>
          <w:b/>
          <w:sz w:val="24"/>
          <w:szCs w:val="24"/>
        </w:rPr>
      </w:pPr>
    </w:p>
    <w:p w14:paraId="55B65F31" w14:textId="77777777" w:rsidR="001D6DFD" w:rsidRDefault="00933587">
      <w:pPr>
        <w:pStyle w:val="WW-Tekstpodstawowywcity2"/>
        <w:numPr>
          <w:ilvl w:val="1"/>
          <w:numId w:val="10"/>
        </w:numPr>
        <w:ind w:left="426" w:hanging="426"/>
        <w:rPr>
          <w:rFonts w:ascii="Arial" w:hAnsi="Arial" w:cs="Arial"/>
          <w:szCs w:val="24"/>
        </w:rPr>
      </w:pPr>
      <w:r>
        <w:rPr>
          <w:rFonts w:ascii="Arial" w:hAnsi="Arial" w:cs="Arial"/>
          <w:szCs w:val="24"/>
        </w:rPr>
        <w:t xml:space="preserve">Wykonawca w przedstawionej ofercie winien zaoferować cenę kompletną, jednoznaczną i ostateczną obejmującą wszystkie przewidywane koszty realizacji </w:t>
      </w:r>
      <w:r>
        <w:rPr>
          <w:rFonts w:ascii="Arial" w:hAnsi="Arial" w:cs="Arial"/>
          <w:szCs w:val="24"/>
        </w:rPr>
        <w:lastRenderedPageBreak/>
        <w:t>Przedmiotu zamówienia.</w:t>
      </w:r>
    </w:p>
    <w:p w14:paraId="506EBE74" w14:textId="77777777" w:rsidR="001D6DFD" w:rsidRDefault="00933587">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438D584F" w14:textId="77777777" w:rsidR="001D6DFD" w:rsidRDefault="00933587">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2081A552" w14:textId="77777777" w:rsidR="001D6DFD" w:rsidRDefault="00933587">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28AFED5E" w14:textId="77777777" w:rsidR="001D6DFD" w:rsidRDefault="001D6DFD">
      <w:pPr>
        <w:pStyle w:val="Tekstpodstawowywcity2"/>
        <w:spacing w:after="0" w:line="240" w:lineRule="auto"/>
        <w:jc w:val="both"/>
        <w:rPr>
          <w:rFonts w:ascii="Arial" w:hAnsi="Arial" w:cs="Arial"/>
          <w:sz w:val="24"/>
          <w:szCs w:val="24"/>
        </w:rPr>
      </w:pPr>
    </w:p>
    <w:p w14:paraId="0031F9EE" w14:textId="77777777" w:rsidR="001D6DFD" w:rsidRDefault="00933587">
      <w:pPr>
        <w:pStyle w:val="Nagwek2"/>
        <w:spacing w:before="0" w:after="0"/>
        <w:jc w:val="both"/>
        <w:rPr>
          <w:rFonts w:cs="Arial"/>
          <w:i w:val="0"/>
          <w:sz w:val="24"/>
          <w:szCs w:val="24"/>
        </w:rPr>
      </w:pPr>
      <w:r>
        <w:rPr>
          <w:rFonts w:cs="Arial"/>
          <w:i w:val="0"/>
          <w:sz w:val="24"/>
          <w:szCs w:val="24"/>
        </w:rPr>
        <w:t>V.    WARUNKI UDZIAŁU W POSTĘPOWANIU</w:t>
      </w:r>
    </w:p>
    <w:p w14:paraId="184DDD94" w14:textId="77777777" w:rsidR="001D6DFD" w:rsidRDefault="001D6DFD">
      <w:pPr>
        <w:jc w:val="both"/>
        <w:rPr>
          <w:rFonts w:ascii="Arial" w:hAnsi="Arial" w:cs="Arial"/>
          <w:sz w:val="24"/>
          <w:szCs w:val="24"/>
        </w:rPr>
      </w:pPr>
    </w:p>
    <w:p w14:paraId="7E3A407E" w14:textId="77777777" w:rsidR="001D6DFD" w:rsidRDefault="00933587">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1BC92628" w14:textId="77777777" w:rsidR="001D6DFD" w:rsidRDefault="00933587">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0EC9864E" w14:textId="77777777" w:rsidR="001D6DFD" w:rsidRDefault="00933587">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64321388" w14:textId="77777777" w:rsidR="001D6DFD" w:rsidRDefault="00933587">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70244742" w14:textId="77777777" w:rsidR="001D6DFD" w:rsidRDefault="00933587">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3ACE9CAC" w14:textId="77777777" w:rsidR="001D6DFD" w:rsidRDefault="00933587">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235D4954" w14:textId="77777777" w:rsidR="001D6DFD" w:rsidRDefault="00933587">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4CD2E2FF" w14:textId="77777777" w:rsidR="001D6DFD" w:rsidRDefault="00933587">
      <w:pPr>
        <w:pStyle w:val="Nagwek1"/>
        <w:rPr>
          <w:rFonts w:cs="Arial"/>
          <w:sz w:val="24"/>
          <w:szCs w:val="24"/>
        </w:rPr>
      </w:pPr>
      <w:r>
        <w:rPr>
          <w:rFonts w:cs="Arial"/>
          <w:sz w:val="24"/>
          <w:szCs w:val="24"/>
        </w:rPr>
        <w:t>VI.   DOKUMENTY WYMAGANE OD WYKONAWCÓW</w:t>
      </w:r>
    </w:p>
    <w:p w14:paraId="515B356A" w14:textId="77777777" w:rsidR="001D6DFD" w:rsidRDefault="001D6DFD">
      <w:pPr>
        <w:pStyle w:val="Tekstpodstawowy"/>
        <w:jc w:val="left"/>
        <w:rPr>
          <w:rFonts w:ascii="Arial" w:hAnsi="Arial" w:cs="Arial"/>
          <w:sz w:val="24"/>
          <w:szCs w:val="24"/>
        </w:rPr>
      </w:pPr>
    </w:p>
    <w:p w14:paraId="331D091D" w14:textId="77777777" w:rsidR="001D6DFD" w:rsidRDefault="00933587">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7BF35CB2" w14:textId="77777777" w:rsidR="001D6DFD" w:rsidRDefault="00933587">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42381D96" w14:textId="77777777" w:rsidR="001D6DFD" w:rsidRDefault="00933587">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7DD3E652" w14:textId="51C4BEDE" w:rsidR="001D6DFD" w:rsidRDefault="00933587">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 xml:space="preserve">Oświadczenie/a </w:t>
      </w:r>
      <w:r w:rsidR="004478FA">
        <w:rPr>
          <w:rFonts w:ascii="Arial" w:hAnsi="Arial" w:cs="Arial"/>
          <w:sz w:val="24"/>
          <w:szCs w:val="24"/>
        </w:rPr>
        <w:t>W</w:t>
      </w:r>
      <w:r>
        <w:rPr>
          <w:rFonts w:ascii="Arial" w:hAnsi="Arial" w:cs="Arial"/>
          <w:sz w:val="24"/>
          <w:szCs w:val="24"/>
        </w:rPr>
        <w:t>ykonawcy (załącznik nr 2)</w:t>
      </w:r>
      <w:bookmarkStart w:id="2" w:name="OLE_LINK2"/>
      <w:bookmarkStart w:id="3" w:name="OLE_LINK5"/>
      <w:r>
        <w:rPr>
          <w:rFonts w:ascii="Arial" w:hAnsi="Arial" w:cs="Arial"/>
          <w:sz w:val="24"/>
          <w:szCs w:val="24"/>
        </w:rPr>
        <w:t xml:space="preserve">; </w:t>
      </w:r>
    </w:p>
    <w:bookmarkEnd w:id="2"/>
    <w:bookmarkEnd w:id="3"/>
    <w:p w14:paraId="4537C808" w14:textId="77777777" w:rsidR="001D6DFD" w:rsidRDefault="00933587">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4.1.-4.6.;</w:t>
      </w:r>
      <w:bookmarkStart w:id="4" w:name="_Hlk529998847"/>
    </w:p>
    <w:bookmarkEnd w:id="4"/>
    <w:p w14:paraId="0801B8A5" w14:textId="77777777" w:rsidR="001D6DFD" w:rsidRDefault="00933587">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45154E55" w14:textId="77777777" w:rsidR="001D6DFD" w:rsidRDefault="00933587">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D6AFC27" w14:textId="77777777" w:rsidR="001D6DFD" w:rsidRDefault="00933587">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t>
      </w:r>
      <w:r>
        <w:rPr>
          <w:rFonts w:ascii="Arial" w:hAnsi="Arial" w:cs="Arial"/>
          <w:sz w:val="24"/>
          <w:szCs w:val="24"/>
        </w:rPr>
        <w:lastRenderedPageBreak/>
        <w:t>Wyjaśnienia i uzupełnienia oferty nie mogą prowadzić do zmiany ceny oferty, z zastrzeżeniem Rozdziału III pkt 8-9. Uzupełnione dokumenty muszą potwierdzać warunki postawione w SIWZ na dzień składania ofert.</w:t>
      </w:r>
    </w:p>
    <w:p w14:paraId="6C5845DF" w14:textId="77777777" w:rsidR="001D6DFD" w:rsidRDefault="00933587">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117D76D3" w14:textId="77777777" w:rsidR="001D6DFD" w:rsidRDefault="00933587">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1544250B" w14:textId="77777777" w:rsidR="001D6DFD" w:rsidRDefault="001D6DFD">
      <w:pPr>
        <w:ind w:left="426"/>
        <w:jc w:val="both"/>
        <w:rPr>
          <w:rFonts w:ascii="Arial" w:hAnsi="Arial" w:cs="Arial"/>
          <w:sz w:val="24"/>
          <w:szCs w:val="24"/>
        </w:rPr>
      </w:pPr>
    </w:p>
    <w:p w14:paraId="724DC6CC" w14:textId="77777777" w:rsidR="001D6DFD" w:rsidRDefault="00933587">
      <w:pPr>
        <w:pStyle w:val="Nagwek3"/>
        <w:spacing w:before="0" w:after="0"/>
        <w:jc w:val="both"/>
        <w:rPr>
          <w:rFonts w:cs="Arial"/>
          <w:sz w:val="24"/>
          <w:szCs w:val="24"/>
        </w:rPr>
      </w:pPr>
      <w:r>
        <w:rPr>
          <w:rFonts w:cs="Arial"/>
          <w:sz w:val="24"/>
          <w:szCs w:val="24"/>
        </w:rPr>
        <w:t>VII. KRYTERIA OCENY OFERT</w:t>
      </w:r>
    </w:p>
    <w:p w14:paraId="2CD07BF8" w14:textId="77777777" w:rsidR="001D6DFD" w:rsidRDefault="001D6DFD">
      <w:pPr>
        <w:rPr>
          <w:rFonts w:ascii="Arial" w:hAnsi="Arial" w:cs="Arial"/>
          <w:sz w:val="24"/>
          <w:szCs w:val="24"/>
        </w:rPr>
      </w:pPr>
    </w:p>
    <w:p w14:paraId="5530964F" w14:textId="77777777" w:rsidR="001D6DFD" w:rsidRDefault="00933587">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44033DE6" w14:textId="77777777" w:rsidR="001D6DFD" w:rsidRDefault="001D6DFD">
      <w:pPr>
        <w:tabs>
          <w:tab w:val="left" w:pos="1276"/>
        </w:tabs>
        <w:rPr>
          <w:rFonts w:ascii="Arial" w:hAnsi="Arial" w:cs="Arial"/>
          <w:sz w:val="24"/>
          <w:szCs w:val="24"/>
        </w:rPr>
      </w:pPr>
    </w:p>
    <w:p w14:paraId="4B6A7B4B" w14:textId="77777777" w:rsidR="001D6DFD" w:rsidRDefault="00933587">
      <w:pPr>
        <w:tabs>
          <w:tab w:val="left" w:pos="1276"/>
        </w:tabs>
        <w:rPr>
          <w:rFonts w:ascii="Arial" w:hAnsi="Arial" w:cs="Arial"/>
          <w:sz w:val="24"/>
          <w:szCs w:val="24"/>
        </w:rPr>
      </w:pPr>
      <w:r>
        <w:rPr>
          <w:rFonts w:ascii="Arial" w:hAnsi="Arial" w:cs="Arial"/>
          <w:sz w:val="24"/>
          <w:szCs w:val="24"/>
        </w:rPr>
        <w:t>Zadanie nr 1: najniższa cena</w:t>
      </w:r>
    </w:p>
    <w:p w14:paraId="4F08C4D0" w14:textId="77777777" w:rsidR="001D6DFD" w:rsidRDefault="00933587">
      <w:pPr>
        <w:tabs>
          <w:tab w:val="left" w:pos="1276"/>
        </w:tabs>
        <w:rPr>
          <w:rFonts w:ascii="Arial" w:hAnsi="Arial" w:cs="Arial"/>
          <w:sz w:val="24"/>
          <w:szCs w:val="24"/>
        </w:rPr>
      </w:pPr>
      <w:r>
        <w:rPr>
          <w:rFonts w:ascii="Arial" w:hAnsi="Arial" w:cs="Arial"/>
          <w:sz w:val="24"/>
          <w:szCs w:val="24"/>
        </w:rPr>
        <w:t>Zadanie nr 2: najniższa cena</w:t>
      </w:r>
    </w:p>
    <w:p w14:paraId="1E732DDD" w14:textId="77777777" w:rsidR="001D6DFD" w:rsidRDefault="00933587">
      <w:pPr>
        <w:tabs>
          <w:tab w:val="left" w:pos="1276"/>
        </w:tabs>
        <w:rPr>
          <w:rFonts w:ascii="Arial" w:hAnsi="Arial" w:cs="Arial"/>
          <w:sz w:val="24"/>
          <w:szCs w:val="24"/>
        </w:rPr>
      </w:pPr>
      <w:r>
        <w:rPr>
          <w:rFonts w:ascii="Arial" w:hAnsi="Arial" w:cs="Arial"/>
          <w:sz w:val="24"/>
          <w:szCs w:val="24"/>
        </w:rPr>
        <w:t>Zadanie nr 3: najniższa cena</w:t>
      </w:r>
    </w:p>
    <w:p w14:paraId="43B34A02" w14:textId="77777777" w:rsidR="001D6DFD" w:rsidRDefault="00933587">
      <w:pPr>
        <w:tabs>
          <w:tab w:val="left" w:pos="1276"/>
        </w:tabs>
        <w:rPr>
          <w:rFonts w:ascii="Arial" w:hAnsi="Arial" w:cs="Arial"/>
          <w:sz w:val="24"/>
          <w:szCs w:val="24"/>
        </w:rPr>
      </w:pPr>
      <w:r>
        <w:rPr>
          <w:rFonts w:ascii="Arial" w:hAnsi="Arial" w:cs="Arial"/>
          <w:sz w:val="24"/>
          <w:szCs w:val="24"/>
        </w:rPr>
        <w:t>Zadanie nr 4: najniższa cena</w:t>
      </w:r>
    </w:p>
    <w:p w14:paraId="502AF695" w14:textId="77777777" w:rsidR="001D6DFD" w:rsidRDefault="00933587">
      <w:pPr>
        <w:tabs>
          <w:tab w:val="left" w:pos="1276"/>
        </w:tabs>
        <w:rPr>
          <w:rFonts w:ascii="Arial" w:hAnsi="Arial" w:cs="Arial"/>
          <w:sz w:val="24"/>
          <w:szCs w:val="24"/>
        </w:rPr>
      </w:pPr>
      <w:r>
        <w:rPr>
          <w:rFonts w:ascii="Arial" w:hAnsi="Arial" w:cs="Arial"/>
          <w:sz w:val="24"/>
          <w:szCs w:val="24"/>
        </w:rPr>
        <w:t>Zadanie nr 5: najniższa cena</w:t>
      </w:r>
    </w:p>
    <w:p w14:paraId="1B429363" w14:textId="77777777" w:rsidR="001D6DFD" w:rsidRDefault="00933587">
      <w:pPr>
        <w:tabs>
          <w:tab w:val="left" w:pos="1276"/>
        </w:tabs>
        <w:rPr>
          <w:rFonts w:ascii="Arial" w:hAnsi="Arial" w:cs="Arial"/>
          <w:sz w:val="24"/>
          <w:szCs w:val="24"/>
        </w:rPr>
      </w:pPr>
      <w:r>
        <w:rPr>
          <w:rFonts w:ascii="Arial" w:hAnsi="Arial" w:cs="Arial"/>
          <w:sz w:val="24"/>
          <w:szCs w:val="24"/>
        </w:rPr>
        <w:t>Zadanie nr 6: najniższa cena</w:t>
      </w:r>
    </w:p>
    <w:p w14:paraId="641D0DF6" w14:textId="77777777" w:rsidR="001D6DFD" w:rsidRDefault="001D6DFD">
      <w:pPr>
        <w:tabs>
          <w:tab w:val="left" w:pos="1276"/>
        </w:tabs>
        <w:rPr>
          <w:rFonts w:ascii="Arial" w:hAnsi="Arial" w:cs="Arial"/>
          <w:sz w:val="24"/>
          <w:szCs w:val="24"/>
        </w:rPr>
      </w:pPr>
    </w:p>
    <w:p w14:paraId="49AD7DC5" w14:textId="77777777" w:rsidR="001D6DFD" w:rsidRDefault="00933587">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1FBEBB85" w14:textId="77777777" w:rsidR="001D6DFD" w:rsidRDefault="001D6DFD">
      <w:pPr>
        <w:tabs>
          <w:tab w:val="left" w:pos="1276"/>
        </w:tabs>
        <w:jc w:val="both"/>
        <w:rPr>
          <w:rFonts w:ascii="Arial" w:hAnsi="Arial" w:cs="Arial"/>
          <w:sz w:val="24"/>
          <w:szCs w:val="24"/>
        </w:rPr>
      </w:pPr>
    </w:p>
    <w:p w14:paraId="732CA5B2" w14:textId="77777777" w:rsidR="001D6DFD" w:rsidRDefault="00933587">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12DD8957" w14:textId="77777777" w:rsidR="001D6DFD" w:rsidRDefault="001D6DFD">
      <w:pPr>
        <w:tabs>
          <w:tab w:val="left" w:pos="1276"/>
        </w:tabs>
        <w:rPr>
          <w:rFonts w:ascii="Arial" w:hAnsi="Arial" w:cs="Arial"/>
          <w:sz w:val="24"/>
          <w:szCs w:val="24"/>
        </w:rPr>
      </w:pPr>
    </w:p>
    <w:p w14:paraId="57EA82D4" w14:textId="77777777" w:rsidR="001D6DFD" w:rsidRDefault="00933587">
      <w:pPr>
        <w:pStyle w:val="Nagwek1"/>
        <w:spacing w:before="0" w:after="0"/>
        <w:jc w:val="both"/>
        <w:rPr>
          <w:rFonts w:cs="Arial"/>
          <w:sz w:val="24"/>
          <w:szCs w:val="24"/>
        </w:rPr>
      </w:pPr>
      <w:r>
        <w:rPr>
          <w:rFonts w:cs="Arial"/>
          <w:sz w:val="24"/>
          <w:szCs w:val="24"/>
        </w:rPr>
        <w:t>VIII . TERMIN  REALIZACJI  ZAMÓWIENIA</w:t>
      </w:r>
    </w:p>
    <w:p w14:paraId="5AA9F002" w14:textId="77777777" w:rsidR="001D6DFD" w:rsidRDefault="001D6DFD">
      <w:pPr>
        <w:jc w:val="both"/>
        <w:rPr>
          <w:rFonts w:ascii="Arial" w:hAnsi="Arial" w:cs="Arial"/>
          <w:sz w:val="24"/>
          <w:szCs w:val="24"/>
        </w:rPr>
      </w:pPr>
    </w:p>
    <w:p w14:paraId="44695345" w14:textId="77777777" w:rsidR="001D6DFD" w:rsidRDefault="00933587">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7AC500A" w14:textId="77777777" w:rsidR="001D6DFD" w:rsidRDefault="00933587">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48875E88" w14:textId="77777777" w:rsidR="001D6DFD" w:rsidRDefault="00933587">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0C426B84" w14:textId="77777777" w:rsidR="001D6DFD" w:rsidRDefault="00933587">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6B234DD7" w14:textId="77777777" w:rsidR="001D6DFD" w:rsidRDefault="00933587">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446E155C" w14:textId="77777777" w:rsidR="001D6DFD" w:rsidRDefault="00933587">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4E3645C2" w14:textId="77777777" w:rsidR="001D6DFD" w:rsidRDefault="00933587">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131F0D6E" w14:textId="77777777" w:rsidR="001D6DFD" w:rsidRDefault="001D6DFD">
      <w:pPr>
        <w:tabs>
          <w:tab w:val="left" w:pos="1276"/>
        </w:tabs>
        <w:ind w:left="2907" w:hanging="2907"/>
        <w:rPr>
          <w:rFonts w:ascii="Arial" w:hAnsi="Arial" w:cs="Arial"/>
          <w:b/>
          <w:sz w:val="24"/>
          <w:szCs w:val="24"/>
        </w:rPr>
      </w:pPr>
    </w:p>
    <w:p w14:paraId="2952E24B" w14:textId="77777777" w:rsidR="001D6DFD" w:rsidRDefault="00933587">
      <w:pPr>
        <w:pStyle w:val="Nagwek2"/>
        <w:spacing w:before="0" w:after="0"/>
        <w:jc w:val="both"/>
        <w:rPr>
          <w:rFonts w:cs="Arial"/>
          <w:i w:val="0"/>
          <w:sz w:val="24"/>
          <w:szCs w:val="24"/>
        </w:rPr>
      </w:pPr>
      <w:r>
        <w:rPr>
          <w:rFonts w:cs="Arial"/>
          <w:i w:val="0"/>
          <w:sz w:val="24"/>
          <w:szCs w:val="24"/>
        </w:rPr>
        <w:t>IX.    MIEJSCE I TERMIN SKŁADANIA OFERT</w:t>
      </w:r>
    </w:p>
    <w:p w14:paraId="6BC02CF6" w14:textId="77777777" w:rsidR="001D6DFD" w:rsidRDefault="001D6DFD">
      <w:pPr>
        <w:jc w:val="both"/>
        <w:rPr>
          <w:rFonts w:ascii="Arial" w:hAnsi="Arial" w:cs="Arial"/>
          <w:sz w:val="24"/>
          <w:szCs w:val="24"/>
        </w:rPr>
      </w:pPr>
    </w:p>
    <w:p w14:paraId="4689D1C7" w14:textId="77777777" w:rsidR="001D6DFD" w:rsidRDefault="00933587">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3041953D" w14:textId="77777777" w:rsidR="001D6DFD" w:rsidRDefault="00BC0538">
      <w:pPr>
        <w:autoSpaceDE w:val="0"/>
        <w:autoSpaceDN w:val="0"/>
        <w:adjustRightInd w:val="0"/>
        <w:ind w:left="709"/>
        <w:jc w:val="both"/>
        <w:rPr>
          <w:rFonts w:ascii="Arial" w:hAnsi="Arial" w:cs="Arial"/>
          <w:b/>
          <w:bCs/>
          <w:sz w:val="24"/>
          <w:szCs w:val="24"/>
        </w:rPr>
      </w:pPr>
      <w:hyperlink r:id="rId11" w:history="1">
        <w:r w:rsidR="00933587">
          <w:rPr>
            <w:rStyle w:val="Hipercze"/>
            <w:rFonts w:ascii="Arial" w:hAnsi="Arial" w:cs="Arial"/>
            <w:b/>
            <w:bCs/>
            <w:sz w:val="24"/>
            <w:szCs w:val="24"/>
          </w:rPr>
          <w:t>https://bazakonkurencyjnosci.funduszeeuropejskie.gov.pl</w:t>
        </w:r>
      </w:hyperlink>
      <w:r w:rsidR="00933587">
        <w:rPr>
          <w:rFonts w:ascii="Arial" w:hAnsi="Arial" w:cs="Arial"/>
          <w:b/>
          <w:bCs/>
          <w:sz w:val="24"/>
          <w:szCs w:val="24"/>
        </w:rPr>
        <w:t xml:space="preserve">. </w:t>
      </w:r>
    </w:p>
    <w:p w14:paraId="5F0705BF" w14:textId="77777777" w:rsidR="001D6DFD" w:rsidRDefault="00933587">
      <w:pPr>
        <w:ind w:left="709"/>
        <w:jc w:val="both"/>
        <w:rPr>
          <w:rFonts w:ascii="Arial" w:hAnsi="Arial" w:cs="Arial"/>
          <w:sz w:val="24"/>
          <w:szCs w:val="24"/>
        </w:rPr>
      </w:pPr>
      <w:r>
        <w:rPr>
          <w:rFonts w:ascii="Arial" w:hAnsi="Arial" w:cs="Arial"/>
          <w:sz w:val="24"/>
          <w:szCs w:val="24"/>
        </w:rPr>
        <w:t xml:space="preserve">INSTRUKCJA UŻYTKOWNIKA Bazy konkurencyjności dostępna jest na stronie Baza konkurencyjności </w:t>
      </w:r>
    </w:p>
    <w:p w14:paraId="2B746042" w14:textId="77777777" w:rsidR="001D6DFD" w:rsidRDefault="00933587">
      <w:pPr>
        <w:pStyle w:val="Tekstpodstawowy"/>
        <w:numPr>
          <w:ilvl w:val="0"/>
          <w:numId w:val="14"/>
        </w:numPr>
        <w:ind w:hanging="720"/>
        <w:jc w:val="both"/>
        <w:rPr>
          <w:rFonts w:ascii="Arial" w:hAnsi="Arial" w:cs="Arial"/>
          <w:sz w:val="24"/>
          <w:szCs w:val="24"/>
        </w:rPr>
      </w:pPr>
      <w:r>
        <w:rPr>
          <w:rFonts w:ascii="Arial" w:hAnsi="Arial" w:cs="Arial"/>
          <w:sz w:val="24"/>
          <w:szCs w:val="24"/>
        </w:rPr>
        <w:lastRenderedPageBreak/>
        <w:t>Termin składania ofert upływa dnia</w:t>
      </w:r>
      <w:r>
        <w:rPr>
          <w:rFonts w:ascii="Arial" w:hAnsi="Arial" w:cs="Arial"/>
          <w:b/>
          <w:sz w:val="24"/>
          <w:szCs w:val="24"/>
        </w:rPr>
        <w:t xml:space="preserve"> 18.05.2022 r. o godz. 10.00.</w:t>
      </w:r>
    </w:p>
    <w:p w14:paraId="2A9D7EB9" w14:textId="77777777" w:rsidR="001D6DFD" w:rsidRDefault="00933587">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77134244" w14:textId="77777777" w:rsidR="001D6DFD" w:rsidRDefault="00933587">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38E21A59" w14:textId="77777777" w:rsidR="001D6DFD" w:rsidRDefault="00933587">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551994AF" w14:textId="77777777" w:rsidR="001D6DFD" w:rsidRDefault="00933587">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169DAEF" w14:textId="77777777" w:rsidR="001D6DFD" w:rsidRDefault="00933587">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6500E919" w14:textId="77777777" w:rsidR="001D6DFD" w:rsidRDefault="00933587">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6EFB61F6" w14:textId="77777777" w:rsidR="001D6DFD" w:rsidRDefault="001D6DFD">
      <w:pPr>
        <w:pStyle w:val="Tekstpodstawowy"/>
        <w:ind w:firstLine="360"/>
        <w:jc w:val="both"/>
        <w:rPr>
          <w:rFonts w:ascii="Arial" w:hAnsi="Arial" w:cs="Arial"/>
          <w:sz w:val="24"/>
          <w:szCs w:val="24"/>
        </w:rPr>
      </w:pPr>
    </w:p>
    <w:p w14:paraId="3CE9FA33" w14:textId="77777777" w:rsidR="001D6DFD" w:rsidRDefault="00933587">
      <w:pPr>
        <w:pStyle w:val="Nagwek2"/>
        <w:spacing w:before="0" w:after="0"/>
        <w:jc w:val="both"/>
        <w:rPr>
          <w:rFonts w:cs="Arial"/>
          <w:i w:val="0"/>
          <w:sz w:val="24"/>
          <w:szCs w:val="24"/>
        </w:rPr>
      </w:pPr>
      <w:r>
        <w:rPr>
          <w:rFonts w:cs="Arial"/>
          <w:i w:val="0"/>
          <w:sz w:val="24"/>
          <w:szCs w:val="24"/>
        </w:rPr>
        <w:t>X. SPOSÓB POROZUMIEWANIA SIĘ</w:t>
      </w:r>
    </w:p>
    <w:p w14:paraId="77305CA7" w14:textId="77777777" w:rsidR="001D6DFD" w:rsidRDefault="001D6DFD">
      <w:pPr>
        <w:jc w:val="both"/>
        <w:rPr>
          <w:rFonts w:ascii="Arial" w:hAnsi="Arial" w:cs="Arial"/>
          <w:sz w:val="24"/>
          <w:szCs w:val="24"/>
        </w:rPr>
      </w:pPr>
    </w:p>
    <w:p w14:paraId="155F629D" w14:textId="77777777" w:rsidR="001D6DFD" w:rsidRDefault="00933587">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0756E2E7" w14:textId="77777777" w:rsidR="001D6DFD" w:rsidRDefault="00933587">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2B4B5E6F" w14:textId="0BABA336" w:rsidR="001D6DFD" w:rsidRDefault="00933587">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w:t>
      </w:r>
      <w:r w:rsidR="004478FA">
        <w:rPr>
          <w:rFonts w:ascii="Arial" w:hAnsi="Arial" w:cs="Arial"/>
          <w:sz w:val="24"/>
          <w:szCs w:val="24"/>
        </w:rPr>
        <w:t>Z</w:t>
      </w:r>
      <w:r>
        <w:rPr>
          <w:rFonts w:ascii="Arial" w:hAnsi="Arial" w:cs="Arial"/>
          <w:sz w:val="24"/>
          <w:szCs w:val="24"/>
        </w:rPr>
        <w:t>amawiający przedłuża termin składania ofert o czas niezbędny na  wprowadzenie zmian w dokumentacji postępowania, podając datę wprowadzenia oraz zakres dokonanych zmian.</w:t>
      </w:r>
    </w:p>
    <w:p w14:paraId="057289BE" w14:textId="77777777" w:rsidR="001D6DFD" w:rsidRDefault="00933587">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161AE118" w14:textId="06D9F8E2" w:rsidR="001D6DFD" w:rsidRDefault="00933587">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przewiduje porozumiewanie się z </w:t>
      </w:r>
      <w:r w:rsidR="004478FA">
        <w:rPr>
          <w:rFonts w:ascii="Arial" w:hAnsi="Arial" w:cs="Arial"/>
          <w:sz w:val="24"/>
          <w:szCs w:val="24"/>
        </w:rPr>
        <w:t>W</w:t>
      </w:r>
      <w:r>
        <w:rPr>
          <w:rFonts w:ascii="Arial" w:hAnsi="Arial" w:cs="Arial"/>
          <w:sz w:val="24"/>
          <w:szCs w:val="24"/>
        </w:rPr>
        <w:t>ykonawcami w formie:  mailem, pisemnie.</w:t>
      </w:r>
    </w:p>
    <w:p w14:paraId="203A097F" w14:textId="77777777" w:rsidR="001D6DFD" w:rsidRDefault="001D6DFD">
      <w:pPr>
        <w:tabs>
          <w:tab w:val="left" w:pos="1276"/>
        </w:tabs>
        <w:ind w:left="705"/>
        <w:jc w:val="both"/>
        <w:rPr>
          <w:rFonts w:ascii="Arial" w:hAnsi="Arial" w:cs="Arial"/>
          <w:sz w:val="24"/>
          <w:szCs w:val="24"/>
        </w:rPr>
      </w:pPr>
    </w:p>
    <w:p w14:paraId="6D8B1451" w14:textId="77777777" w:rsidR="001D6DFD" w:rsidRDefault="00933587">
      <w:pPr>
        <w:pStyle w:val="Nagwek1"/>
        <w:spacing w:before="0" w:after="0"/>
        <w:jc w:val="both"/>
        <w:rPr>
          <w:rFonts w:cs="Arial"/>
          <w:sz w:val="24"/>
          <w:szCs w:val="24"/>
        </w:rPr>
      </w:pPr>
      <w:r>
        <w:rPr>
          <w:rFonts w:cs="Arial"/>
          <w:sz w:val="24"/>
          <w:szCs w:val="24"/>
        </w:rPr>
        <w:t>XI. TERMIN ZWIĄZANIA OFERTĄ</w:t>
      </w:r>
    </w:p>
    <w:p w14:paraId="0B9756B3" w14:textId="77777777" w:rsidR="001D6DFD" w:rsidRDefault="001D6DFD">
      <w:pPr>
        <w:jc w:val="both"/>
        <w:rPr>
          <w:rFonts w:ascii="Arial" w:hAnsi="Arial" w:cs="Arial"/>
          <w:b/>
          <w:sz w:val="24"/>
          <w:szCs w:val="24"/>
        </w:rPr>
      </w:pPr>
    </w:p>
    <w:p w14:paraId="47E5BA76" w14:textId="77777777" w:rsidR="001D6DFD" w:rsidRDefault="00933587">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532F2BDD" w14:textId="77777777" w:rsidR="001D6DFD" w:rsidRDefault="00933587">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3B2A5CF" w14:textId="77777777" w:rsidR="001D6DFD" w:rsidRDefault="00933587">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078FDEF4" w14:textId="77777777" w:rsidR="001D6DFD" w:rsidRDefault="00933587">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3568E792" w14:textId="77777777" w:rsidR="001D6DFD" w:rsidRDefault="001D6DFD">
      <w:pPr>
        <w:pStyle w:val="Tekstpodstawowy"/>
        <w:tabs>
          <w:tab w:val="left" w:pos="1134"/>
        </w:tabs>
        <w:ind w:left="709"/>
        <w:jc w:val="both"/>
        <w:rPr>
          <w:rFonts w:ascii="Arial" w:hAnsi="Arial" w:cs="Arial"/>
          <w:sz w:val="24"/>
          <w:szCs w:val="24"/>
        </w:rPr>
      </w:pPr>
    </w:p>
    <w:p w14:paraId="148896F8" w14:textId="77777777" w:rsidR="001D6DFD" w:rsidRDefault="00933587">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57147425" w14:textId="77777777" w:rsidR="001D6DFD" w:rsidRDefault="00933587">
      <w:pPr>
        <w:pStyle w:val="Nagwek1"/>
        <w:spacing w:before="0" w:after="0"/>
        <w:jc w:val="both"/>
        <w:rPr>
          <w:rFonts w:cs="Arial"/>
          <w:sz w:val="24"/>
          <w:szCs w:val="24"/>
        </w:rPr>
      </w:pPr>
      <w:r>
        <w:rPr>
          <w:rFonts w:cs="Arial"/>
          <w:sz w:val="24"/>
          <w:szCs w:val="24"/>
        </w:rPr>
        <w:tab/>
      </w:r>
    </w:p>
    <w:p w14:paraId="46B8974B" w14:textId="732DB9FC" w:rsidR="001D6DFD" w:rsidRDefault="00933587">
      <w:pPr>
        <w:numPr>
          <w:ilvl w:val="0"/>
          <w:numId w:val="17"/>
        </w:numPr>
        <w:ind w:hanging="720"/>
        <w:jc w:val="both"/>
        <w:rPr>
          <w:rFonts w:ascii="Arial" w:hAnsi="Arial" w:cs="Arial"/>
          <w:sz w:val="24"/>
          <w:szCs w:val="24"/>
        </w:rPr>
      </w:pPr>
      <w:bookmarkStart w:id="5" w:name="_Hlk63284667"/>
      <w:r>
        <w:rPr>
          <w:rFonts w:ascii="Arial" w:hAnsi="Arial" w:cs="Arial"/>
          <w:sz w:val="24"/>
          <w:szCs w:val="24"/>
        </w:rPr>
        <w:t xml:space="preserve">Otwarcie ofert nastąpi dnia </w:t>
      </w:r>
      <w:r>
        <w:rPr>
          <w:rFonts w:ascii="Arial" w:hAnsi="Arial" w:cs="Arial"/>
          <w:bCs/>
          <w:sz w:val="24"/>
          <w:szCs w:val="24"/>
        </w:rPr>
        <w:t>18.05.2022</w:t>
      </w:r>
      <w:r w:rsidR="004478FA">
        <w:rPr>
          <w:rFonts w:ascii="Arial" w:hAnsi="Arial" w:cs="Arial"/>
          <w:bCs/>
          <w:sz w:val="24"/>
          <w:szCs w:val="24"/>
        </w:rPr>
        <w:t xml:space="preserve"> </w:t>
      </w:r>
      <w:r>
        <w:rPr>
          <w:rFonts w:ascii="Arial" w:hAnsi="Arial" w:cs="Arial"/>
          <w:sz w:val="24"/>
          <w:szCs w:val="24"/>
        </w:rPr>
        <w:t>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3290E8A5" w14:textId="77777777" w:rsidR="001D6DFD" w:rsidRDefault="00933587">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lastRenderedPageBreak/>
        <w:t xml:space="preserve">Otwarcie ofert jest jawne. </w:t>
      </w:r>
    </w:p>
    <w:p w14:paraId="7C39D7F5" w14:textId="77777777" w:rsidR="001D6DFD" w:rsidRDefault="00933587">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521EBFEC" w14:textId="0F9B917F" w:rsidR="001D6DFD" w:rsidRDefault="00933587">
      <w:pPr>
        <w:numPr>
          <w:ilvl w:val="0"/>
          <w:numId w:val="17"/>
        </w:numPr>
        <w:ind w:hanging="720"/>
        <w:jc w:val="both"/>
        <w:rPr>
          <w:rFonts w:cs="Arial"/>
          <w:sz w:val="24"/>
          <w:szCs w:val="24"/>
        </w:rPr>
      </w:pPr>
      <w:r>
        <w:rPr>
          <w:rFonts w:ascii="Arial" w:hAnsi="Arial" w:cs="Arial"/>
          <w:sz w:val="24"/>
          <w:szCs w:val="24"/>
        </w:rPr>
        <w:t xml:space="preserve">Podczas otwarcia </w:t>
      </w:r>
      <w:r w:rsidR="003F5997">
        <w:rPr>
          <w:rFonts w:ascii="Arial" w:hAnsi="Arial" w:cs="Arial"/>
          <w:sz w:val="24"/>
          <w:szCs w:val="24"/>
        </w:rPr>
        <w:t>o</w:t>
      </w:r>
      <w:r>
        <w:rPr>
          <w:rFonts w:ascii="Arial" w:hAnsi="Arial" w:cs="Arial"/>
          <w:sz w:val="24"/>
          <w:szCs w:val="24"/>
        </w:rPr>
        <w:t xml:space="preserve">fert podawana jest do wiadomości kwota, którą Zamawiający zamierza przeznaczyć na realizację zamówienia oraz nazwy i adresy Wykonawców wraz z cenami ofert. Po upływie terminu otwarcia ofert lista złożonych ofert jest widoczna z wybranymi danymi w </w:t>
      </w:r>
      <w:r w:rsidR="003F5997">
        <w:rPr>
          <w:rFonts w:ascii="Arial" w:hAnsi="Arial" w:cs="Arial"/>
          <w:sz w:val="24"/>
          <w:szCs w:val="24"/>
        </w:rPr>
        <w:t>B</w:t>
      </w:r>
      <w:r>
        <w:rPr>
          <w:rFonts w:ascii="Arial" w:hAnsi="Arial" w:cs="Arial"/>
          <w:sz w:val="24"/>
          <w:szCs w:val="24"/>
        </w:rPr>
        <w:t xml:space="preserve">azie </w:t>
      </w:r>
      <w:r w:rsidR="0097785B">
        <w:rPr>
          <w:rFonts w:ascii="Arial" w:hAnsi="Arial" w:cs="Arial"/>
          <w:sz w:val="24"/>
          <w:szCs w:val="24"/>
        </w:rPr>
        <w:t>K</w:t>
      </w:r>
      <w:r>
        <w:rPr>
          <w:rFonts w:ascii="Arial" w:hAnsi="Arial" w:cs="Arial"/>
          <w:sz w:val="24"/>
          <w:szCs w:val="24"/>
        </w:rPr>
        <w:t xml:space="preserve">onkurencyjności.  Zamawiający upubliczni w </w:t>
      </w:r>
      <w:r w:rsidR="0097785B">
        <w:rPr>
          <w:rFonts w:ascii="Arial" w:hAnsi="Arial" w:cs="Arial"/>
          <w:sz w:val="24"/>
          <w:szCs w:val="24"/>
        </w:rPr>
        <w:t>B</w:t>
      </w:r>
      <w:r>
        <w:rPr>
          <w:rFonts w:ascii="Arial" w:hAnsi="Arial" w:cs="Arial"/>
          <w:sz w:val="24"/>
          <w:szCs w:val="24"/>
        </w:rPr>
        <w:t xml:space="preserve">azie </w:t>
      </w:r>
      <w:r w:rsidR="0097785B">
        <w:rPr>
          <w:rFonts w:ascii="Arial" w:hAnsi="Arial" w:cs="Arial"/>
          <w:sz w:val="24"/>
          <w:szCs w:val="24"/>
        </w:rPr>
        <w:t>K</w:t>
      </w:r>
      <w:r>
        <w:rPr>
          <w:rFonts w:ascii="Arial" w:hAnsi="Arial" w:cs="Arial"/>
          <w:sz w:val="24"/>
          <w:szCs w:val="24"/>
        </w:rPr>
        <w:t>onkurencyjności oferty, które wpłynęły do niego inną drogą.</w:t>
      </w:r>
    </w:p>
    <w:p w14:paraId="00B5AC8F" w14:textId="793F96EE" w:rsidR="001D6DFD" w:rsidRDefault="00933587">
      <w:pPr>
        <w:numPr>
          <w:ilvl w:val="0"/>
          <w:numId w:val="17"/>
        </w:numPr>
        <w:ind w:hanging="720"/>
        <w:jc w:val="both"/>
        <w:rPr>
          <w:rFonts w:ascii="Arial" w:hAnsi="Arial" w:cs="Arial"/>
          <w:sz w:val="24"/>
          <w:szCs w:val="24"/>
        </w:rPr>
      </w:pPr>
      <w:r>
        <w:rPr>
          <w:rFonts w:ascii="Arial" w:hAnsi="Arial" w:cs="Arial"/>
          <w:sz w:val="24"/>
          <w:szCs w:val="24"/>
        </w:rPr>
        <w:t xml:space="preserve">W przypadku, gdy Wykonawca nie uczestniczył w otwarciu ofert Zamawiający prześle, na pisemny wniosek, informację zawierającą nazwy i adresy </w:t>
      </w:r>
      <w:r w:rsidR="0097785B">
        <w:rPr>
          <w:rFonts w:ascii="Arial" w:hAnsi="Arial" w:cs="Arial"/>
          <w:sz w:val="24"/>
          <w:szCs w:val="24"/>
        </w:rPr>
        <w:t>W</w:t>
      </w:r>
      <w:r>
        <w:rPr>
          <w:rFonts w:ascii="Arial" w:hAnsi="Arial" w:cs="Arial"/>
          <w:sz w:val="24"/>
          <w:szCs w:val="24"/>
        </w:rPr>
        <w:t>ykonawców, których oferty zostały otwarte oraz ceny tych ofert.</w:t>
      </w:r>
    </w:p>
    <w:p w14:paraId="54A9AC09" w14:textId="77777777" w:rsidR="001D6DFD" w:rsidRDefault="00933587">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0C39B70E" w14:textId="74657429" w:rsidR="001D6DFD" w:rsidRDefault="00933587">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w:t>
      </w:r>
      <w:r w:rsidR="00896055">
        <w:rPr>
          <w:rFonts w:ascii="Arial" w:hAnsi="Arial" w:cs="Arial"/>
          <w:sz w:val="24"/>
          <w:szCs w:val="24"/>
        </w:rPr>
        <w:t> </w:t>
      </w:r>
      <w:r w:rsidR="0097785B">
        <w:rPr>
          <w:rFonts w:ascii="Arial" w:hAnsi="Arial" w:cs="Arial"/>
          <w:sz w:val="24"/>
          <w:szCs w:val="24"/>
        </w:rPr>
        <w:t>W</w:t>
      </w:r>
      <w:r>
        <w:rPr>
          <w:rFonts w:ascii="Arial" w:hAnsi="Arial" w:cs="Arial"/>
          <w:sz w:val="24"/>
          <w:szCs w:val="24"/>
        </w:rPr>
        <w:t>ykonawca, którego oferta została oceniona jako najkorzystniejsza spełnia warunki udziału w postępowaniu.</w:t>
      </w:r>
    </w:p>
    <w:p w14:paraId="1D30549A" w14:textId="77777777" w:rsidR="001D6DFD" w:rsidRDefault="00933587">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622A5A7B" w14:textId="77777777" w:rsidR="001D6DFD" w:rsidRDefault="00933587">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0DDE05EA" w14:textId="77777777" w:rsidR="001D6DFD" w:rsidRDefault="00933587">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995A4B2" w14:textId="77777777" w:rsidR="001D6DFD" w:rsidRDefault="00933587">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1CDC0D78" w14:textId="77777777" w:rsidR="001D6DFD" w:rsidRDefault="00933587">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40FD6F0A" w14:textId="77777777" w:rsidR="001D6DFD" w:rsidRDefault="00933587">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599A02F" w14:textId="77777777" w:rsidR="001D6DFD" w:rsidRDefault="00933587">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01A304D8" w14:textId="77777777" w:rsidR="001D6DFD" w:rsidRDefault="00933587">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65FD76CF" w14:textId="77777777" w:rsidR="001D6DFD" w:rsidRDefault="001D6DFD">
      <w:pPr>
        <w:tabs>
          <w:tab w:val="left" w:pos="1276"/>
        </w:tabs>
        <w:jc w:val="both"/>
        <w:rPr>
          <w:rFonts w:ascii="Arial" w:hAnsi="Arial" w:cs="Arial"/>
          <w:sz w:val="24"/>
          <w:szCs w:val="24"/>
        </w:rPr>
      </w:pPr>
    </w:p>
    <w:p w14:paraId="47C3C0B6" w14:textId="77777777" w:rsidR="001D6DFD" w:rsidRDefault="00933587">
      <w:pPr>
        <w:pStyle w:val="Nagwek1"/>
        <w:spacing w:before="0" w:after="0"/>
        <w:jc w:val="both"/>
        <w:rPr>
          <w:rFonts w:cs="Arial"/>
          <w:sz w:val="24"/>
          <w:szCs w:val="24"/>
        </w:rPr>
      </w:pPr>
      <w:r>
        <w:rPr>
          <w:rFonts w:cs="Arial"/>
          <w:sz w:val="24"/>
          <w:szCs w:val="24"/>
        </w:rPr>
        <w:t>XIII. OSOBY UPOWAŻNIONE DO KONTAKTÓW Z WYKONAWCAMI</w:t>
      </w:r>
    </w:p>
    <w:p w14:paraId="3BC4DF6F" w14:textId="77777777" w:rsidR="001D6DFD" w:rsidRDefault="001D6DFD">
      <w:pPr>
        <w:jc w:val="both"/>
        <w:rPr>
          <w:rFonts w:ascii="Arial" w:hAnsi="Arial" w:cs="Arial"/>
          <w:sz w:val="24"/>
          <w:szCs w:val="24"/>
        </w:rPr>
      </w:pPr>
    </w:p>
    <w:p w14:paraId="0ABC6C96" w14:textId="77777777" w:rsidR="001D6DFD" w:rsidRDefault="00933587">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799E6000" w14:textId="77777777" w:rsidR="001D6DFD" w:rsidRDefault="00933587">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4BD5D1F7" w14:textId="77777777" w:rsidR="001D6DFD" w:rsidRDefault="001D6DFD">
      <w:pPr>
        <w:tabs>
          <w:tab w:val="left" w:pos="1276"/>
        </w:tabs>
        <w:jc w:val="both"/>
        <w:rPr>
          <w:rFonts w:ascii="Arial" w:hAnsi="Arial" w:cs="Arial"/>
          <w:sz w:val="24"/>
          <w:szCs w:val="24"/>
        </w:rPr>
      </w:pPr>
    </w:p>
    <w:p w14:paraId="64E4D535" w14:textId="77777777" w:rsidR="001D6DFD" w:rsidRDefault="00933587">
      <w:pPr>
        <w:pStyle w:val="Nagwek7"/>
        <w:tabs>
          <w:tab w:val="left" w:pos="1276"/>
        </w:tabs>
        <w:spacing w:before="0" w:after="0"/>
        <w:jc w:val="both"/>
        <w:rPr>
          <w:rFonts w:ascii="Arial" w:hAnsi="Arial" w:cs="Arial"/>
          <w:b/>
        </w:rPr>
      </w:pPr>
      <w:r>
        <w:rPr>
          <w:rFonts w:ascii="Arial" w:hAnsi="Arial" w:cs="Arial"/>
          <w:b/>
        </w:rPr>
        <w:t>XIV.  ZAGADNIENIA DOTYCZĄCE UMOWY</w:t>
      </w:r>
    </w:p>
    <w:p w14:paraId="39D44259" w14:textId="77777777" w:rsidR="001D6DFD" w:rsidRDefault="001D6DFD">
      <w:pPr>
        <w:rPr>
          <w:rFonts w:ascii="Arial" w:hAnsi="Arial" w:cs="Arial"/>
          <w:sz w:val="24"/>
          <w:szCs w:val="24"/>
        </w:rPr>
      </w:pPr>
    </w:p>
    <w:p w14:paraId="1F021FFC" w14:textId="77777777" w:rsidR="001D6DFD" w:rsidRDefault="00933587">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2F91BD3F" w14:textId="77777777" w:rsidR="001D6DFD" w:rsidRDefault="00933587">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p>
    <w:p w14:paraId="0515E44B" w14:textId="77777777" w:rsidR="001D6DFD" w:rsidRDefault="00933587">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3E3D2E2" w14:textId="77777777" w:rsidR="001D6DFD" w:rsidRDefault="00933587">
      <w:pPr>
        <w:pStyle w:val="WW-Tekstpodstawowywcity2"/>
        <w:numPr>
          <w:ilvl w:val="0"/>
          <w:numId w:val="19"/>
        </w:numPr>
        <w:ind w:left="567" w:hanging="567"/>
        <w:rPr>
          <w:rFonts w:ascii="Arial" w:hAnsi="Arial" w:cs="Arial"/>
          <w:szCs w:val="24"/>
        </w:rPr>
      </w:pPr>
      <w:r>
        <w:rPr>
          <w:rFonts w:ascii="Arial" w:hAnsi="Arial" w:cs="Arial"/>
          <w:szCs w:val="24"/>
        </w:rPr>
        <w:t xml:space="preserve">Jeżeli oferta Wykonawców, składających ofertę wspólnie, zostanie uznana za </w:t>
      </w:r>
      <w:r>
        <w:rPr>
          <w:rFonts w:ascii="Arial" w:hAnsi="Arial" w:cs="Arial"/>
          <w:szCs w:val="24"/>
        </w:rPr>
        <w:lastRenderedPageBreak/>
        <w:t>najkorzystniejszą, przed zawarciem umowy w sprawie zamówienia publicznego przedłożą oni na żądanie Zamawiającego umowę regulującą współpracę tych Wykonawców, zawierającą w swojej treści co najmniej następujące postanowienia:</w:t>
      </w:r>
    </w:p>
    <w:p w14:paraId="461E0670" w14:textId="77777777" w:rsidR="001D6DFD" w:rsidRDefault="00933587">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08E9C477" w14:textId="77777777" w:rsidR="001D6DFD" w:rsidRDefault="00933587">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0B22D18A" w14:textId="77777777" w:rsidR="001D6DFD" w:rsidRDefault="00933587">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51CD5979" w14:textId="77777777" w:rsidR="001D6DFD" w:rsidRDefault="00933587">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DEE5597" w14:textId="77777777" w:rsidR="001D6DFD" w:rsidRDefault="001D6DFD">
      <w:pPr>
        <w:autoSpaceDE w:val="0"/>
        <w:autoSpaceDN w:val="0"/>
        <w:adjustRightInd w:val="0"/>
        <w:jc w:val="both"/>
        <w:rPr>
          <w:rFonts w:ascii="Arial" w:hAnsi="Arial" w:cs="Arial"/>
          <w:sz w:val="24"/>
          <w:szCs w:val="24"/>
        </w:rPr>
      </w:pPr>
    </w:p>
    <w:p w14:paraId="4B566B81" w14:textId="77777777" w:rsidR="001D6DFD" w:rsidRDefault="001D6DFD">
      <w:pPr>
        <w:autoSpaceDE w:val="0"/>
        <w:autoSpaceDN w:val="0"/>
        <w:adjustRightInd w:val="0"/>
        <w:jc w:val="both"/>
        <w:rPr>
          <w:rFonts w:ascii="Arial" w:hAnsi="Arial" w:cs="Arial"/>
          <w:sz w:val="24"/>
          <w:szCs w:val="24"/>
        </w:rPr>
      </w:pPr>
    </w:p>
    <w:p w14:paraId="4D67120C" w14:textId="77777777" w:rsidR="001D6DFD" w:rsidRDefault="00933587">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062C3C91" w14:textId="77777777" w:rsidR="001D6DFD" w:rsidRDefault="00933587">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6A1C30DC" w14:textId="77777777" w:rsidR="001D6DFD" w:rsidRDefault="00933587">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568B4BE0" w14:textId="77777777" w:rsidR="001D6DFD" w:rsidRDefault="001D6DFD">
      <w:pPr>
        <w:tabs>
          <w:tab w:val="left" w:pos="1276"/>
        </w:tabs>
        <w:ind w:left="360"/>
        <w:jc w:val="both"/>
        <w:rPr>
          <w:rFonts w:ascii="Arial" w:hAnsi="Arial" w:cs="Arial"/>
          <w:sz w:val="24"/>
          <w:szCs w:val="24"/>
        </w:rPr>
      </w:pPr>
    </w:p>
    <w:p w14:paraId="38EAB60E" w14:textId="77777777" w:rsidR="001D6DFD" w:rsidRDefault="001D6DFD">
      <w:pPr>
        <w:jc w:val="center"/>
        <w:rPr>
          <w:rFonts w:ascii="Arial" w:hAnsi="Arial" w:cs="Arial"/>
          <w:sz w:val="24"/>
          <w:szCs w:val="24"/>
        </w:rPr>
      </w:pPr>
    </w:p>
    <w:p w14:paraId="1F56FD39" w14:textId="77777777" w:rsidR="001D6DFD" w:rsidRDefault="00933587">
      <w:pPr>
        <w:jc w:val="center"/>
        <w:rPr>
          <w:rFonts w:ascii="Arial" w:hAnsi="Arial" w:cs="Arial"/>
          <w:sz w:val="24"/>
          <w:szCs w:val="24"/>
        </w:rPr>
      </w:pPr>
      <w:r>
        <w:rPr>
          <w:rFonts w:ascii="Arial" w:hAnsi="Arial" w:cs="Arial"/>
          <w:sz w:val="24"/>
          <w:szCs w:val="24"/>
        </w:rPr>
        <w:t>Zatwierdzam</w:t>
      </w:r>
    </w:p>
    <w:p w14:paraId="673D27C8" w14:textId="77777777" w:rsidR="001D6DFD" w:rsidRDefault="00933587">
      <w:pPr>
        <w:jc w:val="center"/>
        <w:rPr>
          <w:rFonts w:ascii="Arial" w:hAnsi="Arial" w:cs="Arial"/>
          <w:b/>
          <w:sz w:val="24"/>
          <w:szCs w:val="24"/>
        </w:rPr>
      </w:pPr>
      <w:r>
        <w:rPr>
          <w:rFonts w:ascii="Arial" w:hAnsi="Arial" w:cs="Arial"/>
          <w:b/>
          <w:sz w:val="24"/>
          <w:szCs w:val="24"/>
        </w:rPr>
        <w:t>Adam Konka</w:t>
      </w:r>
    </w:p>
    <w:p w14:paraId="302C06B6" w14:textId="77777777" w:rsidR="001D6DFD" w:rsidRDefault="001D6DFD">
      <w:pPr>
        <w:jc w:val="center"/>
        <w:rPr>
          <w:rFonts w:ascii="Arial" w:hAnsi="Arial" w:cs="Arial"/>
          <w:b/>
          <w:sz w:val="24"/>
          <w:szCs w:val="24"/>
        </w:rPr>
      </w:pPr>
    </w:p>
    <w:p w14:paraId="240A52E7" w14:textId="73263B62" w:rsidR="001D6DFD" w:rsidRDefault="001D6DFD">
      <w:pPr>
        <w:jc w:val="center"/>
        <w:rPr>
          <w:rFonts w:ascii="Arial" w:hAnsi="Arial" w:cs="Arial"/>
          <w:b/>
          <w:sz w:val="24"/>
          <w:szCs w:val="24"/>
        </w:rPr>
      </w:pPr>
    </w:p>
    <w:p w14:paraId="1CC10D6C" w14:textId="77777777" w:rsidR="00896055" w:rsidRDefault="00896055">
      <w:pPr>
        <w:jc w:val="center"/>
        <w:rPr>
          <w:rFonts w:ascii="Arial" w:hAnsi="Arial" w:cs="Arial"/>
          <w:b/>
          <w:sz w:val="24"/>
          <w:szCs w:val="24"/>
        </w:rPr>
      </w:pPr>
    </w:p>
    <w:p w14:paraId="3B1B3924" w14:textId="77777777" w:rsidR="001D6DFD" w:rsidRDefault="00933587">
      <w:pPr>
        <w:jc w:val="center"/>
        <w:rPr>
          <w:rFonts w:ascii="Arial" w:hAnsi="Arial" w:cs="Arial"/>
          <w:b/>
          <w:sz w:val="24"/>
          <w:szCs w:val="24"/>
        </w:rPr>
      </w:pPr>
      <w:r>
        <w:rPr>
          <w:rFonts w:ascii="Arial" w:hAnsi="Arial" w:cs="Arial"/>
          <w:b/>
          <w:sz w:val="24"/>
          <w:szCs w:val="24"/>
        </w:rPr>
        <w:t>Prezes Zarządu</w:t>
      </w:r>
    </w:p>
    <w:p w14:paraId="1E6BF006" w14:textId="77777777" w:rsidR="001D6DFD" w:rsidRDefault="00933587">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2DE3D6C5" w14:textId="77777777" w:rsidR="001D6DFD" w:rsidRDefault="001D6DFD">
      <w:pPr>
        <w:tabs>
          <w:tab w:val="left" w:pos="8490"/>
        </w:tabs>
        <w:jc w:val="right"/>
        <w:rPr>
          <w:rFonts w:ascii="Arial" w:hAnsi="Arial" w:cs="Arial"/>
          <w:sz w:val="24"/>
          <w:szCs w:val="24"/>
        </w:rPr>
      </w:pPr>
    </w:p>
    <w:p w14:paraId="18B30D13" w14:textId="77777777" w:rsidR="001D6DFD" w:rsidRDefault="001D6DFD">
      <w:pPr>
        <w:tabs>
          <w:tab w:val="left" w:pos="8490"/>
        </w:tabs>
        <w:jc w:val="right"/>
        <w:rPr>
          <w:rFonts w:ascii="Arial" w:hAnsi="Arial" w:cs="Arial"/>
          <w:sz w:val="24"/>
          <w:szCs w:val="24"/>
        </w:rPr>
      </w:pPr>
    </w:p>
    <w:p w14:paraId="28094CA6" w14:textId="77777777" w:rsidR="001D6DFD" w:rsidRDefault="001D6DFD">
      <w:pPr>
        <w:tabs>
          <w:tab w:val="left" w:pos="8490"/>
        </w:tabs>
        <w:jc w:val="right"/>
        <w:rPr>
          <w:rFonts w:ascii="Arial" w:hAnsi="Arial" w:cs="Arial"/>
          <w:sz w:val="24"/>
          <w:szCs w:val="24"/>
        </w:rPr>
      </w:pPr>
    </w:p>
    <w:p w14:paraId="07CE3F5F" w14:textId="77777777" w:rsidR="001D6DFD" w:rsidRDefault="001D6DFD">
      <w:pPr>
        <w:tabs>
          <w:tab w:val="left" w:pos="8490"/>
        </w:tabs>
        <w:jc w:val="right"/>
        <w:rPr>
          <w:rFonts w:ascii="Arial" w:hAnsi="Arial" w:cs="Arial"/>
          <w:sz w:val="24"/>
          <w:szCs w:val="24"/>
        </w:rPr>
      </w:pPr>
    </w:p>
    <w:p w14:paraId="0E61C26F" w14:textId="77777777" w:rsidR="001D6DFD" w:rsidRDefault="001D6DFD">
      <w:pPr>
        <w:tabs>
          <w:tab w:val="left" w:pos="8490"/>
        </w:tabs>
        <w:jc w:val="right"/>
        <w:rPr>
          <w:rFonts w:ascii="Arial" w:hAnsi="Arial" w:cs="Arial"/>
          <w:sz w:val="24"/>
          <w:szCs w:val="24"/>
        </w:rPr>
      </w:pPr>
    </w:p>
    <w:p w14:paraId="576CC229" w14:textId="77777777" w:rsidR="001D6DFD" w:rsidRDefault="001D6DFD">
      <w:pPr>
        <w:tabs>
          <w:tab w:val="left" w:pos="8490"/>
        </w:tabs>
        <w:jc w:val="right"/>
        <w:rPr>
          <w:rFonts w:ascii="Arial" w:hAnsi="Arial" w:cs="Arial"/>
          <w:sz w:val="24"/>
          <w:szCs w:val="24"/>
        </w:rPr>
      </w:pPr>
    </w:p>
    <w:p w14:paraId="026194B0" w14:textId="77777777" w:rsidR="001D6DFD" w:rsidRDefault="001D6DFD">
      <w:pPr>
        <w:tabs>
          <w:tab w:val="left" w:pos="8490"/>
        </w:tabs>
        <w:jc w:val="right"/>
        <w:rPr>
          <w:rFonts w:ascii="Arial" w:hAnsi="Arial" w:cs="Arial"/>
          <w:sz w:val="24"/>
          <w:szCs w:val="24"/>
        </w:rPr>
      </w:pPr>
    </w:p>
    <w:p w14:paraId="7491C5BA" w14:textId="77777777" w:rsidR="001D6DFD" w:rsidRDefault="001D6DFD">
      <w:pPr>
        <w:tabs>
          <w:tab w:val="left" w:pos="8490"/>
        </w:tabs>
        <w:jc w:val="right"/>
        <w:rPr>
          <w:rFonts w:ascii="Arial" w:hAnsi="Arial" w:cs="Arial"/>
          <w:sz w:val="24"/>
          <w:szCs w:val="24"/>
        </w:rPr>
      </w:pPr>
    </w:p>
    <w:p w14:paraId="175B6DB5" w14:textId="77777777" w:rsidR="001D6DFD" w:rsidRDefault="001D6DFD">
      <w:pPr>
        <w:tabs>
          <w:tab w:val="left" w:pos="8490"/>
        </w:tabs>
        <w:jc w:val="right"/>
        <w:rPr>
          <w:rFonts w:ascii="Arial" w:hAnsi="Arial" w:cs="Arial"/>
          <w:sz w:val="24"/>
          <w:szCs w:val="24"/>
        </w:rPr>
      </w:pPr>
    </w:p>
    <w:p w14:paraId="298C69FC" w14:textId="77777777" w:rsidR="001D6DFD" w:rsidRDefault="001D6DFD">
      <w:pPr>
        <w:tabs>
          <w:tab w:val="left" w:pos="8490"/>
        </w:tabs>
        <w:jc w:val="right"/>
        <w:rPr>
          <w:rFonts w:ascii="Arial" w:hAnsi="Arial" w:cs="Arial"/>
          <w:sz w:val="24"/>
          <w:szCs w:val="24"/>
        </w:rPr>
      </w:pPr>
    </w:p>
    <w:p w14:paraId="0ACAA8FD" w14:textId="77777777" w:rsidR="001D6DFD" w:rsidRDefault="001D6DFD">
      <w:pPr>
        <w:tabs>
          <w:tab w:val="left" w:pos="8490"/>
        </w:tabs>
        <w:jc w:val="right"/>
        <w:rPr>
          <w:rFonts w:ascii="Arial" w:hAnsi="Arial" w:cs="Arial"/>
          <w:sz w:val="24"/>
          <w:szCs w:val="24"/>
        </w:rPr>
      </w:pPr>
    </w:p>
    <w:p w14:paraId="1BC1AD7B" w14:textId="77777777" w:rsidR="001D6DFD" w:rsidRDefault="001D6DFD">
      <w:pPr>
        <w:tabs>
          <w:tab w:val="left" w:pos="8490"/>
        </w:tabs>
        <w:jc w:val="right"/>
        <w:rPr>
          <w:rFonts w:ascii="Arial" w:hAnsi="Arial" w:cs="Arial"/>
          <w:sz w:val="24"/>
          <w:szCs w:val="24"/>
        </w:rPr>
      </w:pPr>
    </w:p>
    <w:p w14:paraId="70290AAB" w14:textId="77777777" w:rsidR="001D6DFD" w:rsidRDefault="001D6DFD">
      <w:pPr>
        <w:tabs>
          <w:tab w:val="left" w:pos="8490"/>
        </w:tabs>
        <w:jc w:val="right"/>
        <w:rPr>
          <w:rFonts w:ascii="Arial" w:hAnsi="Arial" w:cs="Arial"/>
          <w:sz w:val="24"/>
          <w:szCs w:val="24"/>
        </w:rPr>
      </w:pPr>
    </w:p>
    <w:p w14:paraId="718B2ACB" w14:textId="77777777" w:rsidR="001D6DFD" w:rsidRDefault="001D6DFD">
      <w:pPr>
        <w:tabs>
          <w:tab w:val="left" w:pos="8490"/>
        </w:tabs>
        <w:jc w:val="right"/>
        <w:rPr>
          <w:rFonts w:ascii="Arial" w:hAnsi="Arial" w:cs="Arial"/>
          <w:sz w:val="24"/>
          <w:szCs w:val="24"/>
        </w:rPr>
      </w:pPr>
    </w:p>
    <w:p w14:paraId="02F5A483" w14:textId="77777777" w:rsidR="001D6DFD" w:rsidRDefault="001D6DFD">
      <w:pPr>
        <w:tabs>
          <w:tab w:val="left" w:pos="8490"/>
        </w:tabs>
        <w:jc w:val="right"/>
        <w:rPr>
          <w:rFonts w:ascii="Arial" w:hAnsi="Arial" w:cs="Arial"/>
          <w:sz w:val="24"/>
          <w:szCs w:val="24"/>
        </w:rPr>
      </w:pPr>
    </w:p>
    <w:p w14:paraId="24B4E552" w14:textId="77777777" w:rsidR="001D6DFD" w:rsidRDefault="001D6DFD">
      <w:pPr>
        <w:tabs>
          <w:tab w:val="left" w:pos="8490"/>
        </w:tabs>
        <w:jc w:val="right"/>
        <w:rPr>
          <w:rFonts w:ascii="Arial" w:hAnsi="Arial" w:cs="Arial"/>
          <w:sz w:val="24"/>
          <w:szCs w:val="24"/>
        </w:rPr>
      </w:pPr>
    </w:p>
    <w:p w14:paraId="4ACE4951" w14:textId="77777777" w:rsidR="001D6DFD" w:rsidRDefault="001D6DFD">
      <w:pPr>
        <w:tabs>
          <w:tab w:val="left" w:pos="8490"/>
        </w:tabs>
        <w:jc w:val="right"/>
        <w:rPr>
          <w:rFonts w:ascii="Arial" w:hAnsi="Arial" w:cs="Arial"/>
          <w:sz w:val="24"/>
          <w:szCs w:val="24"/>
        </w:rPr>
      </w:pPr>
    </w:p>
    <w:p w14:paraId="66DF80B0" w14:textId="77777777" w:rsidR="001D6DFD" w:rsidRDefault="001D6DFD">
      <w:pPr>
        <w:tabs>
          <w:tab w:val="left" w:pos="8490"/>
        </w:tabs>
        <w:jc w:val="right"/>
        <w:rPr>
          <w:rFonts w:ascii="Arial" w:hAnsi="Arial" w:cs="Arial"/>
          <w:sz w:val="24"/>
          <w:szCs w:val="24"/>
        </w:rPr>
      </w:pPr>
    </w:p>
    <w:p w14:paraId="2758DF18" w14:textId="77777777" w:rsidR="001D6DFD" w:rsidRDefault="001D6DFD">
      <w:pPr>
        <w:tabs>
          <w:tab w:val="left" w:pos="8490"/>
        </w:tabs>
        <w:jc w:val="right"/>
        <w:rPr>
          <w:rFonts w:ascii="Arial" w:hAnsi="Arial" w:cs="Arial"/>
          <w:sz w:val="24"/>
          <w:szCs w:val="24"/>
        </w:rPr>
      </w:pPr>
    </w:p>
    <w:p w14:paraId="17735890" w14:textId="77777777" w:rsidR="001D6DFD" w:rsidRDefault="001D6DFD">
      <w:pPr>
        <w:tabs>
          <w:tab w:val="left" w:pos="8490"/>
        </w:tabs>
        <w:jc w:val="right"/>
        <w:rPr>
          <w:rFonts w:ascii="Arial" w:hAnsi="Arial" w:cs="Arial"/>
          <w:sz w:val="24"/>
          <w:szCs w:val="24"/>
        </w:rPr>
      </w:pPr>
    </w:p>
    <w:p w14:paraId="3F1952AC" w14:textId="77777777" w:rsidR="001D6DFD" w:rsidRDefault="001D6DFD">
      <w:pPr>
        <w:tabs>
          <w:tab w:val="left" w:pos="8490"/>
        </w:tabs>
        <w:jc w:val="right"/>
        <w:rPr>
          <w:rFonts w:ascii="Arial" w:hAnsi="Arial" w:cs="Arial"/>
          <w:sz w:val="24"/>
          <w:szCs w:val="24"/>
        </w:rPr>
      </w:pPr>
    </w:p>
    <w:p w14:paraId="49855977" w14:textId="77777777" w:rsidR="001D6DFD" w:rsidRDefault="001D6DFD">
      <w:pPr>
        <w:tabs>
          <w:tab w:val="left" w:pos="8490"/>
        </w:tabs>
        <w:jc w:val="right"/>
        <w:rPr>
          <w:rFonts w:ascii="Arial" w:hAnsi="Arial" w:cs="Arial"/>
          <w:sz w:val="24"/>
          <w:szCs w:val="24"/>
        </w:rPr>
      </w:pPr>
    </w:p>
    <w:p w14:paraId="0F18BBDB" w14:textId="77777777" w:rsidR="00896055" w:rsidRDefault="00896055">
      <w:pPr>
        <w:tabs>
          <w:tab w:val="left" w:pos="8490"/>
        </w:tabs>
        <w:jc w:val="right"/>
        <w:rPr>
          <w:rFonts w:ascii="Arial" w:hAnsi="Arial" w:cs="Arial"/>
          <w:sz w:val="24"/>
          <w:szCs w:val="24"/>
        </w:rPr>
      </w:pPr>
    </w:p>
    <w:p w14:paraId="212FA99A" w14:textId="352CB496" w:rsidR="001D6DFD" w:rsidRDefault="00933587">
      <w:pPr>
        <w:tabs>
          <w:tab w:val="left" w:pos="8490"/>
        </w:tabs>
        <w:jc w:val="right"/>
        <w:rPr>
          <w:rFonts w:ascii="Arial" w:hAnsi="Arial" w:cs="Arial"/>
          <w:sz w:val="24"/>
          <w:szCs w:val="24"/>
        </w:rPr>
      </w:pPr>
      <w:r>
        <w:rPr>
          <w:rFonts w:ascii="Arial" w:hAnsi="Arial" w:cs="Arial"/>
          <w:sz w:val="24"/>
          <w:szCs w:val="24"/>
        </w:rPr>
        <w:lastRenderedPageBreak/>
        <w:t>Załącznik nr 1</w:t>
      </w:r>
    </w:p>
    <w:p w14:paraId="3C8A3770" w14:textId="77777777" w:rsidR="001D6DFD" w:rsidRDefault="00933587">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1D7D89E6" w14:textId="77777777" w:rsidR="001D6DFD" w:rsidRDefault="001D6DFD">
      <w:pPr>
        <w:jc w:val="both"/>
        <w:rPr>
          <w:rFonts w:ascii="Arial" w:hAnsi="Arial" w:cs="Arial"/>
          <w:sz w:val="28"/>
          <w:szCs w:val="28"/>
        </w:rPr>
      </w:pPr>
    </w:p>
    <w:p w14:paraId="741FF798" w14:textId="77777777" w:rsidR="001D6DFD" w:rsidRDefault="001D6DFD">
      <w:pPr>
        <w:jc w:val="both"/>
        <w:rPr>
          <w:rFonts w:ascii="Arial" w:hAnsi="Arial" w:cs="Arial"/>
          <w:sz w:val="28"/>
          <w:szCs w:val="28"/>
        </w:rPr>
      </w:pPr>
    </w:p>
    <w:p w14:paraId="096A8785" w14:textId="77777777" w:rsidR="001D6DFD" w:rsidRDefault="00933587">
      <w:pPr>
        <w:pStyle w:val="Nagwek1"/>
        <w:spacing w:before="0" w:after="0"/>
        <w:jc w:val="center"/>
        <w:rPr>
          <w:rFonts w:cs="Arial"/>
          <w:sz w:val="28"/>
          <w:szCs w:val="28"/>
        </w:rPr>
      </w:pPr>
      <w:r>
        <w:rPr>
          <w:rFonts w:cs="Arial"/>
          <w:sz w:val="28"/>
          <w:szCs w:val="28"/>
        </w:rPr>
        <w:t>FORMULARZ OFERTY</w:t>
      </w:r>
    </w:p>
    <w:p w14:paraId="56DDB230" w14:textId="77777777" w:rsidR="001D6DFD" w:rsidRDefault="001D6DFD">
      <w:pPr>
        <w:jc w:val="both"/>
        <w:rPr>
          <w:rFonts w:ascii="Arial" w:hAnsi="Arial" w:cs="Arial"/>
          <w:b/>
          <w:sz w:val="28"/>
          <w:szCs w:val="28"/>
        </w:rPr>
      </w:pPr>
    </w:p>
    <w:p w14:paraId="1209B01C" w14:textId="77777777" w:rsidR="001D6DFD" w:rsidRDefault="00933587">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8B5DF64" w14:textId="77777777" w:rsidR="001D6DFD" w:rsidRDefault="00933587">
      <w:pPr>
        <w:jc w:val="both"/>
        <w:rPr>
          <w:rFonts w:ascii="Arial" w:hAnsi="Arial" w:cs="Arial"/>
          <w:b/>
          <w:sz w:val="24"/>
          <w:szCs w:val="24"/>
        </w:rPr>
      </w:pPr>
      <w:r>
        <w:rPr>
          <w:rFonts w:ascii="Arial" w:hAnsi="Arial" w:cs="Arial"/>
          <w:sz w:val="24"/>
          <w:szCs w:val="24"/>
        </w:rPr>
        <w:t xml:space="preserve">W odpowiedzi na ogłoszenie o postępowaniu o udzielenia zamówienia na „Dostawę produktów do wykonywania badań” (11/Z/22)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1447C22B" w14:textId="77777777" w:rsidR="001D6DFD" w:rsidRDefault="001D6DFD">
      <w:pPr>
        <w:rPr>
          <w:rFonts w:ascii="Arial" w:hAnsi="Arial" w:cs="Arial"/>
          <w:sz w:val="24"/>
          <w:szCs w:val="24"/>
        </w:rPr>
      </w:pPr>
    </w:p>
    <w:p w14:paraId="1FF0A000" w14:textId="77777777" w:rsidR="001D6DFD" w:rsidRDefault="00933587">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6D36D233" w14:textId="77777777" w:rsidR="001D6DFD" w:rsidRDefault="001D6DFD">
      <w:pPr>
        <w:autoSpaceDE w:val="0"/>
        <w:autoSpaceDN w:val="0"/>
        <w:adjustRightInd w:val="0"/>
        <w:rPr>
          <w:rFonts w:ascii="Arial" w:hAnsi="Arial" w:cs="Arial"/>
          <w:b/>
          <w:bCs/>
          <w:sz w:val="24"/>
          <w:szCs w:val="24"/>
        </w:rPr>
      </w:pPr>
    </w:p>
    <w:p w14:paraId="6B2AE330"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75AA198" w14:textId="77777777" w:rsidR="001D6DFD" w:rsidRDefault="001D6DFD">
      <w:pPr>
        <w:autoSpaceDE w:val="0"/>
        <w:autoSpaceDN w:val="0"/>
        <w:adjustRightInd w:val="0"/>
        <w:rPr>
          <w:rFonts w:ascii="Arial" w:hAnsi="Arial" w:cs="Arial"/>
          <w:b/>
          <w:bCs/>
          <w:sz w:val="24"/>
          <w:szCs w:val="24"/>
        </w:rPr>
      </w:pPr>
    </w:p>
    <w:p w14:paraId="1AF6397C"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30807C9" w14:textId="77777777" w:rsidR="001D6DFD" w:rsidRDefault="001D6DFD">
      <w:pPr>
        <w:autoSpaceDE w:val="0"/>
        <w:autoSpaceDN w:val="0"/>
        <w:adjustRightInd w:val="0"/>
        <w:rPr>
          <w:rFonts w:ascii="Arial" w:hAnsi="Arial" w:cs="Arial"/>
          <w:b/>
          <w:bCs/>
          <w:sz w:val="24"/>
          <w:szCs w:val="24"/>
        </w:rPr>
      </w:pPr>
    </w:p>
    <w:p w14:paraId="161F9DA3" w14:textId="77777777" w:rsidR="001D6DFD" w:rsidRDefault="00933587">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55EF342E" w14:textId="77777777" w:rsidR="001D6DFD" w:rsidRDefault="001D6DFD">
      <w:pPr>
        <w:autoSpaceDE w:val="0"/>
        <w:autoSpaceDN w:val="0"/>
        <w:adjustRightInd w:val="0"/>
        <w:rPr>
          <w:rFonts w:ascii="Arial" w:hAnsi="Arial" w:cs="Arial"/>
          <w:b/>
          <w:bCs/>
          <w:sz w:val="24"/>
          <w:szCs w:val="24"/>
        </w:rPr>
      </w:pPr>
    </w:p>
    <w:p w14:paraId="54B1AADE"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EF4DE8A" w14:textId="77777777" w:rsidR="001D6DFD" w:rsidRDefault="001D6DFD">
      <w:pPr>
        <w:autoSpaceDE w:val="0"/>
        <w:autoSpaceDN w:val="0"/>
        <w:adjustRightInd w:val="0"/>
        <w:rPr>
          <w:rFonts w:ascii="Arial" w:hAnsi="Arial" w:cs="Arial"/>
          <w:b/>
          <w:bCs/>
          <w:sz w:val="24"/>
          <w:szCs w:val="24"/>
        </w:rPr>
      </w:pPr>
    </w:p>
    <w:p w14:paraId="530A3072"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8F156DC" w14:textId="77777777" w:rsidR="001D6DFD" w:rsidRDefault="001D6DFD">
      <w:pPr>
        <w:autoSpaceDE w:val="0"/>
        <w:autoSpaceDN w:val="0"/>
        <w:adjustRightInd w:val="0"/>
        <w:rPr>
          <w:rFonts w:ascii="Arial" w:hAnsi="Arial" w:cs="Arial"/>
          <w:b/>
          <w:bCs/>
          <w:sz w:val="24"/>
          <w:szCs w:val="24"/>
        </w:rPr>
      </w:pPr>
    </w:p>
    <w:p w14:paraId="6D9E20C4" w14:textId="77777777" w:rsidR="001D6DFD" w:rsidRDefault="00933587">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665C0027" w14:textId="77777777" w:rsidR="001D6DFD" w:rsidRDefault="001D6DFD">
      <w:pPr>
        <w:autoSpaceDE w:val="0"/>
        <w:autoSpaceDN w:val="0"/>
        <w:adjustRightInd w:val="0"/>
        <w:rPr>
          <w:rFonts w:ascii="Arial" w:hAnsi="Arial" w:cs="Arial"/>
          <w:b/>
          <w:bCs/>
          <w:sz w:val="24"/>
          <w:szCs w:val="24"/>
        </w:rPr>
      </w:pPr>
    </w:p>
    <w:p w14:paraId="727EC93B"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4FAE050" w14:textId="77777777" w:rsidR="001D6DFD" w:rsidRDefault="001D6DFD">
      <w:pPr>
        <w:autoSpaceDE w:val="0"/>
        <w:autoSpaceDN w:val="0"/>
        <w:adjustRightInd w:val="0"/>
        <w:rPr>
          <w:rFonts w:ascii="Arial" w:hAnsi="Arial" w:cs="Arial"/>
          <w:b/>
          <w:bCs/>
          <w:sz w:val="24"/>
          <w:szCs w:val="24"/>
        </w:rPr>
      </w:pPr>
    </w:p>
    <w:p w14:paraId="277C048D"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BC7647F" w14:textId="77777777" w:rsidR="001D6DFD" w:rsidRDefault="001D6DFD">
      <w:pPr>
        <w:autoSpaceDE w:val="0"/>
        <w:autoSpaceDN w:val="0"/>
        <w:adjustRightInd w:val="0"/>
        <w:rPr>
          <w:rFonts w:ascii="Arial" w:hAnsi="Arial" w:cs="Arial"/>
          <w:b/>
          <w:bCs/>
          <w:sz w:val="24"/>
          <w:szCs w:val="24"/>
        </w:rPr>
      </w:pPr>
    </w:p>
    <w:p w14:paraId="0B673CB9" w14:textId="77777777" w:rsidR="001D6DFD" w:rsidRDefault="00933587">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12913DDB" w14:textId="77777777" w:rsidR="001D6DFD" w:rsidRDefault="001D6DFD">
      <w:pPr>
        <w:autoSpaceDE w:val="0"/>
        <w:autoSpaceDN w:val="0"/>
        <w:adjustRightInd w:val="0"/>
        <w:rPr>
          <w:rFonts w:ascii="Arial" w:hAnsi="Arial" w:cs="Arial"/>
          <w:b/>
          <w:bCs/>
          <w:sz w:val="24"/>
          <w:szCs w:val="24"/>
        </w:rPr>
      </w:pPr>
    </w:p>
    <w:p w14:paraId="68FEBA52"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F3ECBBC" w14:textId="77777777" w:rsidR="001D6DFD" w:rsidRDefault="001D6DFD">
      <w:pPr>
        <w:autoSpaceDE w:val="0"/>
        <w:autoSpaceDN w:val="0"/>
        <w:adjustRightInd w:val="0"/>
        <w:rPr>
          <w:rFonts w:ascii="Arial" w:hAnsi="Arial" w:cs="Arial"/>
          <w:b/>
          <w:bCs/>
          <w:sz w:val="24"/>
          <w:szCs w:val="24"/>
        </w:rPr>
      </w:pPr>
    </w:p>
    <w:p w14:paraId="771AAD02"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56C0B07" w14:textId="77777777" w:rsidR="001D6DFD" w:rsidRDefault="001D6DFD">
      <w:pPr>
        <w:autoSpaceDE w:val="0"/>
        <w:autoSpaceDN w:val="0"/>
        <w:adjustRightInd w:val="0"/>
        <w:rPr>
          <w:rFonts w:ascii="Arial" w:hAnsi="Arial" w:cs="Arial"/>
          <w:b/>
          <w:bCs/>
          <w:sz w:val="24"/>
          <w:szCs w:val="24"/>
        </w:rPr>
      </w:pPr>
    </w:p>
    <w:p w14:paraId="2CEFFB90" w14:textId="77777777" w:rsidR="001D6DFD" w:rsidRDefault="00933587">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0D928BFF" w14:textId="77777777" w:rsidR="001D6DFD" w:rsidRDefault="001D6DFD">
      <w:pPr>
        <w:autoSpaceDE w:val="0"/>
        <w:autoSpaceDN w:val="0"/>
        <w:adjustRightInd w:val="0"/>
        <w:rPr>
          <w:rFonts w:ascii="Arial" w:hAnsi="Arial" w:cs="Arial"/>
          <w:b/>
          <w:bCs/>
          <w:sz w:val="24"/>
          <w:szCs w:val="24"/>
        </w:rPr>
      </w:pPr>
    </w:p>
    <w:p w14:paraId="4A117075"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A140289" w14:textId="77777777" w:rsidR="001D6DFD" w:rsidRDefault="001D6DFD">
      <w:pPr>
        <w:autoSpaceDE w:val="0"/>
        <w:autoSpaceDN w:val="0"/>
        <w:adjustRightInd w:val="0"/>
        <w:rPr>
          <w:rFonts w:ascii="Arial" w:hAnsi="Arial" w:cs="Arial"/>
          <w:b/>
          <w:bCs/>
          <w:sz w:val="24"/>
          <w:szCs w:val="24"/>
        </w:rPr>
      </w:pPr>
    </w:p>
    <w:p w14:paraId="0CB206EF"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4C0A50A" w14:textId="77777777" w:rsidR="001D6DFD" w:rsidRDefault="001D6DFD">
      <w:pPr>
        <w:autoSpaceDE w:val="0"/>
        <w:autoSpaceDN w:val="0"/>
        <w:adjustRightInd w:val="0"/>
        <w:rPr>
          <w:rFonts w:ascii="Arial" w:hAnsi="Arial" w:cs="Arial"/>
          <w:b/>
          <w:bCs/>
          <w:sz w:val="24"/>
          <w:szCs w:val="24"/>
        </w:rPr>
      </w:pPr>
    </w:p>
    <w:p w14:paraId="0D883C8A" w14:textId="77777777" w:rsidR="001D6DFD" w:rsidRDefault="00933587">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3E872DAF" w14:textId="77777777" w:rsidR="001D6DFD" w:rsidRDefault="001D6DFD">
      <w:pPr>
        <w:autoSpaceDE w:val="0"/>
        <w:autoSpaceDN w:val="0"/>
        <w:adjustRightInd w:val="0"/>
        <w:rPr>
          <w:rFonts w:ascii="Arial" w:hAnsi="Arial" w:cs="Arial"/>
          <w:b/>
          <w:bCs/>
          <w:sz w:val="24"/>
          <w:szCs w:val="24"/>
        </w:rPr>
      </w:pPr>
    </w:p>
    <w:p w14:paraId="62F06B36"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C4DF240" w14:textId="77777777" w:rsidR="001D6DFD" w:rsidRDefault="001D6DFD">
      <w:pPr>
        <w:autoSpaceDE w:val="0"/>
        <w:autoSpaceDN w:val="0"/>
        <w:adjustRightInd w:val="0"/>
        <w:rPr>
          <w:rFonts w:ascii="Arial" w:hAnsi="Arial" w:cs="Arial"/>
          <w:b/>
          <w:bCs/>
          <w:sz w:val="24"/>
          <w:szCs w:val="24"/>
        </w:rPr>
      </w:pPr>
    </w:p>
    <w:p w14:paraId="15534FDA" w14:textId="77777777" w:rsidR="001D6DFD" w:rsidRDefault="00933587">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82B266D" w14:textId="77777777" w:rsidR="001D6DFD" w:rsidRDefault="001D6DFD">
      <w:pPr>
        <w:autoSpaceDE w:val="0"/>
        <w:autoSpaceDN w:val="0"/>
        <w:adjustRightInd w:val="0"/>
        <w:rPr>
          <w:rFonts w:ascii="Arial" w:hAnsi="Arial" w:cs="Arial"/>
          <w:b/>
          <w:bCs/>
          <w:sz w:val="24"/>
          <w:szCs w:val="24"/>
        </w:rPr>
      </w:pPr>
    </w:p>
    <w:p w14:paraId="6A6E0155" w14:textId="77777777" w:rsidR="001D6DFD" w:rsidRDefault="00933587">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1935FCA3" w14:textId="77777777" w:rsidR="001D6DFD" w:rsidRDefault="00933587">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4729BC20" w14:textId="77777777" w:rsidR="001D6DFD" w:rsidRDefault="00933587">
      <w:pPr>
        <w:numPr>
          <w:ilvl w:val="0"/>
          <w:numId w:val="22"/>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2722F955" w14:textId="77777777" w:rsidR="001D6DFD" w:rsidRDefault="00933587">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3C40654" w14:textId="7D7171CC" w:rsidR="001D6DFD" w:rsidRDefault="00933587">
      <w:pPr>
        <w:numPr>
          <w:ilvl w:val="0"/>
          <w:numId w:val="22"/>
        </w:numPr>
        <w:jc w:val="both"/>
        <w:rPr>
          <w:rFonts w:ascii="Arial" w:hAnsi="Arial" w:cs="Arial"/>
          <w:sz w:val="24"/>
          <w:szCs w:val="24"/>
        </w:rPr>
      </w:pPr>
      <w:r>
        <w:rPr>
          <w:rFonts w:ascii="Arial" w:hAnsi="Arial" w:cs="Arial"/>
          <w:sz w:val="24"/>
          <w:szCs w:val="24"/>
        </w:rPr>
        <w:t xml:space="preserve">Oświadczamy, że zawarty w </w:t>
      </w:r>
      <w:r w:rsidR="00896055">
        <w:rPr>
          <w:rFonts w:ascii="Arial" w:hAnsi="Arial" w:cs="Arial"/>
          <w:sz w:val="24"/>
          <w:szCs w:val="24"/>
        </w:rPr>
        <w:t>S</w:t>
      </w:r>
      <w:r>
        <w:rPr>
          <w:rFonts w:ascii="Arial" w:hAnsi="Arial" w:cs="Arial"/>
          <w:sz w:val="24"/>
          <w:szCs w:val="24"/>
        </w:rPr>
        <w:t xml:space="preserve">pecyfikacji </w:t>
      </w:r>
      <w:r w:rsidR="00896055">
        <w:rPr>
          <w:rFonts w:ascii="Arial" w:hAnsi="Arial" w:cs="Arial"/>
          <w:sz w:val="24"/>
          <w:szCs w:val="24"/>
        </w:rPr>
        <w:t>I</w:t>
      </w:r>
      <w:r>
        <w:rPr>
          <w:rFonts w:ascii="Arial" w:hAnsi="Arial" w:cs="Arial"/>
          <w:sz w:val="24"/>
          <w:szCs w:val="24"/>
        </w:rPr>
        <w:t xml:space="preserve">stotnych </w:t>
      </w:r>
      <w:r w:rsidR="00896055">
        <w:rPr>
          <w:rFonts w:ascii="Arial" w:hAnsi="Arial" w:cs="Arial"/>
          <w:sz w:val="24"/>
          <w:szCs w:val="24"/>
        </w:rPr>
        <w:t>W</w:t>
      </w:r>
      <w:r>
        <w:rPr>
          <w:rFonts w:ascii="Arial" w:hAnsi="Arial" w:cs="Arial"/>
          <w:sz w:val="24"/>
          <w:szCs w:val="24"/>
        </w:rPr>
        <w:t xml:space="preserve">arunków </w:t>
      </w:r>
      <w:r w:rsidR="00896055">
        <w:rPr>
          <w:rFonts w:ascii="Arial" w:hAnsi="Arial" w:cs="Arial"/>
          <w:sz w:val="24"/>
          <w:szCs w:val="24"/>
        </w:rPr>
        <w:t>Z</w:t>
      </w:r>
      <w:r>
        <w:rPr>
          <w:rFonts w:ascii="Arial" w:hAnsi="Arial" w:cs="Arial"/>
          <w:sz w:val="24"/>
          <w:szCs w:val="24"/>
        </w:rPr>
        <w:t xml:space="preserve">amówienia projekt umowy został przez nas zaakceptowany i w przypadku wyboru naszej oferty – deklarujemy gotowość podpisania umowy na warunkach określonych </w:t>
      </w:r>
      <w:r>
        <w:rPr>
          <w:rFonts w:ascii="Arial" w:hAnsi="Arial" w:cs="Arial"/>
          <w:sz w:val="24"/>
          <w:szCs w:val="24"/>
        </w:rPr>
        <w:br/>
        <w:t xml:space="preserve">w projekcie umowy stanowiących załącznik nr 3 do SIWZ  w miejscu i terminie wyznaczonym przez </w:t>
      </w:r>
      <w:r w:rsidR="00896055">
        <w:rPr>
          <w:rFonts w:ascii="Arial" w:hAnsi="Arial" w:cs="Arial"/>
          <w:sz w:val="24"/>
          <w:szCs w:val="24"/>
        </w:rPr>
        <w:t>Z</w:t>
      </w:r>
      <w:r>
        <w:rPr>
          <w:rFonts w:ascii="Arial" w:hAnsi="Arial" w:cs="Arial"/>
          <w:sz w:val="24"/>
          <w:szCs w:val="24"/>
        </w:rPr>
        <w:t>amawiającego.</w:t>
      </w:r>
    </w:p>
    <w:p w14:paraId="12336CD5" w14:textId="77777777" w:rsidR="001D6DFD" w:rsidRDefault="00933587">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59E2D037" w14:textId="77777777" w:rsidR="001D6DFD" w:rsidRDefault="00933587">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6D5AA798" w14:textId="77777777" w:rsidR="001D6DFD" w:rsidRDefault="00933587">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9DC5559" w14:textId="77777777" w:rsidR="001D6DFD" w:rsidRDefault="00933587">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24C31D29" w14:textId="77777777" w:rsidR="001D6DFD" w:rsidRDefault="00933587">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6C4281F6" w14:textId="77777777" w:rsidR="001D6DFD" w:rsidRDefault="00933587">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4E80B2ED" w14:textId="77777777" w:rsidR="001D6DFD" w:rsidRDefault="00933587">
      <w:pPr>
        <w:pStyle w:val="Akapitzlist"/>
        <w:numPr>
          <w:ilvl w:val="0"/>
          <w:numId w:val="22"/>
        </w:numPr>
        <w:jc w:val="both"/>
        <w:rPr>
          <w:rFonts w:ascii="Arial" w:hAnsi="Arial" w:cs="Arial"/>
        </w:rPr>
      </w:pPr>
      <w:r>
        <w:rPr>
          <w:rFonts w:ascii="Arial" w:hAnsi="Arial" w:cs="Arial"/>
        </w:rPr>
        <w:t xml:space="preserve">Oświadczam, że zaoferowany przedmiot zamówienia w zadaniu 1, 2, 3, 4, 5, 6  posiada min. 12 miesięczny okres gwarancji licząc od daty dostarczenia do siedziby Zamawiającego. </w:t>
      </w:r>
    </w:p>
    <w:p w14:paraId="3A5D11FA" w14:textId="77777777" w:rsidR="001D6DFD" w:rsidRDefault="00933587">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F878288" w14:textId="77777777" w:rsidR="001D6DFD" w:rsidRDefault="00933587">
      <w:pPr>
        <w:pStyle w:val="Akapitzlist"/>
        <w:tabs>
          <w:tab w:val="left" w:pos="1276"/>
        </w:tabs>
        <w:ind w:left="705"/>
        <w:rPr>
          <w:rFonts w:ascii="Arial" w:hAnsi="Arial" w:cs="Arial"/>
        </w:rPr>
      </w:pPr>
      <w:r>
        <w:rPr>
          <w:rFonts w:ascii="Arial" w:hAnsi="Arial" w:cs="Arial"/>
        </w:rPr>
        <w:t xml:space="preserve">Zadanie nr 1: 12 miesięcy od daty zawarcia umowy </w:t>
      </w:r>
    </w:p>
    <w:p w14:paraId="2CA765A9" w14:textId="77777777" w:rsidR="001D6DFD" w:rsidRDefault="00933587">
      <w:pPr>
        <w:pStyle w:val="Akapitzlist"/>
        <w:tabs>
          <w:tab w:val="left" w:pos="1276"/>
        </w:tabs>
        <w:ind w:left="705"/>
        <w:rPr>
          <w:rFonts w:ascii="Arial" w:hAnsi="Arial" w:cs="Arial"/>
        </w:rPr>
      </w:pPr>
      <w:r>
        <w:rPr>
          <w:rFonts w:ascii="Arial" w:hAnsi="Arial" w:cs="Arial"/>
        </w:rPr>
        <w:t xml:space="preserve">Zadanie nr 2: 12 miesięcy od daty zawarcia umowy </w:t>
      </w:r>
    </w:p>
    <w:p w14:paraId="2CF3DE76" w14:textId="77777777" w:rsidR="001D6DFD" w:rsidRDefault="00933587">
      <w:pPr>
        <w:pStyle w:val="Akapitzlist"/>
        <w:tabs>
          <w:tab w:val="left" w:pos="1276"/>
        </w:tabs>
        <w:ind w:left="705"/>
        <w:rPr>
          <w:rFonts w:ascii="Arial" w:hAnsi="Arial" w:cs="Arial"/>
        </w:rPr>
      </w:pPr>
      <w:r>
        <w:rPr>
          <w:rFonts w:ascii="Arial" w:hAnsi="Arial" w:cs="Arial"/>
        </w:rPr>
        <w:t xml:space="preserve">Zadanie nr 3: 12 miesięcy od daty zawarcia umowy </w:t>
      </w:r>
    </w:p>
    <w:p w14:paraId="22AA1515" w14:textId="77777777" w:rsidR="001D6DFD" w:rsidRDefault="00933587">
      <w:pPr>
        <w:pStyle w:val="Akapitzlist"/>
        <w:tabs>
          <w:tab w:val="left" w:pos="1276"/>
        </w:tabs>
        <w:ind w:left="705"/>
        <w:rPr>
          <w:rFonts w:ascii="Arial" w:hAnsi="Arial" w:cs="Arial"/>
        </w:rPr>
      </w:pPr>
      <w:r>
        <w:rPr>
          <w:rFonts w:ascii="Arial" w:hAnsi="Arial" w:cs="Arial"/>
        </w:rPr>
        <w:t xml:space="preserve">Zadanie nr 4: 12 miesięcy od daty zawarcia umowy </w:t>
      </w:r>
    </w:p>
    <w:p w14:paraId="71F793A7" w14:textId="77777777" w:rsidR="001D6DFD" w:rsidRDefault="00933587">
      <w:pPr>
        <w:pStyle w:val="Akapitzlist"/>
        <w:tabs>
          <w:tab w:val="left" w:pos="1276"/>
        </w:tabs>
        <w:ind w:left="705"/>
        <w:rPr>
          <w:rFonts w:ascii="Arial" w:hAnsi="Arial" w:cs="Arial"/>
        </w:rPr>
      </w:pPr>
      <w:r>
        <w:rPr>
          <w:rFonts w:ascii="Arial" w:hAnsi="Arial" w:cs="Arial"/>
        </w:rPr>
        <w:t xml:space="preserve">Zadanie nr 5: 12 miesięcy od daty zawarcia umowy </w:t>
      </w:r>
    </w:p>
    <w:p w14:paraId="41E86361" w14:textId="77777777" w:rsidR="001D6DFD" w:rsidRDefault="00933587">
      <w:pPr>
        <w:pStyle w:val="Akapitzlist"/>
        <w:tabs>
          <w:tab w:val="left" w:pos="1276"/>
        </w:tabs>
        <w:ind w:left="705"/>
        <w:rPr>
          <w:rFonts w:ascii="Arial" w:hAnsi="Arial" w:cs="Arial"/>
        </w:rPr>
      </w:pPr>
      <w:r>
        <w:rPr>
          <w:rFonts w:ascii="Arial" w:hAnsi="Arial" w:cs="Arial"/>
        </w:rPr>
        <w:t xml:space="preserve">Zadanie nr 6: 12 miesięcy od daty zawarcia umowy </w:t>
      </w:r>
    </w:p>
    <w:p w14:paraId="0B3967DE" w14:textId="77777777" w:rsidR="001D6DFD" w:rsidRDefault="001D6DFD">
      <w:pPr>
        <w:tabs>
          <w:tab w:val="left" w:pos="1276"/>
        </w:tabs>
        <w:ind w:left="705"/>
        <w:rPr>
          <w:rFonts w:ascii="Arial" w:hAnsi="Arial" w:cs="Arial"/>
          <w:sz w:val="24"/>
          <w:szCs w:val="24"/>
        </w:rPr>
      </w:pPr>
    </w:p>
    <w:p w14:paraId="34526B24" w14:textId="77777777" w:rsidR="001D6DFD" w:rsidRDefault="00933587">
      <w:pPr>
        <w:rPr>
          <w:rFonts w:ascii="Arial" w:hAnsi="Arial" w:cs="Arial"/>
          <w:sz w:val="24"/>
          <w:szCs w:val="24"/>
        </w:rPr>
      </w:pPr>
      <w:r>
        <w:rPr>
          <w:rFonts w:ascii="Arial" w:hAnsi="Arial" w:cs="Arial"/>
          <w:sz w:val="24"/>
          <w:szCs w:val="24"/>
        </w:rPr>
        <w:t>Załącznikami do niniejszej oferty są:</w:t>
      </w:r>
    </w:p>
    <w:p w14:paraId="58E52675" w14:textId="77777777" w:rsidR="001D6DFD" w:rsidRDefault="00933587">
      <w:pPr>
        <w:numPr>
          <w:ilvl w:val="0"/>
          <w:numId w:val="23"/>
        </w:numPr>
        <w:rPr>
          <w:rFonts w:ascii="Arial" w:hAnsi="Arial" w:cs="Arial"/>
          <w:sz w:val="24"/>
          <w:szCs w:val="24"/>
        </w:rPr>
      </w:pPr>
      <w:r>
        <w:rPr>
          <w:rFonts w:ascii="Arial" w:hAnsi="Arial" w:cs="Arial"/>
          <w:sz w:val="24"/>
          <w:szCs w:val="24"/>
        </w:rPr>
        <w:t>..................................................</w:t>
      </w:r>
    </w:p>
    <w:p w14:paraId="6A01434C" w14:textId="77777777" w:rsidR="001D6DFD" w:rsidRDefault="00933587">
      <w:pPr>
        <w:numPr>
          <w:ilvl w:val="0"/>
          <w:numId w:val="23"/>
        </w:numPr>
        <w:rPr>
          <w:rFonts w:ascii="Arial" w:hAnsi="Arial" w:cs="Arial"/>
          <w:sz w:val="24"/>
          <w:szCs w:val="24"/>
        </w:rPr>
      </w:pPr>
      <w:r>
        <w:rPr>
          <w:rFonts w:ascii="Arial" w:hAnsi="Arial" w:cs="Arial"/>
          <w:sz w:val="24"/>
          <w:szCs w:val="24"/>
        </w:rPr>
        <w:t>..................................................</w:t>
      </w:r>
    </w:p>
    <w:p w14:paraId="4D7FB0EC" w14:textId="77777777" w:rsidR="001D6DFD" w:rsidRDefault="00933587">
      <w:pPr>
        <w:numPr>
          <w:ilvl w:val="0"/>
          <w:numId w:val="23"/>
        </w:numPr>
        <w:rPr>
          <w:rFonts w:ascii="Arial" w:hAnsi="Arial" w:cs="Arial"/>
          <w:sz w:val="24"/>
          <w:szCs w:val="24"/>
        </w:rPr>
      </w:pPr>
      <w:r>
        <w:rPr>
          <w:rFonts w:ascii="Arial" w:hAnsi="Arial" w:cs="Arial"/>
          <w:sz w:val="24"/>
          <w:szCs w:val="24"/>
        </w:rPr>
        <w:t>..................................................</w:t>
      </w:r>
    </w:p>
    <w:p w14:paraId="36B3204E" w14:textId="77777777" w:rsidR="001D6DFD" w:rsidRDefault="00933587">
      <w:pPr>
        <w:numPr>
          <w:ilvl w:val="0"/>
          <w:numId w:val="23"/>
        </w:numPr>
        <w:rPr>
          <w:rFonts w:ascii="Arial" w:hAnsi="Arial" w:cs="Arial"/>
          <w:sz w:val="24"/>
          <w:szCs w:val="24"/>
        </w:rPr>
      </w:pPr>
      <w:r>
        <w:rPr>
          <w:rFonts w:ascii="Arial" w:hAnsi="Arial" w:cs="Arial"/>
          <w:sz w:val="24"/>
          <w:szCs w:val="24"/>
        </w:rPr>
        <w:t xml:space="preserve">..................................................     </w:t>
      </w:r>
    </w:p>
    <w:p w14:paraId="10EB309F" w14:textId="77777777" w:rsidR="001D6DFD" w:rsidRDefault="001D6DFD">
      <w:pPr>
        <w:tabs>
          <w:tab w:val="left" w:pos="705"/>
        </w:tabs>
        <w:rPr>
          <w:rFonts w:ascii="Arial" w:hAnsi="Arial" w:cs="Arial"/>
          <w:sz w:val="24"/>
          <w:szCs w:val="24"/>
        </w:rPr>
      </w:pPr>
    </w:p>
    <w:p w14:paraId="29B506E6" w14:textId="77777777" w:rsidR="001D6DFD" w:rsidRDefault="001D6DFD">
      <w:pPr>
        <w:tabs>
          <w:tab w:val="left" w:pos="705"/>
        </w:tabs>
        <w:rPr>
          <w:rFonts w:ascii="Arial" w:hAnsi="Arial" w:cs="Arial"/>
          <w:sz w:val="24"/>
          <w:szCs w:val="24"/>
        </w:rPr>
      </w:pPr>
    </w:p>
    <w:p w14:paraId="20D675CE" w14:textId="77777777" w:rsidR="001D6DFD" w:rsidRDefault="00933587">
      <w:pPr>
        <w:tabs>
          <w:tab w:val="left" w:pos="705"/>
        </w:tabs>
        <w:rPr>
          <w:rFonts w:ascii="Arial" w:hAnsi="Arial" w:cs="Arial"/>
        </w:rPr>
      </w:pPr>
      <w:r>
        <w:rPr>
          <w:rFonts w:ascii="Arial" w:hAnsi="Arial" w:cs="Arial"/>
        </w:rPr>
        <w:t>*niepotrzebne skreślić</w:t>
      </w:r>
    </w:p>
    <w:p w14:paraId="5E7227EA" w14:textId="77777777" w:rsidR="001D6DFD" w:rsidRDefault="001D6DFD">
      <w:pPr>
        <w:tabs>
          <w:tab w:val="left" w:pos="705"/>
        </w:tabs>
        <w:rPr>
          <w:rFonts w:ascii="Arial" w:hAnsi="Arial" w:cs="Arial"/>
          <w:sz w:val="24"/>
          <w:szCs w:val="24"/>
        </w:rPr>
      </w:pPr>
    </w:p>
    <w:p w14:paraId="5C72322B" w14:textId="77777777" w:rsidR="001D6DFD" w:rsidRDefault="00933587">
      <w:pPr>
        <w:ind w:left="4248"/>
        <w:rPr>
          <w:rFonts w:ascii="Arial" w:hAnsi="Arial" w:cs="Arial"/>
          <w:sz w:val="28"/>
        </w:rPr>
      </w:pPr>
      <w:r>
        <w:rPr>
          <w:rFonts w:ascii="Arial" w:hAnsi="Arial" w:cs="Arial"/>
          <w:sz w:val="28"/>
        </w:rPr>
        <w:t xml:space="preserve">     </w:t>
      </w:r>
    </w:p>
    <w:p w14:paraId="23FB869F" w14:textId="77777777" w:rsidR="001D6DFD" w:rsidRDefault="001D6DFD">
      <w:pPr>
        <w:ind w:left="4248"/>
        <w:rPr>
          <w:rFonts w:ascii="Arial" w:hAnsi="Arial" w:cs="Arial"/>
          <w:sz w:val="28"/>
        </w:rPr>
      </w:pPr>
    </w:p>
    <w:p w14:paraId="036843ED" w14:textId="77777777" w:rsidR="001D6DFD" w:rsidRDefault="00933587">
      <w:pPr>
        <w:ind w:left="4248"/>
        <w:rPr>
          <w:rFonts w:ascii="Arial" w:hAnsi="Arial" w:cs="Arial"/>
          <w:sz w:val="28"/>
        </w:rPr>
      </w:pPr>
      <w:r>
        <w:rPr>
          <w:rFonts w:ascii="Arial" w:hAnsi="Arial" w:cs="Arial"/>
          <w:sz w:val="28"/>
        </w:rPr>
        <w:t xml:space="preserve">   .....................................................</w:t>
      </w:r>
    </w:p>
    <w:p w14:paraId="52029D7C" w14:textId="77777777" w:rsidR="001D6DFD" w:rsidRDefault="00933587">
      <w:pPr>
        <w:ind w:left="4956"/>
        <w:rPr>
          <w:rFonts w:ascii="Arial" w:hAnsi="Arial" w:cs="Arial"/>
          <w:i/>
        </w:rPr>
      </w:pPr>
      <w:r>
        <w:rPr>
          <w:rFonts w:ascii="Arial" w:hAnsi="Arial" w:cs="Arial"/>
          <w:i/>
        </w:rPr>
        <w:t>(podpis upełnomocnionego przedstawiciela)</w:t>
      </w:r>
    </w:p>
    <w:p w14:paraId="49607557" w14:textId="77777777" w:rsidR="001D6DFD" w:rsidRDefault="001D6DFD">
      <w:pPr>
        <w:pStyle w:val="Akapitzlist"/>
        <w:ind w:left="0"/>
        <w:jc w:val="both"/>
        <w:rPr>
          <w:rFonts w:ascii="Arial" w:hAnsi="Arial" w:cs="Arial"/>
        </w:rPr>
      </w:pPr>
    </w:p>
    <w:p w14:paraId="14825589" w14:textId="77777777" w:rsidR="001D6DFD" w:rsidRDefault="001D6DFD">
      <w:pPr>
        <w:pStyle w:val="Akapitzlist"/>
        <w:jc w:val="right"/>
        <w:rPr>
          <w:rFonts w:ascii="Arial" w:hAnsi="Arial" w:cs="Arial"/>
        </w:rPr>
      </w:pPr>
    </w:p>
    <w:p w14:paraId="671834D2" w14:textId="77777777" w:rsidR="001D6DFD" w:rsidRDefault="00933587">
      <w:pPr>
        <w:pStyle w:val="Akapitzlist"/>
        <w:jc w:val="right"/>
        <w:rPr>
          <w:rFonts w:ascii="Arial" w:hAnsi="Arial" w:cs="Arial"/>
        </w:rPr>
      </w:pPr>
      <w:r>
        <w:rPr>
          <w:rFonts w:ascii="Arial" w:hAnsi="Arial" w:cs="Arial"/>
        </w:rPr>
        <w:t>Załącznik nr 2</w:t>
      </w:r>
    </w:p>
    <w:p w14:paraId="26AF4424" w14:textId="77777777" w:rsidR="001D6DFD" w:rsidRDefault="00933587">
      <w:pPr>
        <w:pStyle w:val="Akapitzlist"/>
        <w:jc w:val="both"/>
        <w:rPr>
          <w:rFonts w:ascii="Arial" w:hAnsi="Arial" w:cs="Arial"/>
        </w:rPr>
      </w:pPr>
      <w:r>
        <w:rPr>
          <w:rFonts w:ascii="Arial" w:hAnsi="Arial" w:cs="Arial"/>
        </w:rPr>
        <w:t>……………………………</w:t>
      </w:r>
    </w:p>
    <w:p w14:paraId="2CD5E97A" w14:textId="77777777" w:rsidR="001D6DFD" w:rsidRDefault="00933587">
      <w:pPr>
        <w:pStyle w:val="Akapitzlist"/>
        <w:jc w:val="both"/>
        <w:rPr>
          <w:rFonts w:ascii="Arial" w:hAnsi="Arial" w:cs="Arial"/>
        </w:rPr>
      </w:pPr>
      <w:r>
        <w:rPr>
          <w:rFonts w:ascii="Arial" w:hAnsi="Arial" w:cs="Arial"/>
        </w:rPr>
        <w:t>(pieczęć adresowa/nazwa Wykonawcy)</w:t>
      </w:r>
    </w:p>
    <w:p w14:paraId="256AC357" w14:textId="77777777" w:rsidR="001D6DFD" w:rsidRDefault="001D6DFD">
      <w:pPr>
        <w:pStyle w:val="Akapitzlist"/>
        <w:jc w:val="both"/>
        <w:rPr>
          <w:rFonts w:ascii="Arial" w:hAnsi="Arial" w:cs="Arial"/>
        </w:rPr>
      </w:pPr>
    </w:p>
    <w:p w14:paraId="0BD4A82A" w14:textId="77777777" w:rsidR="001D6DFD" w:rsidRDefault="001D6DFD">
      <w:pPr>
        <w:pStyle w:val="Akapitzlist"/>
        <w:jc w:val="both"/>
        <w:rPr>
          <w:rFonts w:ascii="Arial" w:hAnsi="Arial" w:cs="Arial"/>
          <w:sz w:val="28"/>
          <w:szCs w:val="28"/>
        </w:rPr>
      </w:pPr>
    </w:p>
    <w:p w14:paraId="784418A3" w14:textId="77777777" w:rsidR="001D6DFD" w:rsidRDefault="00933587">
      <w:pPr>
        <w:pStyle w:val="Akapitzlist"/>
        <w:jc w:val="center"/>
        <w:rPr>
          <w:rFonts w:ascii="Arial" w:hAnsi="Arial" w:cs="Arial"/>
          <w:b/>
          <w:sz w:val="28"/>
          <w:szCs w:val="28"/>
          <w:u w:val="single"/>
        </w:rPr>
      </w:pPr>
      <w:r>
        <w:rPr>
          <w:rFonts w:ascii="Arial" w:hAnsi="Arial" w:cs="Arial"/>
          <w:b/>
          <w:sz w:val="28"/>
          <w:szCs w:val="28"/>
          <w:u w:val="single"/>
        </w:rPr>
        <w:t>OŚWIADCZENIE</w:t>
      </w:r>
    </w:p>
    <w:p w14:paraId="67722D0F" w14:textId="77777777" w:rsidR="001D6DFD" w:rsidRDefault="001D6DFD">
      <w:pPr>
        <w:pStyle w:val="Akapitzlist"/>
        <w:jc w:val="center"/>
        <w:rPr>
          <w:rFonts w:ascii="Arial" w:hAnsi="Arial" w:cs="Arial"/>
          <w:b/>
          <w:sz w:val="28"/>
          <w:szCs w:val="28"/>
          <w:u w:val="single"/>
        </w:rPr>
      </w:pPr>
    </w:p>
    <w:p w14:paraId="22377E6E" w14:textId="77777777" w:rsidR="001D6DFD" w:rsidRDefault="001D6DFD">
      <w:pPr>
        <w:pStyle w:val="Akapitzlist"/>
        <w:jc w:val="center"/>
        <w:rPr>
          <w:rFonts w:ascii="Arial" w:hAnsi="Arial" w:cs="Arial"/>
          <w:b/>
          <w:sz w:val="28"/>
          <w:szCs w:val="28"/>
          <w:u w:val="single"/>
        </w:rPr>
      </w:pPr>
    </w:p>
    <w:p w14:paraId="45F9FD9B" w14:textId="77777777" w:rsidR="001D6DFD" w:rsidRDefault="00933587">
      <w:pPr>
        <w:pStyle w:val="Akapitzlist"/>
        <w:jc w:val="both"/>
        <w:rPr>
          <w:rFonts w:ascii="Arial" w:hAnsi="Arial" w:cs="Arial"/>
          <w:u w:val="single"/>
        </w:rPr>
      </w:pPr>
      <w:r>
        <w:rPr>
          <w:rFonts w:ascii="Arial" w:hAnsi="Arial" w:cs="Arial"/>
          <w:u w:val="single"/>
        </w:rPr>
        <w:t>I.  Składając ofertę oświadczam, że:</w:t>
      </w:r>
    </w:p>
    <w:p w14:paraId="2282ED44" w14:textId="77777777" w:rsidR="001D6DFD" w:rsidRDefault="00933587">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13D507E6" w14:textId="77777777" w:rsidR="001D6DFD" w:rsidRDefault="00933587">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6E9CACE3" w14:textId="77777777" w:rsidR="001D6DFD" w:rsidRDefault="00933587">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0BA1725C" w14:textId="77777777" w:rsidR="001D6DFD" w:rsidRDefault="00933587">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4BACEA7E" w14:textId="77777777" w:rsidR="001D6DFD" w:rsidRDefault="00933587">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43ACD105" w14:textId="77777777" w:rsidR="001D6DFD" w:rsidRDefault="00933587">
      <w:pPr>
        <w:numPr>
          <w:ilvl w:val="0"/>
          <w:numId w:val="24"/>
        </w:numPr>
        <w:jc w:val="both"/>
        <w:rPr>
          <w:rFonts w:ascii="Arial" w:hAnsi="Arial" w:cs="Arial"/>
          <w:sz w:val="24"/>
          <w:szCs w:val="24"/>
        </w:rPr>
      </w:pPr>
      <w:r>
        <w:rPr>
          <w:rFonts w:ascii="Arial" w:hAnsi="Arial" w:cs="Arial"/>
          <w:sz w:val="24"/>
          <w:szCs w:val="24"/>
        </w:rPr>
        <w:t xml:space="preserve">Nie jestem podmiotem powiązanym osobowo z Zamawiającym** </w:t>
      </w:r>
    </w:p>
    <w:p w14:paraId="57DB8036" w14:textId="77777777" w:rsidR="001D6DFD" w:rsidRDefault="001D6DFD">
      <w:pPr>
        <w:pStyle w:val="Akapitzlist"/>
        <w:jc w:val="both"/>
        <w:rPr>
          <w:rFonts w:ascii="Arial" w:hAnsi="Arial" w:cs="Arial"/>
        </w:rPr>
      </w:pPr>
    </w:p>
    <w:p w14:paraId="1AD277D4" w14:textId="77777777" w:rsidR="001D6DFD" w:rsidRDefault="001D6DFD">
      <w:pPr>
        <w:pStyle w:val="Akapitzlist"/>
        <w:jc w:val="both"/>
        <w:rPr>
          <w:rFonts w:ascii="Arial" w:hAnsi="Arial" w:cs="Arial"/>
        </w:rPr>
      </w:pPr>
    </w:p>
    <w:p w14:paraId="174BBC30" w14:textId="77777777" w:rsidR="001D6DFD" w:rsidRDefault="001D6DFD">
      <w:pPr>
        <w:pStyle w:val="Akapitzlist"/>
        <w:jc w:val="both"/>
        <w:rPr>
          <w:rFonts w:ascii="Arial" w:hAnsi="Arial" w:cs="Arial"/>
        </w:rPr>
      </w:pPr>
    </w:p>
    <w:p w14:paraId="4F7F2B71" w14:textId="77777777" w:rsidR="001D6DFD" w:rsidRDefault="001D6DFD">
      <w:pPr>
        <w:pStyle w:val="Akapitzlist"/>
        <w:jc w:val="both"/>
        <w:rPr>
          <w:rFonts w:ascii="Arial" w:hAnsi="Arial" w:cs="Arial"/>
        </w:rPr>
      </w:pPr>
    </w:p>
    <w:p w14:paraId="5CB27C1E" w14:textId="77777777" w:rsidR="001D6DFD" w:rsidRDefault="001D6DFD">
      <w:pPr>
        <w:pStyle w:val="Akapitzlist"/>
        <w:jc w:val="both"/>
        <w:rPr>
          <w:rFonts w:ascii="Arial" w:hAnsi="Arial" w:cs="Arial"/>
        </w:rPr>
      </w:pPr>
    </w:p>
    <w:p w14:paraId="46508495" w14:textId="77777777" w:rsidR="001D6DFD" w:rsidRDefault="001D6DFD">
      <w:pPr>
        <w:pStyle w:val="Akapitzlist"/>
        <w:jc w:val="both"/>
        <w:rPr>
          <w:rFonts w:ascii="Arial" w:hAnsi="Arial" w:cs="Arial"/>
          <w:sz w:val="28"/>
          <w:szCs w:val="28"/>
        </w:rPr>
      </w:pPr>
    </w:p>
    <w:p w14:paraId="19FB215F" w14:textId="77777777" w:rsidR="001D6DFD" w:rsidRDefault="00933587">
      <w:pPr>
        <w:ind w:left="284"/>
        <w:rPr>
          <w:rFonts w:ascii="Arial" w:hAnsi="Arial" w:cs="Arial"/>
        </w:rPr>
      </w:pPr>
      <w:r>
        <w:rPr>
          <w:rFonts w:ascii="Arial" w:hAnsi="Arial" w:cs="Arial"/>
        </w:rPr>
        <w:t>..................................., dn. ........................                         ...........................................................</w:t>
      </w:r>
    </w:p>
    <w:p w14:paraId="523BF9CD" w14:textId="77777777" w:rsidR="001D6DFD" w:rsidRDefault="00933587">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61EB0177" w14:textId="77777777" w:rsidR="001D6DFD" w:rsidRDefault="001D6DFD">
      <w:pPr>
        <w:rPr>
          <w:rFonts w:ascii="Arial" w:hAnsi="Arial" w:cs="Arial"/>
          <w:sz w:val="28"/>
          <w:szCs w:val="28"/>
        </w:rPr>
      </w:pPr>
    </w:p>
    <w:p w14:paraId="0FA423D3" w14:textId="77777777" w:rsidR="001D6DFD" w:rsidRDefault="001D6DFD">
      <w:pPr>
        <w:rPr>
          <w:rFonts w:ascii="Arial" w:hAnsi="Arial" w:cs="Arial"/>
          <w:sz w:val="28"/>
          <w:szCs w:val="28"/>
        </w:rPr>
      </w:pPr>
    </w:p>
    <w:p w14:paraId="26FF1737" w14:textId="77777777" w:rsidR="001D6DFD" w:rsidRDefault="001D6DFD">
      <w:pPr>
        <w:rPr>
          <w:rFonts w:ascii="Arial" w:hAnsi="Arial" w:cs="Arial"/>
          <w:sz w:val="28"/>
          <w:szCs w:val="28"/>
        </w:rPr>
      </w:pPr>
    </w:p>
    <w:p w14:paraId="232A7059" w14:textId="77777777" w:rsidR="001D6DFD" w:rsidRDefault="001D6DFD">
      <w:pPr>
        <w:rPr>
          <w:rFonts w:ascii="Arial" w:hAnsi="Arial" w:cs="Arial"/>
          <w:sz w:val="28"/>
          <w:szCs w:val="28"/>
        </w:rPr>
      </w:pPr>
    </w:p>
    <w:p w14:paraId="2E24D83B" w14:textId="77777777" w:rsidR="001D6DFD" w:rsidRDefault="001D6DFD">
      <w:pPr>
        <w:rPr>
          <w:rFonts w:ascii="Arial" w:hAnsi="Arial" w:cs="Arial"/>
          <w:sz w:val="28"/>
          <w:szCs w:val="28"/>
        </w:rPr>
      </w:pPr>
    </w:p>
    <w:p w14:paraId="5688175D" w14:textId="77777777" w:rsidR="001D6DFD" w:rsidRDefault="001D6DFD">
      <w:pPr>
        <w:rPr>
          <w:rFonts w:ascii="Arial" w:hAnsi="Arial" w:cs="Arial"/>
          <w:sz w:val="28"/>
          <w:szCs w:val="28"/>
        </w:rPr>
      </w:pPr>
    </w:p>
    <w:p w14:paraId="3DF53303" w14:textId="77777777" w:rsidR="001D6DFD" w:rsidRDefault="00933587">
      <w:pPr>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02B2C6F8" w14:textId="77777777" w:rsidR="001D6DFD" w:rsidRDefault="00933587">
      <w:pPr>
        <w:numPr>
          <w:ilvl w:val="0"/>
          <w:numId w:val="25"/>
        </w:numPr>
        <w:ind w:left="284" w:hanging="284"/>
        <w:rPr>
          <w:rFonts w:ascii="Arial" w:hAnsi="Arial" w:cs="Arial"/>
        </w:rPr>
      </w:pPr>
      <w:r>
        <w:rPr>
          <w:rFonts w:ascii="Arial" w:hAnsi="Arial" w:cs="Arial"/>
        </w:rPr>
        <w:t>uczestniczeniu w spółce jako wspólnik spółki cywilnej lub spółki osobowej,</w:t>
      </w:r>
    </w:p>
    <w:p w14:paraId="1F87D982" w14:textId="77777777" w:rsidR="001D6DFD" w:rsidRDefault="00933587">
      <w:pPr>
        <w:numPr>
          <w:ilvl w:val="0"/>
          <w:numId w:val="25"/>
        </w:numPr>
        <w:ind w:left="284" w:hanging="284"/>
        <w:rPr>
          <w:rFonts w:ascii="Arial" w:hAnsi="Arial" w:cs="Arial"/>
        </w:rPr>
      </w:pPr>
      <w:r>
        <w:rPr>
          <w:rFonts w:ascii="Arial" w:hAnsi="Arial" w:cs="Arial"/>
        </w:rPr>
        <w:t>posiadaniu co najmniej 10% udziałów lub akcji, o ile niższy próg nie wynika z przepisów prawa lub nie został określony przez IZ PO,</w:t>
      </w:r>
    </w:p>
    <w:p w14:paraId="39B019A9" w14:textId="77777777" w:rsidR="001D6DFD" w:rsidRDefault="00933587">
      <w:pPr>
        <w:numPr>
          <w:ilvl w:val="0"/>
          <w:numId w:val="25"/>
        </w:numPr>
        <w:ind w:left="284" w:hanging="284"/>
        <w:rPr>
          <w:rFonts w:ascii="Arial" w:hAnsi="Arial" w:cs="Arial"/>
        </w:rPr>
      </w:pPr>
      <w:r>
        <w:rPr>
          <w:rFonts w:ascii="Arial" w:hAnsi="Arial" w:cs="Arial"/>
        </w:rPr>
        <w:t>pełnieniu funkcji członka organu nadzorczego lub zarządzającego, prokurenta, pełnomocnika,</w:t>
      </w:r>
    </w:p>
    <w:p w14:paraId="33D5332D" w14:textId="77777777" w:rsidR="001D6DFD" w:rsidRDefault="00933587">
      <w:pPr>
        <w:numPr>
          <w:ilvl w:val="0"/>
          <w:numId w:val="25"/>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5190377" w14:textId="77777777" w:rsidR="001D6DFD" w:rsidRDefault="001D6DFD">
      <w:pPr>
        <w:jc w:val="right"/>
        <w:rPr>
          <w:rFonts w:ascii="Arial" w:hAnsi="Arial" w:cs="Arial"/>
        </w:rPr>
      </w:pPr>
    </w:p>
    <w:p w14:paraId="7BA6B5F5" w14:textId="77777777" w:rsidR="001D6DFD" w:rsidRDefault="001D6DFD">
      <w:pPr>
        <w:jc w:val="right"/>
        <w:rPr>
          <w:rFonts w:ascii="Arial" w:hAnsi="Arial" w:cs="Arial"/>
        </w:rPr>
      </w:pPr>
    </w:p>
    <w:p w14:paraId="459F6E04" w14:textId="77777777" w:rsidR="001D6DFD" w:rsidRDefault="001D6DFD">
      <w:pPr>
        <w:jc w:val="right"/>
        <w:rPr>
          <w:rFonts w:ascii="Arial" w:hAnsi="Arial" w:cs="Arial"/>
        </w:rPr>
      </w:pPr>
    </w:p>
    <w:p w14:paraId="104C6C98" w14:textId="77777777" w:rsidR="001D6DFD" w:rsidRDefault="001D6DFD">
      <w:pPr>
        <w:jc w:val="right"/>
        <w:rPr>
          <w:rFonts w:ascii="Arial" w:hAnsi="Arial" w:cs="Arial"/>
        </w:rPr>
      </w:pPr>
    </w:p>
    <w:p w14:paraId="5EEEAE3A" w14:textId="77777777" w:rsidR="001D6DFD" w:rsidRDefault="001D6DFD">
      <w:pPr>
        <w:jc w:val="right"/>
        <w:rPr>
          <w:rFonts w:ascii="Arial" w:hAnsi="Arial" w:cs="Arial"/>
        </w:rPr>
      </w:pPr>
    </w:p>
    <w:p w14:paraId="059ECAF4" w14:textId="77777777" w:rsidR="001D6DFD" w:rsidRDefault="001D6DFD">
      <w:pPr>
        <w:jc w:val="right"/>
        <w:rPr>
          <w:rFonts w:ascii="Arial" w:hAnsi="Arial" w:cs="Arial"/>
        </w:rPr>
      </w:pPr>
    </w:p>
    <w:p w14:paraId="37DCAAFD" w14:textId="77777777" w:rsidR="001D6DFD" w:rsidRDefault="001D6DFD">
      <w:pPr>
        <w:jc w:val="right"/>
        <w:rPr>
          <w:rFonts w:ascii="Arial" w:hAnsi="Arial" w:cs="Arial"/>
        </w:rPr>
      </w:pPr>
    </w:p>
    <w:p w14:paraId="2798762A" w14:textId="77777777" w:rsidR="001D6DFD" w:rsidRDefault="001D6DFD">
      <w:pPr>
        <w:jc w:val="right"/>
        <w:rPr>
          <w:rFonts w:ascii="Arial" w:hAnsi="Arial" w:cs="Arial"/>
        </w:rPr>
      </w:pPr>
    </w:p>
    <w:p w14:paraId="1EFA0353" w14:textId="77777777" w:rsidR="001D6DFD" w:rsidRDefault="00933587">
      <w:pPr>
        <w:pStyle w:val="Akapitzlist"/>
        <w:jc w:val="right"/>
        <w:rPr>
          <w:rFonts w:ascii="Arial" w:hAnsi="Arial" w:cs="Arial"/>
        </w:rPr>
      </w:pPr>
      <w:r>
        <w:rPr>
          <w:rFonts w:ascii="Arial" w:hAnsi="Arial" w:cs="Arial"/>
        </w:rPr>
        <w:t>Załącznik nr 3</w:t>
      </w:r>
    </w:p>
    <w:p w14:paraId="785E475D" w14:textId="77777777" w:rsidR="001D6DFD" w:rsidRDefault="00933587">
      <w:pPr>
        <w:pStyle w:val="Nagwek"/>
        <w:jc w:val="center"/>
        <w:rPr>
          <w:sz w:val="8"/>
          <w:szCs w:val="8"/>
        </w:rPr>
      </w:pPr>
      <w:r>
        <w:rPr>
          <w:noProof/>
        </w:rPr>
        <w:drawing>
          <wp:inline distT="0" distB="0" distL="0" distR="0" wp14:anchorId="2EE47EA9" wp14:editId="0EDBDD48">
            <wp:extent cx="5759450" cy="581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53E4AE2D" w14:textId="77777777" w:rsidR="001D6DFD" w:rsidRDefault="00933587">
      <w:pPr>
        <w:jc w:val="center"/>
      </w:pPr>
      <w:r>
        <w:t xml:space="preserve">Projekt </w:t>
      </w:r>
      <w:r>
        <w:rPr>
          <w:lang w:eastAsia="en-US"/>
        </w:rPr>
        <w:t>pn. „</w:t>
      </w:r>
      <w:r>
        <w:t>Spersonalizowana, liposomowa terapia ostrych białaczek szpikowych (OBS/AML) oparta na małych, inhibitorowych RNA”</w:t>
      </w:r>
    </w:p>
    <w:p w14:paraId="06FAC3B3" w14:textId="77777777" w:rsidR="001D6DFD" w:rsidRDefault="00933587">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5D326B37" w14:textId="77777777" w:rsidR="001D6DFD" w:rsidRDefault="001D6DFD">
      <w:pPr>
        <w:jc w:val="center"/>
      </w:pPr>
    </w:p>
    <w:p w14:paraId="7247F7DE" w14:textId="77777777" w:rsidR="001D6DFD" w:rsidRDefault="001D6DFD">
      <w:pPr>
        <w:jc w:val="right"/>
        <w:rPr>
          <w:rFonts w:ascii="Arial" w:hAnsi="Arial" w:cs="Arial"/>
        </w:rPr>
      </w:pPr>
    </w:p>
    <w:p w14:paraId="4DFCE626" w14:textId="77777777" w:rsidR="001D6DFD" w:rsidRDefault="00933587">
      <w:pPr>
        <w:jc w:val="center"/>
        <w:rPr>
          <w:rFonts w:ascii="Arial" w:hAnsi="Arial" w:cs="Arial"/>
          <w:sz w:val="24"/>
          <w:szCs w:val="24"/>
        </w:rPr>
      </w:pPr>
      <w:r>
        <w:rPr>
          <w:rFonts w:ascii="Arial" w:hAnsi="Arial" w:cs="Arial"/>
          <w:sz w:val="24"/>
          <w:szCs w:val="24"/>
        </w:rPr>
        <w:t>(Istotne postanowienia umowy)</w:t>
      </w:r>
    </w:p>
    <w:p w14:paraId="7A162C39" w14:textId="77777777" w:rsidR="001D6DFD" w:rsidRDefault="001D6DFD">
      <w:pPr>
        <w:rPr>
          <w:rFonts w:ascii="Arial" w:hAnsi="Arial" w:cs="Arial"/>
          <w:sz w:val="24"/>
          <w:szCs w:val="24"/>
        </w:rPr>
      </w:pPr>
    </w:p>
    <w:p w14:paraId="3FAB808A" w14:textId="77777777" w:rsidR="001D6DFD" w:rsidRDefault="00933587">
      <w:pPr>
        <w:pStyle w:val="WW-Tekstpodstawowy3"/>
        <w:tabs>
          <w:tab w:val="left" w:pos="142"/>
        </w:tabs>
        <w:jc w:val="center"/>
        <w:rPr>
          <w:rFonts w:ascii="Arial" w:hAnsi="Arial" w:cs="Arial"/>
          <w:b/>
          <w:szCs w:val="24"/>
        </w:rPr>
      </w:pPr>
      <w:r>
        <w:rPr>
          <w:rFonts w:ascii="Arial" w:hAnsi="Arial" w:cs="Arial"/>
          <w:b/>
          <w:szCs w:val="24"/>
        </w:rPr>
        <w:t>UMOWA  NR ………/AML/22</w:t>
      </w:r>
    </w:p>
    <w:p w14:paraId="316F1576" w14:textId="77777777" w:rsidR="001D6DFD" w:rsidRDefault="001D6DFD">
      <w:pPr>
        <w:rPr>
          <w:rFonts w:ascii="Arial" w:hAnsi="Arial" w:cs="Arial"/>
          <w:sz w:val="24"/>
          <w:szCs w:val="24"/>
        </w:rPr>
      </w:pPr>
    </w:p>
    <w:p w14:paraId="0D9715DB" w14:textId="77777777" w:rsidR="001D6DFD" w:rsidRDefault="00933587">
      <w:pPr>
        <w:spacing w:line="276" w:lineRule="auto"/>
        <w:jc w:val="both"/>
        <w:rPr>
          <w:rFonts w:ascii="Arial" w:hAnsi="Arial" w:cs="Arial"/>
          <w:sz w:val="24"/>
          <w:szCs w:val="24"/>
        </w:rPr>
      </w:pPr>
      <w:r>
        <w:rPr>
          <w:rFonts w:ascii="Arial" w:hAnsi="Arial" w:cs="Arial"/>
          <w:sz w:val="24"/>
          <w:szCs w:val="24"/>
        </w:rPr>
        <w:t>zawarta w dniu ………………. 2022 r. w Zabrzu pomiędzy:</w:t>
      </w:r>
    </w:p>
    <w:p w14:paraId="782E18B2" w14:textId="77777777" w:rsidR="001D6DFD" w:rsidRDefault="00933587">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1B764FF7" w14:textId="77777777" w:rsidR="001D6DFD" w:rsidRDefault="00933587">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4E66E67" w14:textId="77777777"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37263DAF" w14:textId="77777777"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51193B5D" w14:textId="77777777"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500741FD" w14:textId="77777777"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417B73A2" w14:textId="77777777"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380FD6D5" w14:textId="77777777"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52B18012" w14:textId="77777777"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7E8B1272" w14:textId="77777777"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152E7472" w14:textId="77777777" w:rsidR="0097785B" w:rsidRDefault="0097785B">
      <w:pPr>
        <w:pStyle w:val="Akapitzlist1"/>
        <w:spacing w:line="240" w:lineRule="auto"/>
        <w:jc w:val="center"/>
        <w:rPr>
          <w:rFonts w:ascii="Arial" w:eastAsia="Times New Roman" w:hAnsi="Arial" w:cs="Arial"/>
          <w:b/>
          <w:bCs/>
          <w:kern w:val="0"/>
          <w:sz w:val="24"/>
          <w:szCs w:val="24"/>
          <w:lang w:eastAsia="en-GB"/>
        </w:rPr>
      </w:pPr>
    </w:p>
    <w:p w14:paraId="5C8B18F1" w14:textId="77777777" w:rsidR="0097785B" w:rsidRDefault="0097785B">
      <w:pPr>
        <w:pStyle w:val="Akapitzlist1"/>
        <w:spacing w:line="240" w:lineRule="auto"/>
        <w:jc w:val="center"/>
        <w:rPr>
          <w:rFonts w:ascii="Arial" w:eastAsia="Times New Roman" w:hAnsi="Arial" w:cs="Arial"/>
          <w:b/>
          <w:bCs/>
          <w:kern w:val="0"/>
          <w:sz w:val="24"/>
          <w:szCs w:val="24"/>
          <w:lang w:eastAsia="en-GB"/>
        </w:rPr>
      </w:pPr>
    </w:p>
    <w:p w14:paraId="06F56D88" w14:textId="77777777" w:rsidR="0097785B" w:rsidRDefault="0097785B">
      <w:pPr>
        <w:pStyle w:val="Akapitzlist1"/>
        <w:spacing w:line="240" w:lineRule="auto"/>
        <w:jc w:val="center"/>
        <w:rPr>
          <w:rFonts w:ascii="Arial" w:eastAsia="Times New Roman" w:hAnsi="Arial" w:cs="Arial"/>
          <w:b/>
          <w:bCs/>
          <w:kern w:val="0"/>
          <w:sz w:val="24"/>
          <w:szCs w:val="24"/>
          <w:lang w:eastAsia="en-GB"/>
        </w:rPr>
      </w:pPr>
    </w:p>
    <w:p w14:paraId="3BAB81CA" w14:textId="5F48CD36"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3D9EFFAB"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17C3226F" w14:textId="77777777" w:rsidR="001D6DFD" w:rsidRDefault="00933587">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4.1.-4.6 do SIWZ oraz ofertą złożoną w odpowiedzi na postępowanie nr 11/Z/22.</w:t>
      </w:r>
    </w:p>
    <w:p w14:paraId="340CB199" w14:textId="77777777" w:rsidR="001D6DFD" w:rsidRDefault="00933587">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6061A0A" w14:textId="77777777" w:rsidR="001D6DFD" w:rsidRDefault="00933587">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1321DB36"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14E35779"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709F80EA" w14:textId="264CFE69" w:rsidR="001D6DFD" w:rsidRDefault="00933587">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terminie do 28 dni 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w:t>
      </w:r>
      <w:r w:rsidR="00D848F2">
        <w:rPr>
          <w:rFonts w:ascii="Arial" w:eastAsia="Times New Roman" w:hAnsi="Arial" w:cs="Arial"/>
          <w:kern w:val="0"/>
          <w:sz w:val="24"/>
          <w:szCs w:val="24"/>
          <w:lang w:eastAsia="en-GB"/>
        </w:rPr>
        <w:t>,</w:t>
      </w:r>
      <w:r>
        <w:rPr>
          <w:rFonts w:ascii="Arial" w:eastAsia="Times New Roman" w:hAnsi="Arial" w:cs="Arial"/>
          <w:kern w:val="0"/>
          <w:sz w:val="24"/>
          <w:szCs w:val="24"/>
          <w:lang w:eastAsia="en-GB"/>
        </w:rPr>
        <w:t xml:space="preserve"> miejscem dostawy jest siedziba Zamawiającego.</w:t>
      </w:r>
    </w:p>
    <w:p w14:paraId="3221878C" w14:textId="77777777" w:rsidR="001D6DFD" w:rsidRDefault="00933587">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4B59C71F" w14:textId="77777777" w:rsidR="001D6DFD" w:rsidRDefault="00933587">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4E38D21E" w14:textId="77777777" w:rsidR="001D6DFD" w:rsidRDefault="00933587">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5" w:history="1">
        <w:r>
          <w:rPr>
            <w:rFonts w:ascii="Arial" w:eastAsia="Times New Roman" w:hAnsi="Arial" w:cs="Arial"/>
            <w:kern w:val="0"/>
            <w:sz w:val="24"/>
            <w:szCs w:val="24"/>
            <w:lang w:eastAsia="en-GB"/>
          </w:rPr>
          <w:t>m.golec@kmptm.pl</w:t>
        </w:r>
      </w:hyperlink>
      <w:r>
        <w:rPr>
          <w:rFonts w:ascii="Arial" w:eastAsia="Times New Roman" w:hAnsi="Arial" w:cs="Arial"/>
          <w:kern w:val="0"/>
          <w:sz w:val="24"/>
          <w:szCs w:val="24"/>
          <w:lang w:eastAsia="en-GB"/>
        </w:rPr>
        <w:t xml:space="preserve">, Rafał Drzyzga, e-mail: </w:t>
      </w:r>
      <w:hyperlink r:id="rId16" w:history="1">
        <w:r>
          <w:rPr>
            <w:rFonts w:ascii="Arial" w:eastAsia="Times New Roman" w:hAnsi="Arial" w:cs="Arial"/>
            <w:kern w:val="0"/>
            <w:sz w:val="24"/>
            <w:szCs w:val="24"/>
            <w:lang w:eastAsia="en-GB"/>
          </w:rPr>
          <w:t>r.drzyzga@kmptm.pl</w:t>
        </w:r>
      </w:hyperlink>
      <w:r>
        <w:rPr>
          <w:rFonts w:ascii="Arial" w:eastAsia="Times New Roman" w:hAnsi="Arial" w:cs="Arial"/>
          <w:kern w:val="0"/>
          <w:sz w:val="24"/>
          <w:szCs w:val="24"/>
          <w:lang w:eastAsia="en-GB"/>
        </w:rPr>
        <w:t>,</w:t>
      </w:r>
    </w:p>
    <w:p w14:paraId="74E1AB47" w14:textId="77777777" w:rsidR="001D6DFD" w:rsidRDefault="00933587">
      <w:pPr>
        <w:pStyle w:val="Akapitzlist1"/>
        <w:numPr>
          <w:ilvl w:val="0"/>
          <w:numId w:val="2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1074AF98" w14:textId="77777777" w:rsidR="001D6DFD" w:rsidRDefault="00933587">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678103CD" w14:textId="77777777" w:rsidR="001D6DFD" w:rsidRDefault="00933587">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5B7BC868" w14:textId="77777777" w:rsidR="001D6DFD" w:rsidRDefault="00933587">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36C41E11" w14:textId="77777777" w:rsidR="001D6DFD" w:rsidRDefault="00933587">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1CC23550" w14:textId="77777777" w:rsidR="001D6DFD" w:rsidRDefault="00933587">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1840E4F" w14:textId="77777777" w:rsidR="001D6DFD" w:rsidRDefault="00933587">
      <w:pPr>
        <w:pStyle w:val="Akapitzlist1"/>
        <w:numPr>
          <w:ilvl w:val="0"/>
          <w:numId w:val="2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225DB25"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154EA3E"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51AB1128" w14:textId="77777777" w:rsidR="001D6DFD" w:rsidRDefault="00933587">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2ABE140F" w14:textId="77777777" w:rsidR="001D6DFD" w:rsidRDefault="00933587">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91445D6" w14:textId="1B9887A8" w:rsidR="001D6DFD" w:rsidRDefault="00933587">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t>
      </w:r>
      <w:r w:rsidR="00D848F2">
        <w:rPr>
          <w:rFonts w:ascii="Arial" w:eastAsia="Times New Roman" w:hAnsi="Arial" w:cs="Arial"/>
          <w:kern w:val="0"/>
          <w:sz w:val="24"/>
          <w:szCs w:val="24"/>
          <w:lang w:eastAsia="en-GB"/>
        </w:rPr>
        <w:t>W</w:t>
      </w:r>
      <w:r>
        <w:rPr>
          <w:rFonts w:ascii="Arial" w:eastAsia="Times New Roman" w:hAnsi="Arial" w:cs="Arial"/>
          <w:kern w:val="0"/>
          <w:sz w:val="24"/>
          <w:szCs w:val="24"/>
          <w:lang w:eastAsia="en-GB"/>
        </w:rPr>
        <w:t xml:space="preserve">ykonawcy obejmuje: </w:t>
      </w:r>
    </w:p>
    <w:p w14:paraId="79C7FA08" w14:textId="77777777" w:rsidR="001D6DFD" w:rsidRDefault="00933587">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07CFF634" w14:textId="77777777" w:rsidR="001D6DFD" w:rsidRDefault="00933587">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5024CE94" w14:textId="77777777" w:rsidR="001D6DFD" w:rsidRDefault="00933587">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2F15EB9E" w14:textId="77777777" w:rsidR="001D6DFD" w:rsidRDefault="00933587">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76FCDCCB" w14:textId="77777777" w:rsidR="001D6DFD" w:rsidRDefault="00933587">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30 dni od daty otrzymania prawidłowo wystawionej faktury. Faktura może zostać przekazana w formie papierowej na adres Zamawiającego lub w formie elektronicznej na adres: biuro@kmptm.pl.</w:t>
      </w:r>
    </w:p>
    <w:p w14:paraId="5DAF5420" w14:textId="77777777" w:rsidR="001D6DFD" w:rsidRDefault="00933587">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2A3B3D8C" w14:textId="77777777" w:rsidR="001D6DFD" w:rsidRDefault="00933587">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DB4E93E"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4.</w:t>
      </w:r>
    </w:p>
    <w:p w14:paraId="6064D101"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16B2F945" w14:textId="77777777"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6B1180BD"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984C71A"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15D6EE6A" w14:textId="77777777" w:rsidR="001D6DFD" w:rsidRDefault="00933587">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7185144C" w14:textId="77777777" w:rsidR="001D6DFD" w:rsidRDefault="00933587">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1968A5DE" w14:textId="7790E352" w:rsidR="001D6DFD" w:rsidRDefault="00933587">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0,05% wynagrodzenia Wykonawcy brutto za każdy rozpoczęty dzień zwłoki, w przypadku przekroczenia terminu, o którym mowa w § 8 ust. </w:t>
      </w:r>
      <w:r w:rsidR="00D848F2">
        <w:rPr>
          <w:rFonts w:ascii="Arial" w:eastAsia="Times New Roman" w:hAnsi="Arial" w:cs="Arial"/>
          <w:kern w:val="0"/>
          <w:sz w:val="24"/>
          <w:szCs w:val="24"/>
          <w:lang w:eastAsia="en-GB"/>
        </w:rPr>
        <w:t>4</w:t>
      </w:r>
      <w:r>
        <w:rPr>
          <w:rFonts w:ascii="Arial" w:eastAsia="Times New Roman" w:hAnsi="Arial" w:cs="Arial"/>
          <w:kern w:val="0"/>
          <w:sz w:val="24"/>
          <w:szCs w:val="24"/>
          <w:lang w:eastAsia="en-GB"/>
        </w:rPr>
        <w:t xml:space="preserve"> pkt 1 Umowy</w:t>
      </w:r>
    </w:p>
    <w:p w14:paraId="5EAFEBAC" w14:textId="77777777" w:rsidR="001D6DFD" w:rsidRDefault="00933587">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4.1-4.6 do SIWZ, w przypadku odstąpienia od Umowy w zakresie danego Zadania z przyczyn leżących po stronie Wykonawcy;</w:t>
      </w:r>
    </w:p>
    <w:p w14:paraId="1DF0FDE7" w14:textId="77777777" w:rsidR="001D6DFD" w:rsidRDefault="00933587">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41494748" w14:textId="77777777" w:rsidR="001D6DFD" w:rsidRDefault="00933587">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3340701F" w14:textId="77777777" w:rsidR="001D6DFD" w:rsidRDefault="00933587">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4A1A1C5E" w14:textId="77777777" w:rsidR="001D6DFD" w:rsidRDefault="00933587">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66BF2A72"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ECC519F"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0F64246B" w14:textId="77777777" w:rsidR="001D6DFD" w:rsidRDefault="00933587">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0FD5E6AE" w14:textId="77777777" w:rsidR="001D6DFD" w:rsidRDefault="00933587">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BFF5178" w14:textId="77777777" w:rsidR="001D6DFD" w:rsidRDefault="00933587">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2CE51B2C" w14:textId="4303A6E7" w:rsidR="001D6DFD" w:rsidRDefault="00933587">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konieczność zmiany asortymentu stanowiącego Przedmiot Umowy w granicach nieprzekraczających 10% wartości wynagrodzenia brutto Wykonawcy, o którym mowa w § 3 ust. 1 Umowy; </w:t>
      </w:r>
    </w:p>
    <w:p w14:paraId="6C5031C3" w14:textId="77777777" w:rsidR="001D6DFD" w:rsidRDefault="00933587">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5B91EA51" w14:textId="77777777" w:rsidR="001D6DFD" w:rsidRDefault="00933587">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07D71599" w14:textId="77777777" w:rsidR="001D6DFD" w:rsidRDefault="00933587">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61643ED6"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DCB70AE"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60AEB45A" w14:textId="77777777" w:rsidR="001D6DFD" w:rsidRDefault="00933587">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2949C52D" w14:textId="77777777" w:rsidR="001D6DFD" w:rsidRDefault="00933587">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0E1E1915" w14:textId="77777777" w:rsidR="001D6DFD" w:rsidRDefault="00933587">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33B4E3EA" w14:textId="77777777" w:rsidR="001D6DFD" w:rsidRDefault="00933587">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3D986512" w14:textId="77777777" w:rsidR="001D6DFD" w:rsidRDefault="00933587">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1A6A2DF2" w14:textId="2CF48EF1" w:rsidR="001D6DFD" w:rsidRDefault="00933587">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dostawa asortymentu stanowiącego Przedmiot Umowy lub produktu zastępczego nie zostanie zrealizowana w terminie, o którym mowa w § 2 ust. </w:t>
      </w:r>
      <w:r w:rsidR="001C067B">
        <w:rPr>
          <w:rFonts w:ascii="Arial" w:eastAsia="Times New Roman" w:hAnsi="Arial" w:cs="Arial"/>
          <w:kern w:val="0"/>
          <w:sz w:val="24"/>
          <w:szCs w:val="24"/>
          <w:lang w:eastAsia="en-GB"/>
        </w:rPr>
        <w:t>6</w:t>
      </w:r>
      <w:r>
        <w:rPr>
          <w:rFonts w:ascii="Arial" w:eastAsia="Times New Roman" w:hAnsi="Arial" w:cs="Arial"/>
          <w:kern w:val="0"/>
          <w:sz w:val="24"/>
          <w:szCs w:val="24"/>
          <w:lang w:eastAsia="en-GB"/>
        </w:rPr>
        <w:t xml:space="preserve"> Umowy – w terminie 30 dni od dnia stwierdzenia przez Zamawiającego tej okoliczności;</w:t>
      </w:r>
    </w:p>
    <w:p w14:paraId="76715E8C" w14:textId="77777777" w:rsidR="001D6DFD" w:rsidRDefault="00933587">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7645258E" w14:textId="77777777" w:rsidR="001D6DFD" w:rsidRDefault="00933587">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55BEACCC" w14:textId="77777777" w:rsidR="001D6DFD" w:rsidRDefault="00933587">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F803D3" w14:textId="77777777" w:rsidR="001D6DFD" w:rsidRDefault="00933587">
      <w:pPr>
        <w:pStyle w:val="Akapitzlist1"/>
        <w:numPr>
          <w:ilvl w:val="0"/>
          <w:numId w:val="36"/>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5BB776D7" w14:textId="0A735296" w:rsidR="001D6DFD" w:rsidRDefault="001D6DFD">
      <w:pPr>
        <w:pStyle w:val="Akapitzlist1"/>
        <w:spacing w:line="240" w:lineRule="auto"/>
        <w:jc w:val="center"/>
        <w:rPr>
          <w:rFonts w:ascii="Arial" w:eastAsia="Times New Roman" w:hAnsi="Arial" w:cs="Arial"/>
          <w:b/>
          <w:bCs/>
          <w:kern w:val="0"/>
          <w:sz w:val="24"/>
          <w:szCs w:val="24"/>
          <w:lang w:eastAsia="en-GB"/>
        </w:rPr>
      </w:pPr>
    </w:p>
    <w:p w14:paraId="05340981" w14:textId="77777777" w:rsidR="0076656B" w:rsidRDefault="0076656B">
      <w:pPr>
        <w:pStyle w:val="Akapitzlist1"/>
        <w:spacing w:line="240" w:lineRule="auto"/>
        <w:jc w:val="center"/>
        <w:rPr>
          <w:rFonts w:ascii="Arial" w:eastAsia="Times New Roman" w:hAnsi="Arial" w:cs="Arial"/>
          <w:b/>
          <w:bCs/>
          <w:kern w:val="0"/>
          <w:sz w:val="24"/>
          <w:szCs w:val="24"/>
          <w:lang w:eastAsia="en-GB"/>
        </w:rPr>
      </w:pPr>
    </w:p>
    <w:p w14:paraId="2856F0FF"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8.</w:t>
      </w:r>
    </w:p>
    <w:p w14:paraId="2A6826C7"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Rękojmia za wady oraz gwarancja</w:t>
      </w:r>
    </w:p>
    <w:p w14:paraId="78A46659" w14:textId="77777777" w:rsidR="001D6DFD" w:rsidRDefault="00933587">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Termin gwarancji ustala się na …….… (słownie …………..) miesięcy, gwarancja rozpoczyna swój bieg w dniu odbioru danej partii asortymentu stanowiącego Przedmiot Umowy.</w:t>
      </w:r>
    </w:p>
    <w:p w14:paraId="55F75E2A" w14:textId="77777777" w:rsidR="001D6DFD" w:rsidRDefault="00933587">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względem Zamawiającego, jeżeli asortyment stanowiący Przedmiot Umowy ma wady lub usterki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0DE45896" w14:textId="77777777" w:rsidR="001D6DFD" w:rsidRDefault="00933587">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z tytułu rękojmi za wady i usterki asortymentu stanowiącego Przedmiot Umowy istniejące w czasie dokonywania czynności odbioru oraz za wady i usterki powstałe po odbiorze, lecz z przyczyn tkwiących w dostarczonym asortymencie stanowiącym Przedmiot Umowy w chwili odbioru.</w:t>
      </w:r>
    </w:p>
    <w:p w14:paraId="0C27387B" w14:textId="77777777" w:rsidR="001D6DFD" w:rsidRDefault="00933587">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razie odebrania asortymentu stanowiącego Przedmiot Umowy i stwierdzenia w odebranym asortymencie wady nadającej się do usunięcia wady albo stwierdzenia takiej wady w okresie rękojmi, Zamawiający może:</w:t>
      </w:r>
    </w:p>
    <w:p w14:paraId="57AE6CD2" w14:textId="77777777" w:rsidR="001D6DFD" w:rsidRDefault="00933587">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usunięcia wady lub usterki, wyznaczając Wykonawcy odpowiedni termin, nie krótszy niż 7 dni roboczych lub;</w:t>
      </w:r>
    </w:p>
    <w:p w14:paraId="59919F96" w14:textId="77777777" w:rsidR="001D6DFD" w:rsidRDefault="00933587">
      <w:pPr>
        <w:pStyle w:val="Akapitzlist1"/>
        <w:numPr>
          <w:ilvl w:val="0"/>
          <w:numId w:val="3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zapłaty odszkodowania odpowiednio do poniesionych szkód i do utraconej wartości użytkowej i technicznej.</w:t>
      </w:r>
    </w:p>
    <w:p w14:paraId="42A41B87" w14:textId="77777777" w:rsidR="001D6DFD" w:rsidRDefault="00933587">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bezskutecznym upływie terminu wyznaczonego na usunięcie usterek lub wad, Zamawiający może powierzyć ich usunięcie na koszt Wykonawcy osobie trzeciej.</w:t>
      </w:r>
    </w:p>
    <w:p w14:paraId="2CC0E24F" w14:textId="77777777" w:rsidR="001D6DFD" w:rsidRDefault="00933587">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ustalają, że wszelkie koszty poniesione przez Zamawiającego w związku z wykonaniem zastępczym Zamawiający może potrącić z wynagrodzenia Wykonawcy bez uprzedniego wezwania do zapłaty, na co Wykonawca wyraża zgodę.</w:t>
      </w:r>
    </w:p>
    <w:p w14:paraId="7EB6C97C"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455CA39D"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578C9D75" w14:textId="7AA67021" w:rsidR="001D6DFD" w:rsidRPr="003E5ED2" w:rsidRDefault="00933587" w:rsidP="003E5ED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nie jest uprawniony do przeniesienia praw i zobowiązań z tytułu Umowy bez uzyskania pisemnej (pod rygorem nieważności) zgody drugiej Strony, ani</w:t>
      </w:r>
      <w:r w:rsidR="0076656B">
        <w:rPr>
          <w:rFonts w:ascii="Arial" w:eastAsia="Times New Roman" w:hAnsi="Arial" w:cs="Arial"/>
          <w:kern w:val="0"/>
          <w:sz w:val="24"/>
          <w:szCs w:val="24"/>
          <w:lang w:eastAsia="en-GB"/>
        </w:rPr>
        <w:t> </w:t>
      </w:r>
      <w:r>
        <w:rPr>
          <w:rFonts w:ascii="Arial" w:eastAsia="Times New Roman" w:hAnsi="Arial" w:cs="Arial"/>
          <w:kern w:val="0"/>
          <w:sz w:val="24"/>
          <w:szCs w:val="24"/>
          <w:lang w:eastAsia="en-GB"/>
        </w:rPr>
        <w:t xml:space="preserve">regulowania zobowiązań w drodze kompensaty. </w:t>
      </w:r>
    </w:p>
    <w:p w14:paraId="48816832"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7872613" w14:textId="77777777" w:rsidR="001D6DFD" w:rsidRDefault="00933587">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06CC6D90" w14:textId="77777777" w:rsidR="001D6DFD" w:rsidRDefault="00933587">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6B93EBCD" w14:textId="2F00CF0E" w:rsidR="001D6DFD" w:rsidRDefault="00933587">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w:t>
      </w:r>
      <w:r w:rsidR="002C0924">
        <w:rPr>
          <w:rFonts w:ascii="Arial" w:eastAsia="Times New Roman" w:hAnsi="Arial" w:cs="Arial"/>
          <w:kern w:val="0"/>
          <w:sz w:val="24"/>
          <w:szCs w:val="24"/>
          <w:lang w:eastAsia="en-GB"/>
        </w:rPr>
        <w:t> </w:t>
      </w:r>
      <w:r>
        <w:rPr>
          <w:rFonts w:ascii="Arial" w:eastAsia="Times New Roman" w:hAnsi="Arial" w:cs="Arial"/>
          <w:kern w:val="0"/>
          <w:sz w:val="24"/>
          <w:szCs w:val="24"/>
          <w:lang w:eastAsia="en-GB"/>
        </w:rPr>
        <w:t>jednym egzemplarzu dla każdej ze Stron.</w:t>
      </w:r>
    </w:p>
    <w:p w14:paraId="24CA040C" w14:textId="77777777" w:rsidR="001D6DFD" w:rsidRDefault="00933587">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zakresie nieuregulowanym postanowieniami Umowy zastosowanie znajdą powszechnie obowiązujące przepisy, w szczególności przepisy ustawy z dnia 23 kwietnia 1964 r. – Kodeks cywilny.</w:t>
      </w:r>
    </w:p>
    <w:p w14:paraId="19D1FE45" w14:textId="77777777" w:rsidR="002C0924" w:rsidRDefault="002C0924">
      <w:pPr>
        <w:pStyle w:val="Akapitzlist1"/>
        <w:spacing w:line="240" w:lineRule="auto"/>
        <w:jc w:val="both"/>
        <w:rPr>
          <w:rFonts w:ascii="Arial" w:eastAsia="Times New Roman" w:hAnsi="Arial" w:cs="Arial"/>
          <w:kern w:val="0"/>
          <w:sz w:val="24"/>
          <w:szCs w:val="24"/>
          <w:lang w:eastAsia="en-GB"/>
        </w:rPr>
      </w:pPr>
    </w:p>
    <w:p w14:paraId="48654A0C" w14:textId="64C94E69" w:rsidR="001D6DFD" w:rsidRDefault="00933587">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70D68293"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705C47E5"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1F3F1E32"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53761D55"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7550366B"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2144A055"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60C7A149"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65836780"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7D268E9C"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4B39F334"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0933E78A"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27463DD9"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4CBF87D2"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6ACA62E5"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7140E2B3"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6145E270"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510CD4CD"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744CAECF"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3CDB4272"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4290E402"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4B87FD56" w14:textId="636B56AF" w:rsidR="001D6DFD" w:rsidRDefault="001D6DFD">
      <w:pPr>
        <w:pStyle w:val="Akapitzlist1"/>
        <w:spacing w:line="240" w:lineRule="auto"/>
        <w:jc w:val="both"/>
        <w:rPr>
          <w:rFonts w:ascii="Arial" w:eastAsia="Times New Roman" w:hAnsi="Arial" w:cs="Arial"/>
          <w:kern w:val="0"/>
          <w:sz w:val="24"/>
          <w:szCs w:val="24"/>
          <w:lang w:eastAsia="en-GB"/>
        </w:rPr>
      </w:pPr>
    </w:p>
    <w:p w14:paraId="27E96D10" w14:textId="4109D175" w:rsidR="0044264A" w:rsidRDefault="0044264A">
      <w:pPr>
        <w:pStyle w:val="Akapitzlist1"/>
        <w:spacing w:line="240" w:lineRule="auto"/>
        <w:jc w:val="both"/>
        <w:rPr>
          <w:rFonts w:ascii="Arial" w:eastAsia="Times New Roman" w:hAnsi="Arial" w:cs="Arial"/>
          <w:kern w:val="0"/>
          <w:sz w:val="24"/>
          <w:szCs w:val="24"/>
          <w:lang w:eastAsia="en-GB"/>
        </w:rPr>
      </w:pPr>
    </w:p>
    <w:p w14:paraId="30B55CC2" w14:textId="38B43D7E" w:rsidR="0044264A" w:rsidRDefault="0044264A">
      <w:pPr>
        <w:pStyle w:val="Akapitzlist1"/>
        <w:spacing w:line="240" w:lineRule="auto"/>
        <w:jc w:val="both"/>
        <w:rPr>
          <w:rFonts w:ascii="Arial" w:eastAsia="Times New Roman" w:hAnsi="Arial" w:cs="Arial"/>
          <w:kern w:val="0"/>
          <w:sz w:val="24"/>
          <w:szCs w:val="24"/>
          <w:lang w:eastAsia="en-GB"/>
        </w:rPr>
      </w:pPr>
    </w:p>
    <w:p w14:paraId="75A7DB65" w14:textId="77777777" w:rsidR="0044264A" w:rsidRDefault="0044264A">
      <w:pPr>
        <w:pStyle w:val="Akapitzlist1"/>
        <w:spacing w:line="240" w:lineRule="auto"/>
        <w:jc w:val="both"/>
        <w:rPr>
          <w:rFonts w:ascii="Arial" w:eastAsia="Times New Roman" w:hAnsi="Arial" w:cs="Arial"/>
          <w:kern w:val="0"/>
          <w:sz w:val="24"/>
          <w:szCs w:val="24"/>
          <w:lang w:eastAsia="en-GB"/>
        </w:rPr>
      </w:pPr>
    </w:p>
    <w:p w14:paraId="3B0EB990" w14:textId="77777777" w:rsidR="001D6DFD" w:rsidRDefault="001D6DFD">
      <w:pPr>
        <w:pStyle w:val="Akapitzlist1"/>
        <w:spacing w:line="240" w:lineRule="auto"/>
        <w:jc w:val="both"/>
        <w:rPr>
          <w:rFonts w:ascii="Arial" w:eastAsia="Times New Roman" w:hAnsi="Arial" w:cs="Arial"/>
          <w:kern w:val="0"/>
          <w:sz w:val="24"/>
          <w:szCs w:val="24"/>
          <w:lang w:eastAsia="en-GB"/>
        </w:rPr>
      </w:pPr>
    </w:p>
    <w:p w14:paraId="3EF1A3AD" w14:textId="77777777" w:rsidR="001D6DFD" w:rsidRDefault="00933587">
      <w:pPr>
        <w:jc w:val="right"/>
        <w:rPr>
          <w:rFonts w:ascii="Arial Narrow" w:hAnsi="Arial Narrow"/>
        </w:rPr>
      </w:pPr>
      <w:r>
        <w:rPr>
          <w:rFonts w:ascii="Arial Narrow" w:hAnsi="Arial Narrow"/>
        </w:rPr>
        <w:lastRenderedPageBreak/>
        <w:t>Załącznik nr  4.1</w:t>
      </w:r>
    </w:p>
    <w:p w14:paraId="5720FFEF" w14:textId="77777777" w:rsidR="001D6DFD" w:rsidRDefault="00933587">
      <w:pPr>
        <w:rPr>
          <w:rFonts w:ascii="Arial Narrow" w:hAnsi="Arial Narrow"/>
        </w:rPr>
      </w:pPr>
      <w:r>
        <w:rPr>
          <w:rFonts w:ascii="Arial Narrow" w:hAnsi="Arial Narrow"/>
        </w:rPr>
        <w:t xml:space="preserve">Zadanie 1 Odczynniki stosowane do </w:t>
      </w:r>
      <w:proofErr w:type="spellStart"/>
      <w:r>
        <w:rPr>
          <w:rFonts w:ascii="Arial Narrow" w:hAnsi="Arial Narrow"/>
        </w:rPr>
        <w:t>formulacji</w:t>
      </w:r>
      <w:proofErr w:type="spellEnd"/>
      <w:r>
        <w:rPr>
          <w:rFonts w:ascii="Arial Narrow" w:hAnsi="Arial Narrow"/>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1D6DFD" w14:paraId="3958CF6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756BB" w14:textId="77777777" w:rsidR="001D6DFD" w:rsidRDefault="00933587">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9714C8" w14:textId="77777777" w:rsidR="001D6DFD" w:rsidRDefault="00933587">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51620"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D2E7874"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CFE822"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5095310"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4908A"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9BE32"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E32699E"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AC111"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D8DE1"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D6DFD" w14:paraId="75103D5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F18592A" w14:textId="77777777" w:rsidR="001D6DFD" w:rsidRDefault="00933587">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bottom"/>
          </w:tcPr>
          <w:p w14:paraId="04215815" w14:textId="77777777" w:rsidR="001D6DFD" w:rsidRDefault="00933587">
            <w:pPr>
              <w:rPr>
                <w:rFonts w:ascii="Calibri" w:hAnsi="Calibri" w:cs="Calibri"/>
                <w:b/>
                <w:bCs/>
                <w:color w:val="000000"/>
              </w:rPr>
            </w:pPr>
            <w:r>
              <w:rPr>
                <w:rFonts w:ascii="Calibri" w:hAnsi="Calibri" w:cs="Calibri"/>
                <w:b/>
                <w:bCs/>
                <w:color w:val="000000"/>
                <w:sz w:val="22"/>
                <w:szCs w:val="22"/>
              </w:rPr>
              <w:t xml:space="preserve">DSPE-PEG-MAL,2K, </w:t>
            </w:r>
            <w:r>
              <w:rPr>
                <w:rFonts w:ascii="Calibri" w:hAnsi="Calibri" w:cs="Calibri"/>
                <w:color w:val="000000"/>
                <w:sz w:val="22"/>
                <w:szCs w:val="22"/>
              </w:rPr>
              <w:t>czystość ≥95%, 1 porcja = 5g, równoważny z LP096022-2K</w:t>
            </w:r>
          </w:p>
        </w:tc>
        <w:tc>
          <w:tcPr>
            <w:tcW w:w="621" w:type="dxa"/>
            <w:tcBorders>
              <w:top w:val="single" w:sz="4" w:space="0" w:color="auto"/>
              <w:left w:val="single" w:sz="4" w:space="0" w:color="auto"/>
              <w:bottom w:val="single" w:sz="4" w:space="0" w:color="auto"/>
              <w:right w:val="single" w:sz="4" w:space="0" w:color="auto"/>
            </w:tcBorders>
            <w:vAlign w:val="center"/>
          </w:tcPr>
          <w:p w14:paraId="0E3CDD79" w14:textId="77777777" w:rsidR="001D6DFD" w:rsidRDefault="00933587">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50091524" w14:textId="77777777" w:rsidR="001D6DFD" w:rsidRDefault="001D6DF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77CEA09" w14:textId="77777777" w:rsidR="001D6DFD" w:rsidRDefault="001D6DF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E2B1A95" w14:textId="77777777" w:rsidR="001D6DFD" w:rsidRDefault="001D6DF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A7B2A0" w14:textId="77777777" w:rsidR="001D6DFD" w:rsidRDefault="001D6DF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A7C7E90" w14:textId="77777777" w:rsidR="001D6DFD" w:rsidRDefault="001D6DFD">
            <w:pPr>
              <w:jc w:val="center"/>
              <w:rPr>
                <w:rFonts w:ascii="Arial" w:hAnsi="Arial" w:cs="Arial"/>
                <w:color w:val="000000"/>
                <w:sz w:val="18"/>
                <w:szCs w:val="18"/>
              </w:rPr>
            </w:pPr>
          </w:p>
        </w:tc>
      </w:tr>
    </w:tbl>
    <w:p w14:paraId="0B0F1DF0" w14:textId="77777777" w:rsidR="001D6DFD" w:rsidRDefault="001D6DFD">
      <w:pPr>
        <w:ind w:left="4248" w:firstLine="708"/>
        <w:rPr>
          <w:rFonts w:ascii="Arial Narrow" w:hAnsi="Arial Narrow"/>
        </w:rPr>
      </w:pPr>
    </w:p>
    <w:p w14:paraId="5DFC2B1F" w14:textId="77777777" w:rsidR="001D6DFD" w:rsidRDefault="001D6DFD">
      <w:pPr>
        <w:ind w:left="4248" w:firstLine="708"/>
        <w:rPr>
          <w:rFonts w:ascii="Arial Narrow" w:hAnsi="Arial Narrow"/>
        </w:rPr>
      </w:pPr>
    </w:p>
    <w:p w14:paraId="2E0F212D" w14:textId="77777777" w:rsidR="001D6DFD" w:rsidRDefault="001D6DFD">
      <w:pPr>
        <w:ind w:left="4248" w:firstLine="708"/>
        <w:rPr>
          <w:rFonts w:ascii="Arial Narrow" w:hAnsi="Arial Narrow"/>
        </w:rPr>
      </w:pPr>
    </w:p>
    <w:p w14:paraId="157877D1" w14:textId="77777777" w:rsidR="001D6DFD" w:rsidRDefault="001D6DFD">
      <w:pPr>
        <w:ind w:left="4248" w:firstLine="708"/>
        <w:rPr>
          <w:rFonts w:ascii="Arial Narrow" w:hAnsi="Arial Narrow"/>
        </w:rPr>
      </w:pPr>
    </w:p>
    <w:p w14:paraId="499956CE" w14:textId="77777777" w:rsidR="001D6DFD" w:rsidRDefault="00933587">
      <w:pPr>
        <w:ind w:left="4248" w:firstLine="708"/>
        <w:rPr>
          <w:rFonts w:ascii="Arial Narrow" w:hAnsi="Arial Narrow"/>
        </w:rPr>
      </w:pPr>
      <w:r>
        <w:rPr>
          <w:rFonts w:ascii="Arial Narrow" w:hAnsi="Arial Narrow"/>
        </w:rPr>
        <w:t>……………………………………………………</w:t>
      </w:r>
    </w:p>
    <w:p w14:paraId="1AA3FA6D" w14:textId="77777777" w:rsidR="001D6DFD" w:rsidRDefault="00933587">
      <w:pPr>
        <w:ind w:left="5664" w:firstLine="708"/>
        <w:rPr>
          <w:rFonts w:ascii="Arial" w:hAnsi="Arial" w:cs="Arial"/>
        </w:rPr>
      </w:pPr>
      <w:r>
        <w:rPr>
          <w:rFonts w:ascii="Arial Narrow" w:hAnsi="Arial Narrow"/>
        </w:rPr>
        <w:t xml:space="preserve">Podpis Wykonawcy </w:t>
      </w:r>
    </w:p>
    <w:p w14:paraId="1FCAD60E" w14:textId="77777777" w:rsidR="001D6DFD" w:rsidRDefault="001D6DFD"/>
    <w:p w14:paraId="4382A23D" w14:textId="77777777" w:rsidR="001D6DFD" w:rsidRDefault="001D6DFD"/>
    <w:p w14:paraId="0596DF1F" w14:textId="77777777" w:rsidR="001D6DFD" w:rsidRDefault="001D6DFD"/>
    <w:p w14:paraId="07FA5D64" w14:textId="77777777" w:rsidR="001D6DFD" w:rsidRDefault="001D6DFD"/>
    <w:p w14:paraId="2ADD707D" w14:textId="77777777" w:rsidR="001D6DFD" w:rsidRDefault="001D6DFD"/>
    <w:p w14:paraId="0C3136DE" w14:textId="77777777" w:rsidR="001D6DFD" w:rsidRDefault="001D6DFD"/>
    <w:p w14:paraId="571292C0" w14:textId="77777777" w:rsidR="001D6DFD" w:rsidRDefault="001D6DFD"/>
    <w:p w14:paraId="7E94C11D" w14:textId="77777777" w:rsidR="001D6DFD" w:rsidRDefault="001D6DFD"/>
    <w:p w14:paraId="2BC16EEC" w14:textId="77777777" w:rsidR="001D6DFD" w:rsidRDefault="001D6DFD"/>
    <w:p w14:paraId="36C9111A" w14:textId="77777777" w:rsidR="001D6DFD" w:rsidRDefault="001D6DFD"/>
    <w:p w14:paraId="5AA1E337" w14:textId="77777777" w:rsidR="001D6DFD" w:rsidRDefault="001D6DFD"/>
    <w:p w14:paraId="0F96ADD8" w14:textId="77777777" w:rsidR="001D6DFD" w:rsidRDefault="001D6DFD"/>
    <w:p w14:paraId="2297EA6C" w14:textId="77777777" w:rsidR="001D6DFD" w:rsidRDefault="001D6DFD"/>
    <w:p w14:paraId="3908F87E" w14:textId="77777777" w:rsidR="001D6DFD" w:rsidRDefault="001D6DFD"/>
    <w:p w14:paraId="2831C9A6" w14:textId="77777777" w:rsidR="001D6DFD" w:rsidRDefault="001D6DFD"/>
    <w:p w14:paraId="1911B0E9" w14:textId="77777777" w:rsidR="001D6DFD" w:rsidRDefault="001D6DFD"/>
    <w:p w14:paraId="56BC98AF" w14:textId="77777777" w:rsidR="001D6DFD" w:rsidRDefault="001D6DFD"/>
    <w:p w14:paraId="1C3A5AB3" w14:textId="77777777" w:rsidR="001D6DFD" w:rsidRDefault="001D6DFD"/>
    <w:p w14:paraId="05B658CD" w14:textId="77777777" w:rsidR="001D6DFD" w:rsidRDefault="001D6DFD"/>
    <w:p w14:paraId="3F7966CC" w14:textId="77777777" w:rsidR="001D6DFD" w:rsidRDefault="001D6DFD"/>
    <w:p w14:paraId="2F696E09" w14:textId="77777777" w:rsidR="001D6DFD" w:rsidRDefault="001D6DFD"/>
    <w:p w14:paraId="7AAF2582" w14:textId="77777777" w:rsidR="001D6DFD" w:rsidRDefault="001D6DFD"/>
    <w:p w14:paraId="2C3EEF0E" w14:textId="77777777" w:rsidR="001D6DFD" w:rsidRDefault="001D6DFD"/>
    <w:p w14:paraId="0565A543" w14:textId="77777777" w:rsidR="001D6DFD" w:rsidRDefault="001D6DFD"/>
    <w:p w14:paraId="27819F28" w14:textId="77777777" w:rsidR="001D6DFD" w:rsidRDefault="001D6DFD"/>
    <w:p w14:paraId="32C394A1" w14:textId="77777777" w:rsidR="001D6DFD" w:rsidRDefault="001D6DFD"/>
    <w:p w14:paraId="1429A8D3" w14:textId="77777777" w:rsidR="001D6DFD" w:rsidRDefault="001D6DFD"/>
    <w:p w14:paraId="1D3E734E" w14:textId="77777777" w:rsidR="001D6DFD" w:rsidRDefault="001D6DFD"/>
    <w:p w14:paraId="7FDA4A34" w14:textId="77777777" w:rsidR="001D6DFD" w:rsidRDefault="001D6DFD"/>
    <w:p w14:paraId="745DA90B" w14:textId="77777777" w:rsidR="001D6DFD" w:rsidRDefault="001D6DFD"/>
    <w:p w14:paraId="482B0A73" w14:textId="77777777" w:rsidR="001D6DFD" w:rsidRDefault="001D6DFD"/>
    <w:p w14:paraId="363CB691" w14:textId="77777777" w:rsidR="001D6DFD" w:rsidRDefault="001D6DFD"/>
    <w:p w14:paraId="5234BBE1" w14:textId="77777777" w:rsidR="001D6DFD" w:rsidRDefault="001D6DFD"/>
    <w:p w14:paraId="4C189375" w14:textId="77777777" w:rsidR="001D6DFD" w:rsidRDefault="001D6DFD"/>
    <w:p w14:paraId="65DDDED8" w14:textId="77777777" w:rsidR="001D6DFD" w:rsidRDefault="001D6DFD"/>
    <w:p w14:paraId="0BBB0187" w14:textId="77777777" w:rsidR="001D6DFD" w:rsidRDefault="001D6DFD"/>
    <w:p w14:paraId="20365197" w14:textId="77777777" w:rsidR="001D6DFD" w:rsidRDefault="001D6DFD"/>
    <w:p w14:paraId="5EE4D483" w14:textId="77777777" w:rsidR="001D6DFD" w:rsidRDefault="001D6DFD"/>
    <w:p w14:paraId="0BB98A72" w14:textId="77777777" w:rsidR="001D6DFD" w:rsidRDefault="001D6DFD"/>
    <w:p w14:paraId="6800FD9F" w14:textId="77777777" w:rsidR="001D6DFD" w:rsidRDefault="001D6DFD"/>
    <w:p w14:paraId="090E9E2C" w14:textId="77777777" w:rsidR="001D6DFD" w:rsidRDefault="001D6DFD"/>
    <w:p w14:paraId="10D6B68F" w14:textId="77777777" w:rsidR="001D6DFD" w:rsidRDefault="001D6DFD"/>
    <w:p w14:paraId="182644BF" w14:textId="77777777" w:rsidR="001D6DFD" w:rsidRDefault="001D6DFD"/>
    <w:p w14:paraId="0F282117" w14:textId="77777777" w:rsidR="001D6DFD" w:rsidRDefault="00933587">
      <w:pPr>
        <w:jc w:val="right"/>
        <w:rPr>
          <w:rFonts w:ascii="Arial Narrow" w:hAnsi="Arial Narrow"/>
        </w:rPr>
      </w:pPr>
      <w:r>
        <w:rPr>
          <w:rFonts w:ascii="Arial Narrow" w:hAnsi="Arial Narrow"/>
        </w:rPr>
        <w:lastRenderedPageBreak/>
        <w:t>Załącznik nr  4.2</w:t>
      </w:r>
    </w:p>
    <w:p w14:paraId="118A30B2" w14:textId="77777777" w:rsidR="001D6DFD" w:rsidRDefault="00933587">
      <w:pPr>
        <w:rPr>
          <w:rFonts w:ascii="Arial Narrow" w:hAnsi="Arial Narrow"/>
        </w:rPr>
      </w:pPr>
      <w:r>
        <w:rPr>
          <w:rFonts w:ascii="Arial Narrow" w:hAnsi="Arial Narrow"/>
        </w:rPr>
        <w:t>Zadanie 2 Odczynniki chemiczne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1D6DFD" w14:paraId="59479DA9"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ADF1F" w14:textId="77777777" w:rsidR="001D6DFD" w:rsidRDefault="00933587">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EACE2" w14:textId="77777777" w:rsidR="001D6DFD" w:rsidRDefault="00933587">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B476C"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D7FD4AD"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EAD89"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A2465EA"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6B9AB"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DB209"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5D3BFBC"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F7F8B"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CAEB8"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D6DFD" w14:paraId="63EF2846"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B784DEA" w14:textId="77777777" w:rsidR="001D6DFD" w:rsidRDefault="00933587">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4151C49A" w14:textId="77777777" w:rsidR="001D6DFD" w:rsidRDefault="00933587">
            <w:pPr>
              <w:rPr>
                <w:rFonts w:ascii="Calibri" w:hAnsi="Calibri" w:cs="Calibri"/>
                <w:b/>
                <w:bCs/>
                <w:color w:val="000000"/>
              </w:rPr>
            </w:pPr>
            <w:proofErr w:type="spellStart"/>
            <w:r>
              <w:rPr>
                <w:rFonts w:ascii="Calibri" w:hAnsi="Calibri" w:cs="Calibri"/>
                <w:b/>
                <w:bCs/>
                <w:color w:val="000000"/>
                <w:sz w:val="22"/>
                <w:szCs w:val="22"/>
              </w:rPr>
              <w:t>Ponceau</w:t>
            </w:r>
            <w:proofErr w:type="spellEnd"/>
            <w:r>
              <w:rPr>
                <w:rFonts w:ascii="Calibri" w:hAnsi="Calibri" w:cs="Calibri"/>
                <w:b/>
                <w:bCs/>
                <w:color w:val="000000"/>
                <w:sz w:val="22"/>
                <w:szCs w:val="22"/>
              </w:rPr>
              <w:t xml:space="preserve"> S  - </w:t>
            </w:r>
            <w:r>
              <w:rPr>
                <w:rFonts w:ascii="Calibri" w:hAnsi="Calibri" w:cs="Calibri"/>
                <w:color w:val="000000"/>
                <w:sz w:val="22"/>
                <w:szCs w:val="22"/>
              </w:rPr>
              <w:t>barwnik do oceny efektywności elektroforezy, roztwór o stężeniu 0.1%, pojemność = 1L (1000ml)</w:t>
            </w:r>
          </w:p>
        </w:tc>
        <w:tc>
          <w:tcPr>
            <w:tcW w:w="621" w:type="dxa"/>
            <w:tcBorders>
              <w:top w:val="single" w:sz="4" w:space="0" w:color="auto"/>
              <w:left w:val="single" w:sz="4" w:space="0" w:color="auto"/>
              <w:bottom w:val="single" w:sz="4" w:space="0" w:color="auto"/>
              <w:right w:val="single" w:sz="4" w:space="0" w:color="auto"/>
            </w:tcBorders>
            <w:vAlign w:val="center"/>
          </w:tcPr>
          <w:p w14:paraId="78F0236E" w14:textId="77777777" w:rsidR="001D6DFD" w:rsidRDefault="00933587">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2F8C2AD9" w14:textId="77777777" w:rsidR="001D6DFD" w:rsidRDefault="001D6DF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F549249" w14:textId="77777777" w:rsidR="001D6DFD" w:rsidRDefault="001D6DF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A7CD0FC" w14:textId="77777777" w:rsidR="001D6DFD" w:rsidRDefault="001D6DF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16A44EB" w14:textId="77777777" w:rsidR="001D6DFD" w:rsidRDefault="001D6DF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4E29807" w14:textId="77777777" w:rsidR="001D6DFD" w:rsidRDefault="001D6DFD">
            <w:pPr>
              <w:jc w:val="center"/>
              <w:rPr>
                <w:rFonts w:ascii="Arial" w:hAnsi="Arial" w:cs="Arial"/>
                <w:color w:val="000000"/>
                <w:sz w:val="18"/>
                <w:szCs w:val="18"/>
              </w:rPr>
            </w:pPr>
          </w:p>
        </w:tc>
      </w:tr>
    </w:tbl>
    <w:p w14:paraId="68E8E1AA" w14:textId="77777777" w:rsidR="001D6DFD" w:rsidRDefault="001D6DFD">
      <w:pPr>
        <w:ind w:left="4248" w:firstLine="708"/>
        <w:rPr>
          <w:rFonts w:ascii="Arial Narrow" w:hAnsi="Arial Narrow"/>
        </w:rPr>
      </w:pPr>
    </w:p>
    <w:p w14:paraId="49262799" w14:textId="77777777" w:rsidR="001D6DFD" w:rsidRDefault="001D6DFD">
      <w:pPr>
        <w:ind w:left="4248" w:firstLine="708"/>
        <w:rPr>
          <w:rFonts w:ascii="Arial Narrow" w:hAnsi="Arial Narrow"/>
        </w:rPr>
      </w:pPr>
    </w:p>
    <w:p w14:paraId="57CA078D" w14:textId="77777777" w:rsidR="001D6DFD" w:rsidRDefault="001D6DFD">
      <w:pPr>
        <w:ind w:left="4248" w:firstLine="708"/>
        <w:rPr>
          <w:rFonts w:ascii="Arial Narrow" w:hAnsi="Arial Narrow"/>
        </w:rPr>
      </w:pPr>
    </w:p>
    <w:p w14:paraId="7C90866F" w14:textId="77777777" w:rsidR="001D6DFD" w:rsidRDefault="00933587">
      <w:pPr>
        <w:ind w:left="4248" w:firstLine="708"/>
        <w:rPr>
          <w:rFonts w:ascii="Arial Narrow" w:hAnsi="Arial Narrow"/>
        </w:rPr>
      </w:pPr>
      <w:r>
        <w:rPr>
          <w:rFonts w:ascii="Arial Narrow" w:hAnsi="Arial Narrow"/>
        </w:rPr>
        <w:t>……………………………………………………</w:t>
      </w:r>
    </w:p>
    <w:p w14:paraId="4F8244D6" w14:textId="77777777" w:rsidR="001D6DFD" w:rsidRDefault="00933587">
      <w:pPr>
        <w:ind w:left="5664" w:firstLine="708"/>
      </w:pPr>
      <w:r>
        <w:rPr>
          <w:rFonts w:ascii="Arial Narrow" w:hAnsi="Arial Narrow"/>
        </w:rPr>
        <w:t xml:space="preserve">Podpis Wykonawcy </w:t>
      </w:r>
    </w:p>
    <w:p w14:paraId="5397B0F7" w14:textId="77777777" w:rsidR="001D6DFD" w:rsidRDefault="001D6DFD"/>
    <w:p w14:paraId="7D6CCACB" w14:textId="77777777" w:rsidR="001D6DFD" w:rsidRDefault="001D6DFD"/>
    <w:p w14:paraId="51ACD07F" w14:textId="77777777" w:rsidR="001D6DFD" w:rsidRDefault="001D6DFD"/>
    <w:p w14:paraId="6DC770A0" w14:textId="77777777" w:rsidR="001D6DFD" w:rsidRDefault="001D6DFD"/>
    <w:p w14:paraId="173897D3" w14:textId="77777777" w:rsidR="001D6DFD" w:rsidRDefault="001D6DFD"/>
    <w:p w14:paraId="71252A21" w14:textId="77777777" w:rsidR="001D6DFD" w:rsidRDefault="001D6DFD"/>
    <w:p w14:paraId="39CE21D5" w14:textId="77777777" w:rsidR="001D6DFD" w:rsidRDefault="001D6DFD"/>
    <w:p w14:paraId="33F4CD4F" w14:textId="77777777" w:rsidR="001D6DFD" w:rsidRDefault="001D6DFD"/>
    <w:p w14:paraId="51751CE0" w14:textId="77777777" w:rsidR="001D6DFD" w:rsidRDefault="001D6DFD"/>
    <w:p w14:paraId="14E19AAA" w14:textId="77777777" w:rsidR="001D6DFD" w:rsidRDefault="001D6DFD"/>
    <w:p w14:paraId="2DF724B4" w14:textId="77777777" w:rsidR="001D6DFD" w:rsidRDefault="001D6DFD"/>
    <w:p w14:paraId="7D47E906" w14:textId="77777777" w:rsidR="001D6DFD" w:rsidRDefault="001D6DFD"/>
    <w:p w14:paraId="4AC39100" w14:textId="77777777" w:rsidR="001D6DFD" w:rsidRDefault="001D6DFD"/>
    <w:p w14:paraId="4B9E96B9" w14:textId="77777777" w:rsidR="001D6DFD" w:rsidRDefault="001D6DFD"/>
    <w:p w14:paraId="1E091C5D" w14:textId="77777777" w:rsidR="001D6DFD" w:rsidRDefault="001D6DFD"/>
    <w:p w14:paraId="5E91D780" w14:textId="77777777" w:rsidR="001D6DFD" w:rsidRDefault="001D6DFD"/>
    <w:p w14:paraId="1C0540CA" w14:textId="77777777" w:rsidR="001D6DFD" w:rsidRDefault="001D6DFD"/>
    <w:p w14:paraId="10933F75" w14:textId="77777777" w:rsidR="001D6DFD" w:rsidRDefault="001D6DFD"/>
    <w:p w14:paraId="7BF61636" w14:textId="77777777" w:rsidR="001D6DFD" w:rsidRDefault="001D6DFD"/>
    <w:p w14:paraId="2ABF03FD" w14:textId="77777777" w:rsidR="001D6DFD" w:rsidRDefault="001D6DFD"/>
    <w:p w14:paraId="7D08C9D0" w14:textId="77777777" w:rsidR="001D6DFD" w:rsidRDefault="001D6DFD"/>
    <w:p w14:paraId="553326A6" w14:textId="77777777" w:rsidR="001D6DFD" w:rsidRDefault="001D6DFD"/>
    <w:p w14:paraId="265E9256" w14:textId="77777777" w:rsidR="001D6DFD" w:rsidRDefault="001D6DFD"/>
    <w:p w14:paraId="1520B387" w14:textId="77777777" w:rsidR="001D6DFD" w:rsidRDefault="001D6DFD"/>
    <w:p w14:paraId="2294040F" w14:textId="77777777" w:rsidR="001D6DFD" w:rsidRDefault="001D6DFD"/>
    <w:p w14:paraId="236C67E7" w14:textId="77777777" w:rsidR="001D6DFD" w:rsidRDefault="001D6DFD"/>
    <w:p w14:paraId="10DAC217" w14:textId="77777777" w:rsidR="001D6DFD" w:rsidRDefault="001D6DFD"/>
    <w:p w14:paraId="3354B689" w14:textId="77777777" w:rsidR="001D6DFD" w:rsidRDefault="001D6DFD"/>
    <w:p w14:paraId="53EB78DD" w14:textId="77777777" w:rsidR="001D6DFD" w:rsidRDefault="001D6DFD"/>
    <w:p w14:paraId="0B88A0FD" w14:textId="77777777" w:rsidR="001D6DFD" w:rsidRDefault="001D6DFD"/>
    <w:p w14:paraId="1394B034" w14:textId="77777777" w:rsidR="001D6DFD" w:rsidRDefault="001D6DFD"/>
    <w:p w14:paraId="4A386766" w14:textId="77777777" w:rsidR="001D6DFD" w:rsidRDefault="001D6DFD"/>
    <w:p w14:paraId="70E389D8" w14:textId="77777777" w:rsidR="001D6DFD" w:rsidRDefault="001D6DFD"/>
    <w:p w14:paraId="642C22D8" w14:textId="77777777" w:rsidR="001D6DFD" w:rsidRDefault="001D6DFD"/>
    <w:p w14:paraId="0C41B095" w14:textId="77777777" w:rsidR="001D6DFD" w:rsidRDefault="001D6DFD"/>
    <w:p w14:paraId="4F1FFE1F" w14:textId="77777777" w:rsidR="001D6DFD" w:rsidRDefault="001D6DFD"/>
    <w:p w14:paraId="1964DBBB" w14:textId="77777777" w:rsidR="001D6DFD" w:rsidRDefault="001D6DFD"/>
    <w:p w14:paraId="4D4E610F" w14:textId="77777777" w:rsidR="001D6DFD" w:rsidRDefault="001D6DFD"/>
    <w:p w14:paraId="52EE6B44" w14:textId="77777777" w:rsidR="001D6DFD" w:rsidRDefault="001D6DFD"/>
    <w:p w14:paraId="1F960259" w14:textId="77777777" w:rsidR="001D6DFD" w:rsidRDefault="001D6DFD"/>
    <w:p w14:paraId="58E4C05C" w14:textId="77777777" w:rsidR="001D6DFD" w:rsidRDefault="001D6DFD"/>
    <w:p w14:paraId="5AB473D2" w14:textId="77777777" w:rsidR="001D6DFD" w:rsidRDefault="001D6DFD"/>
    <w:p w14:paraId="57CC166E" w14:textId="77777777" w:rsidR="001D6DFD" w:rsidRDefault="001D6DFD"/>
    <w:p w14:paraId="4B855D51" w14:textId="77777777" w:rsidR="001D6DFD" w:rsidRDefault="00933587">
      <w:pPr>
        <w:jc w:val="right"/>
        <w:rPr>
          <w:rFonts w:ascii="Arial Narrow" w:hAnsi="Arial Narrow"/>
        </w:rPr>
      </w:pPr>
      <w:r>
        <w:rPr>
          <w:rFonts w:ascii="Arial Narrow" w:hAnsi="Arial Narrow"/>
        </w:rPr>
        <w:lastRenderedPageBreak/>
        <w:t>Załącznik nr  4.3</w:t>
      </w:r>
    </w:p>
    <w:p w14:paraId="5659C0B8" w14:textId="77777777" w:rsidR="001D6DFD" w:rsidRDefault="00933587">
      <w:pPr>
        <w:rPr>
          <w:rFonts w:ascii="Arial Narrow" w:hAnsi="Arial Narrow"/>
        </w:rPr>
      </w:pPr>
      <w:r>
        <w:rPr>
          <w:rFonts w:ascii="Arial Narrow" w:hAnsi="Arial Narrow"/>
        </w:rPr>
        <w:t xml:space="preserve">Zadanie 3 Lipidy do </w:t>
      </w:r>
      <w:proofErr w:type="spellStart"/>
      <w:r>
        <w:rPr>
          <w:rFonts w:ascii="Arial Narrow" w:hAnsi="Arial Narrow"/>
        </w:rPr>
        <w:t>formulacji</w:t>
      </w:r>
      <w:proofErr w:type="spellEnd"/>
      <w:r>
        <w:rPr>
          <w:rFonts w:ascii="Arial Narrow" w:hAnsi="Arial Narrow"/>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1D6DFD" w14:paraId="52E21F1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4339F2" w14:textId="77777777" w:rsidR="001D6DFD" w:rsidRDefault="00933587">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2D05B" w14:textId="77777777" w:rsidR="001D6DFD" w:rsidRDefault="00933587">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00BEC"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E6646E9"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B1AE1"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9031975"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F470AC"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36827"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40F68C7"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34E24"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9AF98" w14:textId="77777777" w:rsidR="001D6DFD" w:rsidRDefault="009335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D6DFD" w14:paraId="6296630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7CF1955" w14:textId="77777777" w:rsidR="001D6DFD" w:rsidRDefault="00933587">
            <w:pPr>
              <w:jc w:val="center"/>
              <w:rPr>
                <w:rFonts w:ascii="Calibri" w:hAnsi="Calibri" w:cs="Calibri"/>
                <w:color w:val="000000"/>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6F0BAE43" w14:textId="77777777" w:rsidR="001D6DFD" w:rsidRDefault="00933587">
            <w:pPr>
              <w:rPr>
                <w:rFonts w:ascii="Calibri" w:hAnsi="Calibri" w:cs="Calibri"/>
                <w:b/>
                <w:bCs/>
                <w:color w:val="000000"/>
              </w:rPr>
            </w:pPr>
            <w:r>
              <w:rPr>
                <w:rFonts w:ascii="Calibri" w:hAnsi="Calibri" w:cs="Calibri"/>
                <w:b/>
                <w:bCs/>
                <w:color w:val="000000"/>
                <w:sz w:val="22"/>
                <w:szCs w:val="22"/>
              </w:rPr>
              <w:t xml:space="preserve">PC, </w:t>
            </w:r>
            <w:proofErr w:type="spellStart"/>
            <w:r>
              <w:rPr>
                <w:rFonts w:ascii="Calibri" w:hAnsi="Calibri" w:cs="Calibri"/>
                <w:b/>
                <w:bCs/>
                <w:color w:val="000000"/>
                <w:sz w:val="22"/>
                <w:szCs w:val="22"/>
              </w:rPr>
              <w:t>Hydrogenated</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soybean</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phosphatidylcholine</w:t>
            </w:r>
            <w:proofErr w:type="spellEnd"/>
            <w:r>
              <w:rPr>
                <w:rFonts w:ascii="Calibri" w:hAnsi="Calibri" w:cs="Calibri"/>
                <w:b/>
                <w:bCs/>
                <w:color w:val="000000"/>
                <w:sz w:val="22"/>
                <w:szCs w:val="22"/>
              </w:rPr>
              <w:t xml:space="preserve">, </w:t>
            </w:r>
            <w:r>
              <w:rPr>
                <w:rFonts w:ascii="Calibri" w:hAnsi="Calibri" w:cs="Calibri"/>
                <w:color w:val="000000"/>
                <w:sz w:val="22"/>
                <w:szCs w:val="22"/>
              </w:rPr>
              <w:t>czystość farmaceutyczna, &gt;98%, 1 porcja = 100g</w:t>
            </w:r>
          </w:p>
        </w:tc>
        <w:tc>
          <w:tcPr>
            <w:tcW w:w="621" w:type="dxa"/>
            <w:tcBorders>
              <w:top w:val="single" w:sz="4" w:space="0" w:color="auto"/>
              <w:left w:val="single" w:sz="4" w:space="0" w:color="auto"/>
              <w:bottom w:val="single" w:sz="4" w:space="0" w:color="auto"/>
              <w:right w:val="single" w:sz="4" w:space="0" w:color="auto"/>
            </w:tcBorders>
            <w:vAlign w:val="center"/>
          </w:tcPr>
          <w:p w14:paraId="2E293F1F" w14:textId="77777777" w:rsidR="001D6DFD" w:rsidRDefault="00933587">
            <w:pPr>
              <w:jc w:val="right"/>
              <w:rPr>
                <w:rFonts w:ascii="Calibri" w:hAnsi="Calibri" w:cs="Calibri"/>
                <w:color w:val="000000"/>
              </w:rPr>
            </w:pPr>
            <w:r>
              <w:rPr>
                <w:rFonts w:ascii="Calibri" w:hAnsi="Calibri" w:cs="Calibri"/>
                <w:color w:val="000000"/>
                <w:sz w:val="22"/>
                <w:szCs w:val="22"/>
              </w:rPr>
              <w:t>3</w:t>
            </w:r>
          </w:p>
        </w:tc>
        <w:tc>
          <w:tcPr>
            <w:tcW w:w="1359" w:type="dxa"/>
            <w:tcBorders>
              <w:top w:val="single" w:sz="4" w:space="0" w:color="auto"/>
              <w:left w:val="single" w:sz="4" w:space="0" w:color="auto"/>
              <w:bottom w:val="single" w:sz="4" w:space="0" w:color="auto"/>
              <w:right w:val="single" w:sz="4" w:space="0" w:color="auto"/>
            </w:tcBorders>
            <w:vAlign w:val="center"/>
          </w:tcPr>
          <w:p w14:paraId="7F67489F" w14:textId="77777777" w:rsidR="001D6DFD" w:rsidRDefault="001D6DF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3859FD17" w14:textId="77777777" w:rsidR="001D6DFD" w:rsidRDefault="001D6DF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F4F229C" w14:textId="77777777" w:rsidR="001D6DFD" w:rsidRDefault="001D6DF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9EFB0E9" w14:textId="77777777" w:rsidR="001D6DFD" w:rsidRDefault="001D6DF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B62A667" w14:textId="77777777" w:rsidR="001D6DFD" w:rsidRDefault="001D6DFD">
            <w:pPr>
              <w:jc w:val="center"/>
              <w:rPr>
                <w:rFonts w:ascii="Arial" w:hAnsi="Arial" w:cs="Arial"/>
                <w:color w:val="000000"/>
                <w:sz w:val="18"/>
                <w:szCs w:val="18"/>
              </w:rPr>
            </w:pPr>
          </w:p>
        </w:tc>
      </w:tr>
      <w:tr w:rsidR="001D6DFD" w14:paraId="3D5BA88B"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E620ACA" w14:textId="77777777" w:rsidR="001D6DFD" w:rsidRDefault="00933587">
            <w:pPr>
              <w:jc w:val="center"/>
              <w:rPr>
                <w:rFonts w:ascii="Calibri" w:hAnsi="Calibri" w:cs="Calibri"/>
                <w:color w:val="000000"/>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vAlign w:val="center"/>
          </w:tcPr>
          <w:p w14:paraId="5244BBE7" w14:textId="77777777" w:rsidR="001D6DFD" w:rsidRDefault="00933587">
            <w:pPr>
              <w:rPr>
                <w:rFonts w:ascii="Calibri" w:hAnsi="Calibri" w:cs="Calibri"/>
                <w:b/>
                <w:bCs/>
                <w:color w:val="000000"/>
                <w:sz w:val="22"/>
                <w:szCs w:val="22"/>
              </w:rPr>
            </w:pPr>
            <w:proofErr w:type="spellStart"/>
            <w:r>
              <w:rPr>
                <w:rFonts w:ascii="Calibri" w:hAnsi="Calibri" w:cs="Calibri"/>
                <w:b/>
                <w:bCs/>
                <w:color w:val="000000"/>
                <w:sz w:val="22"/>
                <w:szCs w:val="22"/>
              </w:rPr>
              <w:t>Distearoyl</w:t>
            </w:r>
            <w:proofErr w:type="spellEnd"/>
            <w:r>
              <w:rPr>
                <w:rFonts w:ascii="Calibri" w:hAnsi="Calibri" w:cs="Calibri"/>
                <w:b/>
                <w:bCs/>
                <w:color w:val="000000"/>
                <w:sz w:val="22"/>
                <w:szCs w:val="22"/>
              </w:rPr>
              <w:t>-PG,</w:t>
            </w:r>
            <w:r>
              <w:rPr>
                <w:rFonts w:ascii="Calibri" w:hAnsi="Calibri" w:cs="Calibri"/>
                <w:color w:val="000000"/>
                <w:sz w:val="22"/>
                <w:szCs w:val="22"/>
              </w:rPr>
              <w:t xml:space="preserve"> </w:t>
            </w:r>
            <w:r>
              <w:rPr>
                <w:rFonts w:ascii="Calibri" w:hAnsi="Calibri" w:cs="Calibri"/>
                <w:b/>
                <w:bCs/>
                <w:color w:val="000000"/>
                <w:sz w:val="22"/>
                <w:szCs w:val="22"/>
              </w:rPr>
              <w:t>PG 18:0,</w:t>
            </w:r>
            <w:r>
              <w:rPr>
                <w:rFonts w:ascii="Calibri" w:hAnsi="Calibri" w:cs="Calibri"/>
                <w:color w:val="000000"/>
                <w:sz w:val="22"/>
                <w:szCs w:val="22"/>
              </w:rPr>
              <w:t xml:space="preserve"> czystość farmaceutyczna, 1 porcja = 10g</w:t>
            </w:r>
          </w:p>
        </w:tc>
        <w:tc>
          <w:tcPr>
            <w:tcW w:w="621" w:type="dxa"/>
            <w:tcBorders>
              <w:top w:val="single" w:sz="4" w:space="0" w:color="auto"/>
              <w:left w:val="single" w:sz="4" w:space="0" w:color="auto"/>
              <w:bottom w:val="single" w:sz="4" w:space="0" w:color="auto"/>
              <w:right w:val="single" w:sz="4" w:space="0" w:color="auto"/>
            </w:tcBorders>
            <w:vAlign w:val="center"/>
          </w:tcPr>
          <w:p w14:paraId="31E96290" w14:textId="77777777" w:rsidR="001D6DFD" w:rsidRDefault="00933587">
            <w:pPr>
              <w:jc w:val="right"/>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6176F964" w14:textId="77777777" w:rsidR="001D6DFD" w:rsidRDefault="001D6DF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C4A4B52" w14:textId="77777777" w:rsidR="001D6DFD" w:rsidRDefault="001D6DF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39384209" w14:textId="77777777" w:rsidR="001D6DFD" w:rsidRDefault="001D6DF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4A246B" w14:textId="77777777" w:rsidR="001D6DFD" w:rsidRDefault="001D6DF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D63EBD9" w14:textId="77777777" w:rsidR="001D6DFD" w:rsidRDefault="001D6DFD">
            <w:pPr>
              <w:jc w:val="center"/>
              <w:rPr>
                <w:rFonts w:ascii="Arial" w:hAnsi="Arial" w:cs="Arial"/>
                <w:color w:val="000000"/>
                <w:sz w:val="18"/>
                <w:szCs w:val="18"/>
              </w:rPr>
            </w:pPr>
          </w:p>
        </w:tc>
      </w:tr>
      <w:tr w:rsidR="001D6DFD" w14:paraId="266C293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05DA5A1" w14:textId="77777777" w:rsidR="001D6DFD" w:rsidRDefault="00933587">
            <w:pPr>
              <w:jc w:val="center"/>
              <w:rPr>
                <w:rFonts w:ascii="Calibri" w:hAnsi="Calibri" w:cs="Calibri"/>
                <w:color w:val="000000"/>
              </w:rPr>
            </w:pPr>
            <w:r>
              <w:rPr>
                <w:rFonts w:ascii="Calibri" w:hAnsi="Calibri" w:cs="Calibri"/>
                <w:color w:val="000000"/>
                <w:sz w:val="22"/>
                <w:szCs w:val="22"/>
              </w:rPr>
              <w:t>3</w:t>
            </w:r>
          </w:p>
        </w:tc>
        <w:tc>
          <w:tcPr>
            <w:tcW w:w="3142" w:type="dxa"/>
            <w:tcBorders>
              <w:top w:val="single" w:sz="4" w:space="0" w:color="auto"/>
              <w:left w:val="single" w:sz="4" w:space="0" w:color="auto"/>
              <w:bottom w:val="single" w:sz="4" w:space="0" w:color="auto"/>
              <w:right w:val="single" w:sz="4" w:space="0" w:color="auto"/>
            </w:tcBorders>
            <w:vAlign w:val="center"/>
          </w:tcPr>
          <w:p w14:paraId="23A7CFC1" w14:textId="77777777" w:rsidR="001D6DFD" w:rsidRDefault="00933587">
            <w:pPr>
              <w:rPr>
                <w:rFonts w:ascii="Calibri" w:hAnsi="Calibri" w:cs="Calibri"/>
                <w:b/>
                <w:bCs/>
                <w:color w:val="000000"/>
                <w:sz w:val="22"/>
                <w:szCs w:val="22"/>
              </w:rPr>
            </w:pPr>
            <w:proofErr w:type="spellStart"/>
            <w:r>
              <w:rPr>
                <w:rFonts w:ascii="Calibri" w:hAnsi="Calibri" w:cs="Calibri"/>
                <w:b/>
                <w:bCs/>
                <w:color w:val="000000"/>
                <w:sz w:val="22"/>
                <w:szCs w:val="22"/>
              </w:rPr>
              <w:t>Dipalmitoyl</w:t>
            </w:r>
            <w:proofErr w:type="spellEnd"/>
            <w:r>
              <w:rPr>
                <w:rFonts w:ascii="Calibri" w:hAnsi="Calibri" w:cs="Calibri"/>
                <w:b/>
                <w:bCs/>
                <w:color w:val="000000"/>
                <w:sz w:val="22"/>
                <w:szCs w:val="22"/>
              </w:rPr>
              <w:t xml:space="preserve"> PG,</w:t>
            </w:r>
            <w:r>
              <w:rPr>
                <w:rFonts w:ascii="Calibri" w:hAnsi="Calibri" w:cs="Calibri"/>
                <w:color w:val="000000"/>
                <w:sz w:val="22"/>
                <w:szCs w:val="22"/>
              </w:rPr>
              <w:t xml:space="preserve"> czystość farmaceutyczna, 1 porcja = 1g</w:t>
            </w:r>
          </w:p>
        </w:tc>
        <w:tc>
          <w:tcPr>
            <w:tcW w:w="621" w:type="dxa"/>
            <w:tcBorders>
              <w:top w:val="single" w:sz="4" w:space="0" w:color="auto"/>
              <w:left w:val="single" w:sz="4" w:space="0" w:color="auto"/>
              <w:bottom w:val="single" w:sz="4" w:space="0" w:color="auto"/>
              <w:right w:val="single" w:sz="4" w:space="0" w:color="auto"/>
            </w:tcBorders>
            <w:vAlign w:val="center"/>
          </w:tcPr>
          <w:p w14:paraId="77D9F6C7" w14:textId="77777777" w:rsidR="001D6DFD" w:rsidRDefault="00933587">
            <w:pPr>
              <w:jc w:val="right"/>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7FDD2C72" w14:textId="77777777" w:rsidR="001D6DFD" w:rsidRDefault="001D6DF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2FF10DE" w14:textId="77777777" w:rsidR="001D6DFD" w:rsidRDefault="001D6DF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E36ED70" w14:textId="77777777" w:rsidR="001D6DFD" w:rsidRDefault="001D6DF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3FC4E4" w14:textId="77777777" w:rsidR="001D6DFD" w:rsidRDefault="001D6DF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5714B8D" w14:textId="77777777" w:rsidR="001D6DFD" w:rsidRDefault="001D6DFD">
            <w:pPr>
              <w:jc w:val="center"/>
              <w:rPr>
                <w:rFonts w:ascii="Arial" w:hAnsi="Arial" w:cs="Arial"/>
                <w:color w:val="000000"/>
                <w:sz w:val="18"/>
                <w:szCs w:val="18"/>
              </w:rPr>
            </w:pPr>
          </w:p>
        </w:tc>
      </w:tr>
      <w:tr w:rsidR="001D6DFD" w14:paraId="18A4D10F" w14:textId="77777777">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1E758696" w14:textId="77777777" w:rsidR="001D6DFD" w:rsidRDefault="00933587">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0" w:type="dxa"/>
            <w:tcBorders>
              <w:top w:val="single" w:sz="4" w:space="0" w:color="auto"/>
              <w:left w:val="single" w:sz="4" w:space="0" w:color="auto"/>
              <w:bottom w:val="single" w:sz="4" w:space="0" w:color="auto"/>
              <w:right w:val="single" w:sz="4" w:space="0" w:color="auto"/>
            </w:tcBorders>
          </w:tcPr>
          <w:p w14:paraId="1DB8E20A" w14:textId="77777777" w:rsidR="001D6DFD" w:rsidRDefault="001D6DFD">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8C4604A" w14:textId="77777777" w:rsidR="001D6DFD" w:rsidRDefault="001D6DFD">
            <w:pPr>
              <w:spacing w:line="252" w:lineRule="auto"/>
              <w:jc w:val="center"/>
              <w:rPr>
                <w:rFonts w:ascii="Arial" w:hAnsi="Arial" w:cs="Arial"/>
                <w:color w:val="000000" w:themeColor="text1"/>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0AEDBBE" w14:textId="77777777" w:rsidR="001D6DFD" w:rsidRDefault="001D6DFD">
            <w:pPr>
              <w:spacing w:line="252" w:lineRule="auto"/>
              <w:jc w:val="center"/>
              <w:rPr>
                <w:rFonts w:ascii="Arial" w:hAnsi="Arial" w:cs="Arial"/>
                <w:color w:val="000000" w:themeColor="text1"/>
                <w:sz w:val="18"/>
                <w:szCs w:val="18"/>
                <w:lang w:eastAsia="en-US"/>
              </w:rPr>
            </w:pPr>
          </w:p>
          <w:p w14:paraId="4F30A7DE" w14:textId="77777777" w:rsidR="001D6DFD" w:rsidRDefault="00933587">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05F4F07D" w14:textId="77777777" w:rsidR="001D6DFD" w:rsidRDefault="001D6DFD">
      <w:pPr>
        <w:ind w:left="4248" w:firstLine="708"/>
        <w:rPr>
          <w:rFonts w:ascii="Arial Narrow" w:hAnsi="Arial Narrow"/>
        </w:rPr>
      </w:pPr>
    </w:p>
    <w:p w14:paraId="20BA9C31" w14:textId="77777777" w:rsidR="001D6DFD" w:rsidRDefault="001D6DFD">
      <w:pPr>
        <w:ind w:left="4248" w:firstLine="708"/>
        <w:rPr>
          <w:rFonts w:ascii="Arial Narrow" w:hAnsi="Arial Narrow"/>
        </w:rPr>
      </w:pPr>
    </w:p>
    <w:p w14:paraId="3206C0CB" w14:textId="77777777" w:rsidR="001D6DFD" w:rsidRDefault="00933587">
      <w:pPr>
        <w:ind w:left="4248" w:firstLine="708"/>
        <w:rPr>
          <w:rFonts w:ascii="Arial Narrow" w:hAnsi="Arial Narrow"/>
        </w:rPr>
      </w:pPr>
      <w:r>
        <w:rPr>
          <w:rFonts w:ascii="Arial Narrow" w:hAnsi="Arial Narrow"/>
        </w:rPr>
        <w:t>……………………………………………………</w:t>
      </w:r>
    </w:p>
    <w:p w14:paraId="481F000A" w14:textId="77777777" w:rsidR="001D6DFD" w:rsidRDefault="00933587">
      <w:pPr>
        <w:ind w:left="5664" w:firstLine="708"/>
      </w:pPr>
      <w:r>
        <w:rPr>
          <w:rFonts w:ascii="Arial Narrow" w:hAnsi="Arial Narrow"/>
        </w:rPr>
        <w:t xml:space="preserve">Podpis Wykonawcy </w:t>
      </w:r>
    </w:p>
    <w:p w14:paraId="685166BB" w14:textId="77777777" w:rsidR="001D6DFD" w:rsidRDefault="001D6DFD"/>
    <w:p w14:paraId="15DF11BE" w14:textId="77777777" w:rsidR="001D6DFD" w:rsidRDefault="001D6DFD"/>
    <w:p w14:paraId="29B85887" w14:textId="77777777" w:rsidR="001D6DFD" w:rsidRDefault="001D6DFD"/>
    <w:p w14:paraId="2028F6DB" w14:textId="77777777" w:rsidR="001D6DFD" w:rsidRDefault="001D6DFD"/>
    <w:p w14:paraId="5E92F1CB" w14:textId="77777777" w:rsidR="001D6DFD" w:rsidRDefault="001D6DFD"/>
    <w:p w14:paraId="4652E877" w14:textId="77777777" w:rsidR="001D6DFD" w:rsidRDefault="001D6DFD"/>
    <w:p w14:paraId="75ACF066" w14:textId="77777777" w:rsidR="001D6DFD" w:rsidRDefault="001D6DFD"/>
    <w:p w14:paraId="068F6ABA" w14:textId="77777777" w:rsidR="001D6DFD" w:rsidRDefault="001D6DFD"/>
    <w:p w14:paraId="46FE03D0" w14:textId="77777777" w:rsidR="001D6DFD" w:rsidRDefault="001D6DFD"/>
    <w:p w14:paraId="19E51CC7" w14:textId="77777777" w:rsidR="001D6DFD" w:rsidRDefault="001D6DFD"/>
    <w:p w14:paraId="058DCC72" w14:textId="77777777" w:rsidR="001D6DFD" w:rsidRDefault="001D6DFD"/>
    <w:p w14:paraId="2BE8F633" w14:textId="77777777" w:rsidR="001D6DFD" w:rsidRDefault="001D6DFD"/>
    <w:p w14:paraId="2339D2A1" w14:textId="77777777" w:rsidR="001D6DFD" w:rsidRDefault="001D6DFD"/>
    <w:p w14:paraId="7C5224A1" w14:textId="77777777" w:rsidR="001D6DFD" w:rsidRDefault="001D6DFD"/>
    <w:p w14:paraId="765432E4" w14:textId="77777777" w:rsidR="001D6DFD" w:rsidRDefault="001D6DFD"/>
    <w:p w14:paraId="17313F27" w14:textId="77777777" w:rsidR="001D6DFD" w:rsidRDefault="001D6DFD"/>
    <w:p w14:paraId="57508B6A" w14:textId="77777777" w:rsidR="001D6DFD" w:rsidRDefault="001D6DFD"/>
    <w:p w14:paraId="48014FF4" w14:textId="77777777" w:rsidR="001D6DFD" w:rsidRDefault="001D6DFD"/>
    <w:p w14:paraId="75651370" w14:textId="77777777" w:rsidR="001D6DFD" w:rsidRDefault="001D6DFD"/>
    <w:p w14:paraId="41A79AAF" w14:textId="77777777" w:rsidR="001D6DFD" w:rsidRDefault="001D6DFD"/>
    <w:p w14:paraId="55E61419" w14:textId="77777777" w:rsidR="001D6DFD" w:rsidRDefault="001D6DFD"/>
    <w:p w14:paraId="769DEBD4" w14:textId="77777777" w:rsidR="001D6DFD" w:rsidRDefault="001D6DFD"/>
    <w:p w14:paraId="236D21AC" w14:textId="77777777" w:rsidR="001D6DFD" w:rsidRDefault="001D6DFD"/>
    <w:p w14:paraId="2CB18E7D" w14:textId="77777777" w:rsidR="001D6DFD" w:rsidRDefault="001D6DFD"/>
    <w:p w14:paraId="32B4246F" w14:textId="77777777" w:rsidR="001D6DFD" w:rsidRDefault="001D6DFD"/>
    <w:p w14:paraId="43E673B1" w14:textId="77777777" w:rsidR="001D6DFD" w:rsidRDefault="001D6DFD"/>
    <w:p w14:paraId="7AF11E12" w14:textId="77777777" w:rsidR="001D6DFD" w:rsidRDefault="001D6DFD"/>
    <w:p w14:paraId="0F1B9167" w14:textId="77777777" w:rsidR="001D6DFD" w:rsidRDefault="001D6DFD"/>
    <w:p w14:paraId="2FA5CF72" w14:textId="77777777" w:rsidR="001D6DFD" w:rsidRDefault="001D6DFD"/>
    <w:p w14:paraId="071416A5" w14:textId="77777777" w:rsidR="001D6DFD" w:rsidRDefault="001D6DFD"/>
    <w:p w14:paraId="28B55D55" w14:textId="77777777" w:rsidR="001D6DFD" w:rsidRDefault="001D6DFD"/>
    <w:p w14:paraId="50CA51DB" w14:textId="77777777" w:rsidR="001D6DFD" w:rsidRDefault="001D6DFD"/>
    <w:p w14:paraId="7CB31F70" w14:textId="77777777" w:rsidR="001D6DFD" w:rsidRDefault="001D6DFD"/>
    <w:p w14:paraId="7ECA0691" w14:textId="77777777" w:rsidR="001D6DFD" w:rsidRDefault="001D6DFD"/>
    <w:p w14:paraId="276AE4AF" w14:textId="77777777" w:rsidR="001D6DFD" w:rsidRDefault="001D6DFD"/>
    <w:p w14:paraId="4AD3D8BA" w14:textId="77777777" w:rsidR="001D6DFD" w:rsidRDefault="001D6DFD"/>
    <w:p w14:paraId="3C2E3887" w14:textId="77777777" w:rsidR="001D6DFD" w:rsidRDefault="00933587">
      <w:pPr>
        <w:jc w:val="right"/>
        <w:rPr>
          <w:rFonts w:ascii="Arial Narrow" w:hAnsi="Arial Narrow"/>
        </w:rPr>
      </w:pPr>
      <w:r>
        <w:rPr>
          <w:rFonts w:ascii="Arial Narrow" w:hAnsi="Arial Narrow"/>
        </w:rPr>
        <w:lastRenderedPageBreak/>
        <w:t>Załącznik nr  4.4</w:t>
      </w:r>
    </w:p>
    <w:p w14:paraId="543B6E88" w14:textId="77777777" w:rsidR="001D6DFD" w:rsidRDefault="00933587">
      <w:pPr>
        <w:rPr>
          <w:rFonts w:ascii="Arial Narrow" w:hAnsi="Arial Narrow"/>
        </w:rPr>
      </w:pPr>
      <w:r>
        <w:rPr>
          <w:rFonts w:ascii="Arial Narrow" w:hAnsi="Arial Narrow"/>
        </w:rPr>
        <w:t xml:space="preserve">Zadanie 4 </w:t>
      </w:r>
      <w:r>
        <w:rPr>
          <w:rFonts w:ascii="Calibri" w:hAnsi="Calibri" w:cs="Calibri"/>
          <w:color w:val="000000"/>
          <w:sz w:val="22"/>
          <w:szCs w:val="22"/>
        </w:rPr>
        <w:t xml:space="preserve">Lipidy do </w:t>
      </w:r>
      <w:proofErr w:type="spellStart"/>
      <w:r>
        <w:rPr>
          <w:rFonts w:ascii="Calibri" w:hAnsi="Calibri" w:cs="Calibri"/>
          <w:color w:val="000000"/>
          <w:sz w:val="22"/>
          <w:szCs w:val="22"/>
        </w:rPr>
        <w:t>formulacji</w:t>
      </w:r>
      <w:proofErr w:type="spellEnd"/>
      <w:r>
        <w:rPr>
          <w:rFonts w:ascii="Calibri" w:hAnsi="Calibri" w:cs="Calibri"/>
          <w:color w:val="000000"/>
          <w:sz w:val="22"/>
          <w:szCs w:val="22"/>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1D6DFD" w14:paraId="6D4777D5"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C28EF" w14:textId="77777777" w:rsidR="001D6DFD" w:rsidRDefault="00933587">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AFDE9" w14:textId="77777777" w:rsidR="001D6DFD" w:rsidRDefault="00933587">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BD07B"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CB9A37A"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139EB"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7D7A17F"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B56A9"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185CD8"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6AEC74C"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09FF9"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60CD8"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D6DFD" w14:paraId="2F0ED9A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9CD1D83" w14:textId="77777777" w:rsidR="001D6DFD" w:rsidRDefault="00933587">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7CF22398" w14:textId="77777777" w:rsidR="001D6DFD" w:rsidRDefault="00933587">
            <w:pPr>
              <w:spacing w:line="256" w:lineRule="auto"/>
              <w:rPr>
                <w:rFonts w:ascii="Calibri" w:hAnsi="Calibri" w:cs="Calibri"/>
                <w:b/>
                <w:bCs/>
                <w:color w:val="000000"/>
                <w:lang w:eastAsia="en-US"/>
              </w:rPr>
            </w:pPr>
            <w:proofErr w:type="spellStart"/>
            <w:r>
              <w:rPr>
                <w:rFonts w:ascii="Calibri" w:hAnsi="Calibri" w:cs="Calibri"/>
                <w:b/>
                <w:bCs/>
                <w:color w:val="000000"/>
                <w:sz w:val="22"/>
                <w:szCs w:val="22"/>
              </w:rPr>
              <w:t>Synthetic</w:t>
            </w:r>
            <w:proofErr w:type="spellEnd"/>
            <w:r>
              <w:rPr>
                <w:rFonts w:ascii="Calibri" w:hAnsi="Calibri" w:cs="Calibri"/>
                <w:b/>
                <w:bCs/>
                <w:color w:val="000000"/>
                <w:sz w:val="22"/>
                <w:szCs w:val="22"/>
              </w:rPr>
              <w:t xml:space="preserve"> DOPE, </w:t>
            </w:r>
            <w:r>
              <w:rPr>
                <w:rFonts w:ascii="Calibri" w:hAnsi="Calibri" w:cs="Calibri"/>
                <w:color w:val="000000"/>
                <w:sz w:val="22"/>
                <w:szCs w:val="22"/>
              </w:rPr>
              <w:t>czystość farmaceutyczna, 1 porcja = 10g</w:t>
            </w:r>
          </w:p>
        </w:tc>
        <w:tc>
          <w:tcPr>
            <w:tcW w:w="621" w:type="dxa"/>
            <w:tcBorders>
              <w:top w:val="single" w:sz="4" w:space="0" w:color="auto"/>
              <w:left w:val="single" w:sz="4" w:space="0" w:color="auto"/>
              <w:bottom w:val="single" w:sz="4" w:space="0" w:color="auto"/>
              <w:right w:val="single" w:sz="4" w:space="0" w:color="auto"/>
            </w:tcBorders>
            <w:vAlign w:val="center"/>
          </w:tcPr>
          <w:p w14:paraId="704C8BD5" w14:textId="77777777" w:rsidR="001D6DFD" w:rsidRDefault="00933587">
            <w:pPr>
              <w:spacing w:line="256" w:lineRule="auto"/>
              <w:jc w:val="right"/>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439D4FE8" w14:textId="77777777" w:rsidR="001D6DFD" w:rsidRDefault="001D6DF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50F55EB" w14:textId="77777777" w:rsidR="001D6DFD" w:rsidRDefault="001D6DF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385FDBA8" w14:textId="77777777" w:rsidR="001D6DFD" w:rsidRDefault="001D6DF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07A9A37" w14:textId="77777777" w:rsidR="001D6DFD" w:rsidRDefault="001D6DF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A7B1630" w14:textId="77777777" w:rsidR="001D6DFD" w:rsidRDefault="001D6DFD">
            <w:pPr>
              <w:spacing w:line="256" w:lineRule="auto"/>
              <w:jc w:val="center"/>
              <w:rPr>
                <w:rFonts w:ascii="Arial" w:hAnsi="Arial" w:cs="Arial"/>
                <w:color w:val="000000"/>
                <w:sz w:val="18"/>
                <w:szCs w:val="18"/>
                <w:lang w:eastAsia="en-US"/>
              </w:rPr>
            </w:pPr>
          </w:p>
        </w:tc>
      </w:tr>
    </w:tbl>
    <w:p w14:paraId="67BF8CB7" w14:textId="77777777" w:rsidR="001D6DFD" w:rsidRDefault="001D6DFD">
      <w:pPr>
        <w:ind w:left="4248" w:firstLine="708"/>
        <w:rPr>
          <w:rFonts w:ascii="Arial Narrow" w:hAnsi="Arial Narrow"/>
        </w:rPr>
      </w:pPr>
    </w:p>
    <w:p w14:paraId="3A862E29" w14:textId="77777777" w:rsidR="001D6DFD" w:rsidRDefault="001D6DFD">
      <w:pPr>
        <w:ind w:left="4248" w:firstLine="708"/>
        <w:rPr>
          <w:rFonts w:ascii="Arial Narrow" w:hAnsi="Arial Narrow"/>
        </w:rPr>
      </w:pPr>
    </w:p>
    <w:p w14:paraId="48A5A107" w14:textId="77777777" w:rsidR="001D6DFD" w:rsidRDefault="001D6DFD">
      <w:pPr>
        <w:ind w:left="4248" w:firstLine="708"/>
        <w:rPr>
          <w:rFonts w:ascii="Arial Narrow" w:hAnsi="Arial Narrow"/>
        </w:rPr>
      </w:pPr>
    </w:p>
    <w:p w14:paraId="151F63FC" w14:textId="77777777" w:rsidR="001D6DFD" w:rsidRDefault="00933587">
      <w:pPr>
        <w:ind w:left="4248" w:firstLine="708"/>
        <w:rPr>
          <w:rFonts w:ascii="Arial Narrow" w:hAnsi="Arial Narrow"/>
        </w:rPr>
      </w:pPr>
      <w:r>
        <w:rPr>
          <w:rFonts w:ascii="Arial Narrow" w:hAnsi="Arial Narrow"/>
        </w:rPr>
        <w:t>……………………………………………………</w:t>
      </w:r>
    </w:p>
    <w:p w14:paraId="704B773C" w14:textId="77777777" w:rsidR="001D6DFD" w:rsidRDefault="00933587">
      <w:pPr>
        <w:ind w:left="5664" w:firstLine="708"/>
      </w:pPr>
      <w:r>
        <w:rPr>
          <w:rFonts w:ascii="Arial Narrow" w:hAnsi="Arial Narrow"/>
        </w:rPr>
        <w:t xml:space="preserve">Podpis Wykonawcy </w:t>
      </w:r>
    </w:p>
    <w:p w14:paraId="1A2A3DF2" w14:textId="77777777" w:rsidR="001D6DFD" w:rsidRDefault="001D6DFD"/>
    <w:p w14:paraId="61973E36" w14:textId="77777777" w:rsidR="001D6DFD" w:rsidRDefault="001D6DFD"/>
    <w:p w14:paraId="023A7A88" w14:textId="77777777" w:rsidR="001D6DFD" w:rsidRDefault="001D6DFD"/>
    <w:p w14:paraId="187B6FE0" w14:textId="77777777" w:rsidR="001D6DFD" w:rsidRDefault="001D6DFD"/>
    <w:p w14:paraId="527FAE41" w14:textId="77777777" w:rsidR="001D6DFD" w:rsidRDefault="001D6DFD"/>
    <w:p w14:paraId="074CE835" w14:textId="77777777" w:rsidR="001D6DFD" w:rsidRDefault="001D6DFD"/>
    <w:p w14:paraId="2C74DEA5" w14:textId="77777777" w:rsidR="001D6DFD" w:rsidRDefault="001D6DFD"/>
    <w:p w14:paraId="1A8E2BEC" w14:textId="77777777" w:rsidR="001D6DFD" w:rsidRDefault="001D6DFD"/>
    <w:p w14:paraId="5B37B741" w14:textId="77777777" w:rsidR="001D6DFD" w:rsidRDefault="001D6DFD"/>
    <w:p w14:paraId="037E0D23" w14:textId="77777777" w:rsidR="001D6DFD" w:rsidRDefault="001D6DFD"/>
    <w:p w14:paraId="15CAA6FF" w14:textId="77777777" w:rsidR="001D6DFD" w:rsidRDefault="001D6DFD"/>
    <w:p w14:paraId="1A754FB8" w14:textId="77777777" w:rsidR="001D6DFD" w:rsidRDefault="001D6DFD"/>
    <w:p w14:paraId="217FF979" w14:textId="77777777" w:rsidR="001D6DFD" w:rsidRDefault="001D6DFD"/>
    <w:p w14:paraId="45925034" w14:textId="77777777" w:rsidR="001D6DFD" w:rsidRDefault="001D6DFD"/>
    <w:p w14:paraId="191BAC0A" w14:textId="77777777" w:rsidR="001D6DFD" w:rsidRDefault="001D6DFD"/>
    <w:p w14:paraId="55A3CA9B" w14:textId="77777777" w:rsidR="001D6DFD" w:rsidRDefault="001D6DFD"/>
    <w:p w14:paraId="07A08763" w14:textId="77777777" w:rsidR="001D6DFD" w:rsidRDefault="001D6DFD"/>
    <w:p w14:paraId="347683BC" w14:textId="77777777" w:rsidR="001D6DFD" w:rsidRDefault="001D6DFD"/>
    <w:p w14:paraId="41A88190" w14:textId="77777777" w:rsidR="001D6DFD" w:rsidRDefault="001D6DFD"/>
    <w:p w14:paraId="787F48FA" w14:textId="77777777" w:rsidR="001D6DFD" w:rsidRDefault="001D6DFD"/>
    <w:p w14:paraId="461F8C97" w14:textId="77777777" w:rsidR="001D6DFD" w:rsidRDefault="001D6DFD"/>
    <w:p w14:paraId="43615ABE" w14:textId="77777777" w:rsidR="001D6DFD" w:rsidRDefault="001D6DFD"/>
    <w:p w14:paraId="08E2F55B" w14:textId="77777777" w:rsidR="001D6DFD" w:rsidRDefault="001D6DFD"/>
    <w:p w14:paraId="05EB5EBB" w14:textId="77777777" w:rsidR="001D6DFD" w:rsidRDefault="001D6DFD"/>
    <w:p w14:paraId="319DE807" w14:textId="77777777" w:rsidR="001D6DFD" w:rsidRDefault="001D6DFD"/>
    <w:p w14:paraId="11DB21F2" w14:textId="77777777" w:rsidR="001D6DFD" w:rsidRDefault="001D6DFD"/>
    <w:p w14:paraId="1EB20CBE" w14:textId="77777777" w:rsidR="001D6DFD" w:rsidRDefault="001D6DFD"/>
    <w:p w14:paraId="2F9FA7F8" w14:textId="77777777" w:rsidR="001D6DFD" w:rsidRDefault="001D6DFD"/>
    <w:p w14:paraId="1AFBB1DC" w14:textId="77777777" w:rsidR="001D6DFD" w:rsidRDefault="001D6DFD"/>
    <w:p w14:paraId="44E2F374" w14:textId="77777777" w:rsidR="001D6DFD" w:rsidRDefault="001D6DFD"/>
    <w:p w14:paraId="51A27B43" w14:textId="77777777" w:rsidR="001D6DFD" w:rsidRDefault="001D6DFD"/>
    <w:p w14:paraId="615F962D" w14:textId="77777777" w:rsidR="001D6DFD" w:rsidRDefault="001D6DFD"/>
    <w:p w14:paraId="2B111836" w14:textId="77777777" w:rsidR="001D6DFD" w:rsidRDefault="001D6DFD"/>
    <w:p w14:paraId="49DA9D9E" w14:textId="77777777" w:rsidR="001D6DFD" w:rsidRDefault="001D6DFD"/>
    <w:p w14:paraId="62DD939C" w14:textId="77777777" w:rsidR="001D6DFD" w:rsidRDefault="001D6DFD"/>
    <w:p w14:paraId="6974A003" w14:textId="77777777" w:rsidR="001D6DFD" w:rsidRDefault="001D6DFD"/>
    <w:p w14:paraId="3A2B72D9" w14:textId="77777777" w:rsidR="001D6DFD" w:rsidRDefault="001D6DFD"/>
    <w:p w14:paraId="2FE1CDEB" w14:textId="77777777" w:rsidR="001D6DFD" w:rsidRDefault="001D6DFD"/>
    <w:p w14:paraId="04A5771B" w14:textId="77777777" w:rsidR="001D6DFD" w:rsidRDefault="001D6DFD"/>
    <w:p w14:paraId="5AD70C44" w14:textId="77777777" w:rsidR="001D6DFD" w:rsidRDefault="001D6DFD"/>
    <w:p w14:paraId="06FE7528" w14:textId="77777777" w:rsidR="001D6DFD" w:rsidRDefault="001D6DFD"/>
    <w:p w14:paraId="6AE13AF2" w14:textId="77777777" w:rsidR="001D6DFD" w:rsidRDefault="001D6DFD"/>
    <w:p w14:paraId="5D9F57B0" w14:textId="77777777" w:rsidR="001D6DFD" w:rsidRDefault="001D6DFD"/>
    <w:p w14:paraId="44F3EBDB" w14:textId="77777777" w:rsidR="001D6DFD" w:rsidRDefault="001D6DFD"/>
    <w:p w14:paraId="5CAC0022" w14:textId="77777777" w:rsidR="001D6DFD" w:rsidRDefault="001D6DFD"/>
    <w:p w14:paraId="4D8DEE72" w14:textId="77777777" w:rsidR="001D6DFD" w:rsidRDefault="00933587">
      <w:pPr>
        <w:jc w:val="right"/>
        <w:rPr>
          <w:rFonts w:ascii="Arial Narrow" w:hAnsi="Arial Narrow"/>
        </w:rPr>
      </w:pPr>
      <w:r>
        <w:rPr>
          <w:rFonts w:ascii="Arial Narrow" w:hAnsi="Arial Narrow"/>
        </w:rPr>
        <w:lastRenderedPageBreak/>
        <w:t>Załącznik nr  4.5</w:t>
      </w:r>
    </w:p>
    <w:p w14:paraId="590159F0" w14:textId="77777777" w:rsidR="001D6DFD" w:rsidRDefault="00933587">
      <w:pPr>
        <w:rPr>
          <w:rFonts w:ascii="Arial Narrow" w:hAnsi="Arial Narrow"/>
        </w:rPr>
      </w:pPr>
      <w:r>
        <w:rPr>
          <w:rFonts w:ascii="Arial Narrow" w:hAnsi="Arial Narrow"/>
        </w:rPr>
        <w:t xml:space="preserve">Zadanie 5 </w:t>
      </w:r>
      <w:r>
        <w:rPr>
          <w:rFonts w:ascii="Calibri" w:hAnsi="Calibri" w:cs="Calibri"/>
          <w:color w:val="000000"/>
          <w:sz w:val="22"/>
          <w:szCs w:val="22"/>
        </w:rPr>
        <w:t xml:space="preserve">Lipidy do </w:t>
      </w:r>
      <w:proofErr w:type="spellStart"/>
      <w:r>
        <w:rPr>
          <w:rFonts w:ascii="Calibri" w:hAnsi="Calibri" w:cs="Calibri"/>
          <w:color w:val="000000"/>
          <w:sz w:val="22"/>
          <w:szCs w:val="22"/>
        </w:rPr>
        <w:t>formulacji</w:t>
      </w:r>
      <w:proofErr w:type="spellEnd"/>
      <w:r>
        <w:rPr>
          <w:rFonts w:ascii="Calibri" w:hAnsi="Calibri" w:cs="Calibri"/>
          <w:color w:val="000000"/>
          <w:sz w:val="22"/>
          <w:szCs w:val="22"/>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1D6DFD" w14:paraId="5604D9BD"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433D1" w14:textId="77777777" w:rsidR="001D6DFD" w:rsidRDefault="00933587">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4946C" w14:textId="77777777" w:rsidR="001D6DFD" w:rsidRDefault="00933587">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EAF41"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1F6170C"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EF74E"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CC26445"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8D8B59"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7BED5"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4D0C1A1"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A10592"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F81D6"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D6DFD" w14:paraId="3D585B17"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3221030" w14:textId="77777777" w:rsidR="001D6DFD" w:rsidRDefault="00933587">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1CD3C3D4" w14:textId="77777777" w:rsidR="001D6DFD" w:rsidRDefault="00933587">
            <w:pPr>
              <w:spacing w:line="256" w:lineRule="auto"/>
              <w:rPr>
                <w:rFonts w:ascii="Calibri" w:hAnsi="Calibri" w:cs="Calibri"/>
                <w:b/>
                <w:bCs/>
                <w:color w:val="000000"/>
                <w:lang w:eastAsia="en-US"/>
              </w:rPr>
            </w:pPr>
            <w:proofErr w:type="spellStart"/>
            <w:r>
              <w:rPr>
                <w:rFonts w:ascii="Calibri" w:hAnsi="Calibri" w:cs="Calibri"/>
                <w:b/>
                <w:bCs/>
                <w:color w:val="000000"/>
                <w:sz w:val="22"/>
                <w:szCs w:val="22"/>
              </w:rPr>
              <w:t>Synthetic</w:t>
            </w:r>
            <w:proofErr w:type="spellEnd"/>
            <w:r>
              <w:rPr>
                <w:rFonts w:ascii="Calibri" w:hAnsi="Calibri" w:cs="Calibri"/>
                <w:b/>
                <w:bCs/>
                <w:color w:val="000000"/>
                <w:sz w:val="22"/>
                <w:szCs w:val="22"/>
              </w:rPr>
              <w:t xml:space="preserve"> DOPS, </w:t>
            </w:r>
            <w:r>
              <w:rPr>
                <w:rFonts w:ascii="Calibri" w:hAnsi="Calibri" w:cs="Calibri"/>
                <w:color w:val="000000"/>
                <w:sz w:val="22"/>
                <w:szCs w:val="22"/>
              </w:rPr>
              <w:t>czystość farmaceutyczna, 1 porcja = 10g</w:t>
            </w:r>
          </w:p>
        </w:tc>
        <w:tc>
          <w:tcPr>
            <w:tcW w:w="621" w:type="dxa"/>
            <w:tcBorders>
              <w:top w:val="single" w:sz="4" w:space="0" w:color="auto"/>
              <w:left w:val="single" w:sz="4" w:space="0" w:color="auto"/>
              <w:bottom w:val="single" w:sz="4" w:space="0" w:color="auto"/>
              <w:right w:val="single" w:sz="4" w:space="0" w:color="auto"/>
            </w:tcBorders>
            <w:vAlign w:val="center"/>
          </w:tcPr>
          <w:p w14:paraId="030C4CF3" w14:textId="77777777" w:rsidR="001D6DFD" w:rsidRDefault="00933587">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09F0AAD9" w14:textId="77777777" w:rsidR="001D6DFD" w:rsidRDefault="001D6DF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70D6EC85" w14:textId="77777777" w:rsidR="001D6DFD" w:rsidRDefault="001D6DF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003CA92A" w14:textId="77777777" w:rsidR="001D6DFD" w:rsidRDefault="001D6DF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2326861" w14:textId="77777777" w:rsidR="001D6DFD" w:rsidRDefault="001D6DF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2DB2CF3" w14:textId="77777777" w:rsidR="001D6DFD" w:rsidRDefault="001D6DFD">
            <w:pPr>
              <w:spacing w:line="256" w:lineRule="auto"/>
              <w:jc w:val="center"/>
              <w:rPr>
                <w:rFonts w:ascii="Arial" w:hAnsi="Arial" w:cs="Arial"/>
                <w:color w:val="000000"/>
                <w:sz w:val="18"/>
                <w:szCs w:val="18"/>
                <w:lang w:eastAsia="en-US"/>
              </w:rPr>
            </w:pPr>
          </w:p>
        </w:tc>
      </w:tr>
    </w:tbl>
    <w:p w14:paraId="01AB6204" w14:textId="77777777" w:rsidR="001D6DFD" w:rsidRDefault="001D6DFD">
      <w:pPr>
        <w:ind w:left="4248" w:firstLine="708"/>
        <w:rPr>
          <w:rFonts w:ascii="Arial Narrow" w:hAnsi="Arial Narrow"/>
        </w:rPr>
      </w:pPr>
    </w:p>
    <w:p w14:paraId="26DBF312" w14:textId="77777777" w:rsidR="001D6DFD" w:rsidRDefault="001D6DFD">
      <w:pPr>
        <w:ind w:left="4248" w:firstLine="708"/>
        <w:rPr>
          <w:rFonts w:ascii="Arial Narrow" w:hAnsi="Arial Narrow"/>
        </w:rPr>
      </w:pPr>
    </w:p>
    <w:p w14:paraId="5F08B52F" w14:textId="77777777" w:rsidR="001D6DFD" w:rsidRDefault="001D6DFD">
      <w:pPr>
        <w:ind w:left="4248" w:firstLine="708"/>
        <w:rPr>
          <w:rFonts w:ascii="Arial Narrow" w:hAnsi="Arial Narrow"/>
        </w:rPr>
      </w:pPr>
    </w:p>
    <w:p w14:paraId="6C1BAD07" w14:textId="77777777" w:rsidR="001D6DFD" w:rsidRDefault="00933587">
      <w:pPr>
        <w:ind w:left="4248" w:firstLine="708"/>
        <w:rPr>
          <w:rFonts w:ascii="Arial Narrow" w:hAnsi="Arial Narrow"/>
        </w:rPr>
      </w:pPr>
      <w:r>
        <w:rPr>
          <w:rFonts w:ascii="Arial Narrow" w:hAnsi="Arial Narrow"/>
        </w:rPr>
        <w:t>……………………………………………………</w:t>
      </w:r>
    </w:p>
    <w:p w14:paraId="7CC9E764" w14:textId="77777777" w:rsidR="001D6DFD" w:rsidRDefault="00933587">
      <w:pPr>
        <w:ind w:left="5664" w:firstLine="708"/>
      </w:pPr>
      <w:r>
        <w:rPr>
          <w:rFonts w:ascii="Arial Narrow" w:hAnsi="Arial Narrow"/>
        </w:rPr>
        <w:t xml:space="preserve">Podpis Wykonawcy </w:t>
      </w:r>
    </w:p>
    <w:p w14:paraId="68BEDF49" w14:textId="77777777" w:rsidR="001D6DFD" w:rsidRDefault="001D6DFD"/>
    <w:p w14:paraId="7D88EC60" w14:textId="77777777" w:rsidR="001D6DFD" w:rsidRDefault="001D6DFD"/>
    <w:p w14:paraId="08E11E8E" w14:textId="77777777" w:rsidR="001D6DFD" w:rsidRDefault="001D6DFD"/>
    <w:p w14:paraId="3F5DF4D8" w14:textId="77777777" w:rsidR="001D6DFD" w:rsidRDefault="001D6DFD"/>
    <w:p w14:paraId="1286D258" w14:textId="77777777" w:rsidR="001D6DFD" w:rsidRDefault="001D6DFD"/>
    <w:p w14:paraId="59404592" w14:textId="77777777" w:rsidR="001D6DFD" w:rsidRDefault="001D6DFD"/>
    <w:p w14:paraId="11B9D672" w14:textId="77777777" w:rsidR="001D6DFD" w:rsidRDefault="001D6DFD"/>
    <w:p w14:paraId="2164962D" w14:textId="77777777" w:rsidR="001D6DFD" w:rsidRDefault="001D6DFD"/>
    <w:p w14:paraId="2AE2101E" w14:textId="77777777" w:rsidR="001D6DFD" w:rsidRDefault="001D6DFD"/>
    <w:p w14:paraId="3D912B96" w14:textId="77777777" w:rsidR="001D6DFD" w:rsidRDefault="001D6DFD"/>
    <w:p w14:paraId="0541E76C" w14:textId="77777777" w:rsidR="001D6DFD" w:rsidRDefault="001D6DFD"/>
    <w:p w14:paraId="4C57CA1D" w14:textId="77777777" w:rsidR="001D6DFD" w:rsidRDefault="001D6DFD"/>
    <w:p w14:paraId="5EF196FF" w14:textId="77777777" w:rsidR="001D6DFD" w:rsidRDefault="001D6DFD"/>
    <w:p w14:paraId="753A9404" w14:textId="77777777" w:rsidR="001D6DFD" w:rsidRDefault="001D6DFD"/>
    <w:p w14:paraId="634D666C" w14:textId="77777777" w:rsidR="001D6DFD" w:rsidRDefault="001D6DFD"/>
    <w:p w14:paraId="2B5F1893" w14:textId="77777777" w:rsidR="001D6DFD" w:rsidRDefault="001D6DFD"/>
    <w:p w14:paraId="7A3E82FC" w14:textId="77777777" w:rsidR="001D6DFD" w:rsidRDefault="001D6DFD"/>
    <w:p w14:paraId="4B33F79B" w14:textId="77777777" w:rsidR="001D6DFD" w:rsidRDefault="001D6DFD"/>
    <w:p w14:paraId="23AECB1B" w14:textId="77777777" w:rsidR="001D6DFD" w:rsidRDefault="001D6DFD"/>
    <w:p w14:paraId="03B27D77" w14:textId="77777777" w:rsidR="001D6DFD" w:rsidRDefault="001D6DFD"/>
    <w:p w14:paraId="7183E99C" w14:textId="77777777" w:rsidR="001D6DFD" w:rsidRDefault="001D6DFD"/>
    <w:p w14:paraId="6CA60C64" w14:textId="77777777" w:rsidR="001D6DFD" w:rsidRDefault="001D6DFD"/>
    <w:p w14:paraId="393648F2" w14:textId="77777777" w:rsidR="001D6DFD" w:rsidRDefault="001D6DFD"/>
    <w:p w14:paraId="7299460D" w14:textId="77777777" w:rsidR="001D6DFD" w:rsidRDefault="001D6DFD"/>
    <w:p w14:paraId="7D214E44" w14:textId="77777777" w:rsidR="001D6DFD" w:rsidRDefault="001D6DFD"/>
    <w:p w14:paraId="01C47620" w14:textId="77777777" w:rsidR="001D6DFD" w:rsidRDefault="001D6DFD"/>
    <w:p w14:paraId="68F460FF" w14:textId="77777777" w:rsidR="001D6DFD" w:rsidRDefault="001D6DFD"/>
    <w:p w14:paraId="0239F966" w14:textId="77777777" w:rsidR="001D6DFD" w:rsidRDefault="001D6DFD"/>
    <w:p w14:paraId="0521719C" w14:textId="77777777" w:rsidR="001D6DFD" w:rsidRDefault="001D6DFD"/>
    <w:p w14:paraId="6F101FF3" w14:textId="77777777" w:rsidR="001D6DFD" w:rsidRDefault="001D6DFD"/>
    <w:p w14:paraId="58A6998A" w14:textId="77777777" w:rsidR="001D6DFD" w:rsidRDefault="001D6DFD"/>
    <w:p w14:paraId="0A5D1FD3" w14:textId="77777777" w:rsidR="001D6DFD" w:rsidRDefault="001D6DFD"/>
    <w:p w14:paraId="319A8937" w14:textId="77777777" w:rsidR="001D6DFD" w:rsidRDefault="001D6DFD"/>
    <w:p w14:paraId="108ED93A" w14:textId="77777777" w:rsidR="001D6DFD" w:rsidRDefault="001D6DFD"/>
    <w:p w14:paraId="53303C2B" w14:textId="77777777" w:rsidR="001D6DFD" w:rsidRDefault="001D6DFD"/>
    <w:p w14:paraId="7C811D00" w14:textId="77777777" w:rsidR="001D6DFD" w:rsidRDefault="001D6DFD"/>
    <w:p w14:paraId="004291F9" w14:textId="77777777" w:rsidR="001D6DFD" w:rsidRDefault="001D6DFD"/>
    <w:p w14:paraId="14E6B26F" w14:textId="77777777" w:rsidR="001D6DFD" w:rsidRDefault="001D6DFD"/>
    <w:p w14:paraId="71580FE9" w14:textId="77777777" w:rsidR="001D6DFD" w:rsidRDefault="001D6DFD"/>
    <w:p w14:paraId="5A673FB5" w14:textId="77777777" w:rsidR="001D6DFD" w:rsidRDefault="001D6DFD"/>
    <w:p w14:paraId="4603DB8B" w14:textId="77777777" w:rsidR="001D6DFD" w:rsidRDefault="001D6DFD"/>
    <w:p w14:paraId="1D0A46B4" w14:textId="77777777" w:rsidR="001D6DFD" w:rsidRDefault="001D6DFD"/>
    <w:p w14:paraId="2E472DC0" w14:textId="77777777" w:rsidR="001D6DFD" w:rsidRDefault="001D6DFD"/>
    <w:p w14:paraId="7BB2E7BA" w14:textId="77777777" w:rsidR="001D6DFD" w:rsidRDefault="001D6DFD"/>
    <w:p w14:paraId="1970C7A1" w14:textId="77777777" w:rsidR="001D6DFD" w:rsidRDefault="001D6DFD"/>
    <w:p w14:paraId="16A7251C" w14:textId="77777777" w:rsidR="001D6DFD" w:rsidRDefault="001D6DFD">
      <w:pPr>
        <w:jc w:val="right"/>
        <w:rPr>
          <w:rFonts w:ascii="Arial Narrow" w:hAnsi="Arial Narrow"/>
        </w:rPr>
      </w:pPr>
    </w:p>
    <w:p w14:paraId="254770CD" w14:textId="77777777" w:rsidR="001D6DFD" w:rsidRDefault="00933587">
      <w:pPr>
        <w:jc w:val="right"/>
        <w:rPr>
          <w:rFonts w:ascii="Arial Narrow" w:hAnsi="Arial Narrow"/>
        </w:rPr>
      </w:pPr>
      <w:r>
        <w:rPr>
          <w:rFonts w:ascii="Arial Narrow" w:hAnsi="Arial Narrow"/>
        </w:rPr>
        <w:t>Załącznik nr  4.6</w:t>
      </w:r>
    </w:p>
    <w:p w14:paraId="40BF22D8" w14:textId="77777777" w:rsidR="001D6DFD" w:rsidRDefault="00933587">
      <w:pPr>
        <w:rPr>
          <w:rFonts w:ascii="Arial Narrow" w:hAnsi="Arial Narrow"/>
        </w:rPr>
      </w:pPr>
      <w:r>
        <w:rPr>
          <w:rFonts w:ascii="Arial Narrow" w:hAnsi="Arial Narrow"/>
        </w:rPr>
        <w:t xml:space="preserve">Zadanie 6 Odczynniki do </w:t>
      </w:r>
      <w:proofErr w:type="spellStart"/>
      <w:r>
        <w:rPr>
          <w:rFonts w:ascii="Arial Narrow" w:hAnsi="Arial Narrow"/>
        </w:rPr>
        <w:t>formulacji</w:t>
      </w:r>
      <w:proofErr w:type="spellEnd"/>
      <w:r>
        <w:rPr>
          <w:rFonts w:ascii="Arial Narrow" w:hAnsi="Arial Narrow"/>
        </w:rPr>
        <w:t xml:space="preserve"> liposomowych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1D6DFD" w14:paraId="75EEB198"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87F0C" w14:textId="77777777" w:rsidR="001D6DFD" w:rsidRDefault="00933587">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EF39B" w14:textId="77777777" w:rsidR="001D6DFD" w:rsidRDefault="00933587">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47214"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2492AFB"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29E1F"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B78FB49"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CD8D8"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278839"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DA1BD8F"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F20265"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2C8D1" w14:textId="77777777" w:rsidR="001D6DFD" w:rsidRDefault="00933587">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D6DFD" w14:paraId="587F3C70"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12012D9" w14:textId="77777777" w:rsidR="001D6DFD" w:rsidRDefault="00933587">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tcPr>
          <w:p w14:paraId="267FE7C6" w14:textId="77777777" w:rsidR="001D6DFD" w:rsidRDefault="00933587">
            <w:pPr>
              <w:spacing w:line="256" w:lineRule="auto"/>
              <w:rPr>
                <w:rFonts w:ascii="Calibri" w:hAnsi="Calibri" w:cs="Calibri"/>
                <w:b/>
                <w:bCs/>
                <w:color w:val="000000"/>
                <w:lang w:eastAsia="en-US"/>
              </w:rPr>
            </w:pPr>
            <w:r>
              <w:rPr>
                <w:rFonts w:ascii="Calibri" w:hAnsi="Calibri" w:cs="Calibri"/>
                <w:b/>
                <w:bCs/>
                <w:color w:val="000000"/>
                <w:sz w:val="22"/>
                <w:szCs w:val="22"/>
              </w:rPr>
              <w:t xml:space="preserve">Cholesterol z lanoliny, </w:t>
            </w:r>
            <w:r>
              <w:rPr>
                <w:rFonts w:ascii="Calibri" w:hAnsi="Calibri" w:cs="Calibri"/>
                <w:color w:val="000000"/>
                <w:sz w:val="22"/>
                <w:szCs w:val="22"/>
              </w:rPr>
              <w:t>czystość farmaceutyczna, ilość = 500g</w:t>
            </w:r>
          </w:p>
        </w:tc>
        <w:tc>
          <w:tcPr>
            <w:tcW w:w="621" w:type="dxa"/>
            <w:tcBorders>
              <w:top w:val="single" w:sz="4" w:space="0" w:color="auto"/>
              <w:left w:val="single" w:sz="4" w:space="0" w:color="auto"/>
              <w:bottom w:val="single" w:sz="4" w:space="0" w:color="auto"/>
              <w:right w:val="single" w:sz="4" w:space="0" w:color="auto"/>
            </w:tcBorders>
            <w:vAlign w:val="center"/>
          </w:tcPr>
          <w:p w14:paraId="13EB61B6" w14:textId="77777777" w:rsidR="001D6DFD" w:rsidRDefault="00933587">
            <w:pPr>
              <w:spacing w:line="256" w:lineRule="auto"/>
              <w:jc w:val="center"/>
              <w:rPr>
                <w:rFonts w:ascii="Calibri" w:hAnsi="Calibri" w:cs="Calibri"/>
                <w:color w:val="000000"/>
                <w:lang w:eastAsia="en-US"/>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4810413C" w14:textId="77777777" w:rsidR="001D6DFD" w:rsidRDefault="001D6DFD">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2A36487" w14:textId="77777777" w:rsidR="001D6DFD" w:rsidRDefault="001D6DFD">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1545EB1" w14:textId="77777777" w:rsidR="001D6DFD" w:rsidRDefault="001D6DFD">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CC1895C" w14:textId="77777777" w:rsidR="001D6DFD" w:rsidRDefault="001D6DFD">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7BF7F31" w14:textId="77777777" w:rsidR="001D6DFD" w:rsidRDefault="001D6DFD">
            <w:pPr>
              <w:spacing w:line="256" w:lineRule="auto"/>
              <w:jc w:val="center"/>
              <w:rPr>
                <w:rFonts w:ascii="Arial" w:hAnsi="Arial" w:cs="Arial"/>
                <w:color w:val="000000"/>
                <w:sz w:val="18"/>
                <w:szCs w:val="18"/>
                <w:lang w:eastAsia="en-US"/>
              </w:rPr>
            </w:pPr>
          </w:p>
        </w:tc>
      </w:tr>
    </w:tbl>
    <w:p w14:paraId="243E7306" w14:textId="77777777" w:rsidR="001D6DFD" w:rsidRDefault="001D6DFD">
      <w:pPr>
        <w:ind w:left="4248" w:firstLine="708"/>
        <w:rPr>
          <w:rFonts w:ascii="Arial Narrow" w:hAnsi="Arial Narrow"/>
        </w:rPr>
      </w:pPr>
    </w:p>
    <w:p w14:paraId="0ACF7AF5" w14:textId="77777777" w:rsidR="001D6DFD" w:rsidRDefault="001D6DFD">
      <w:pPr>
        <w:ind w:left="4248" w:firstLine="708"/>
        <w:rPr>
          <w:rFonts w:ascii="Arial Narrow" w:hAnsi="Arial Narrow"/>
        </w:rPr>
      </w:pPr>
    </w:p>
    <w:p w14:paraId="54ACD14F" w14:textId="77777777" w:rsidR="001D6DFD" w:rsidRDefault="001D6DFD">
      <w:pPr>
        <w:ind w:left="4248" w:firstLine="708"/>
        <w:rPr>
          <w:rFonts w:ascii="Arial Narrow" w:hAnsi="Arial Narrow"/>
        </w:rPr>
      </w:pPr>
    </w:p>
    <w:p w14:paraId="04E6A868" w14:textId="77777777" w:rsidR="001D6DFD" w:rsidRDefault="00933587">
      <w:pPr>
        <w:ind w:left="4248" w:firstLine="708"/>
        <w:rPr>
          <w:rFonts w:ascii="Arial Narrow" w:hAnsi="Arial Narrow"/>
        </w:rPr>
      </w:pPr>
      <w:r>
        <w:rPr>
          <w:rFonts w:ascii="Arial Narrow" w:hAnsi="Arial Narrow"/>
        </w:rPr>
        <w:t>……………………………………………………</w:t>
      </w:r>
    </w:p>
    <w:p w14:paraId="1FD7560E" w14:textId="77777777" w:rsidR="001D6DFD" w:rsidRDefault="00933587">
      <w:pPr>
        <w:ind w:left="5664" w:firstLine="708"/>
        <w:rPr>
          <w:rFonts w:ascii="Arial Narrow" w:hAnsi="Arial Narrow"/>
        </w:rPr>
      </w:pPr>
      <w:r>
        <w:rPr>
          <w:rFonts w:ascii="Arial Narrow" w:hAnsi="Arial Narrow"/>
        </w:rPr>
        <w:t xml:space="preserve">Podpis Wykonawcy </w:t>
      </w:r>
    </w:p>
    <w:p w14:paraId="230D1A60" w14:textId="77777777" w:rsidR="001D6DFD" w:rsidRDefault="001D6DFD">
      <w:pPr>
        <w:ind w:left="5664" w:firstLine="708"/>
        <w:rPr>
          <w:rFonts w:ascii="Arial Narrow" w:hAnsi="Arial Narrow"/>
        </w:rPr>
      </w:pPr>
    </w:p>
    <w:p w14:paraId="48B98CB2" w14:textId="77777777" w:rsidR="001D6DFD" w:rsidRDefault="001D6DFD">
      <w:pPr>
        <w:ind w:left="5664" w:firstLine="708"/>
        <w:rPr>
          <w:rFonts w:ascii="Arial Narrow" w:hAnsi="Arial Narrow"/>
        </w:rPr>
      </w:pPr>
    </w:p>
    <w:p w14:paraId="11576EDF" w14:textId="77777777" w:rsidR="001D6DFD" w:rsidRDefault="001D6DFD">
      <w:pPr>
        <w:ind w:left="5664" w:firstLine="708"/>
        <w:rPr>
          <w:rFonts w:ascii="Arial Narrow" w:hAnsi="Arial Narrow"/>
        </w:rPr>
      </w:pPr>
    </w:p>
    <w:p w14:paraId="62450B32" w14:textId="77777777" w:rsidR="001D6DFD" w:rsidRDefault="001D6DFD">
      <w:pPr>
        <w:ind w:left="5664" w:firstLine="708"/>
        <w:rPr>
          <w:rFonts w:ascii="Arial Narrow" w:hAnsi="Arial Narrow"/>
        </w:rPr>
      </w:pPr>
    </w:p>
    <w:p w14:paraId="0DCB611F" w14:textId="77777777" w:rsidR="001D6DFD" w:rsidRDefault="001D6DFD">
      <w:pPr>
        <w:ind w:left="5664" w:firstLine="708"/>
        <w:rPr>
          <w:rFonts w:ascii="Arial Narrow" w:hAnsi="Arial Narrow"/>
        </w:rPr>
      </w:pPr>
    </w:p>
    <w:p w14:paraId="4E59A193" w14:textId="77777777" w:rsidR="001D6DFD" w:rsidRDefault="001D6DFD">
      <w:pPr>
        <w:ind w:left="5664" w:firstLine="708"/>
        <w:rPr>
          <w:rFonts w:ascii="Arial Narrow" w:hAnsi="Arial Narrow"/>
        </w:rPr>
      </w:pPr>
    </w:p>
    <w:p w14:paraId="5F9870E6" w14:textId="77777777" w:rsidR="001D6DFD" w:rsidRDefault="001D6DFD">
      <w:pPr>
        <w:ind w:left="5664" w:firstLine="708"/>
        <w:rPr>
          <w:rFonts w:ascii="Arial Narrow" w:hAnsi="Arial Narrow"/>
        </w:rPr>
      </w:pPr>
    </w:p>
    <w:p w14:paraId="763001FD" w14:textId="77777777" w:rsidR="001D6DFD" w:rsidRDefault="001D6DFD">
      <w:pPr>
        <w:ind w:left="5664" w:firstLine="708"/>
        <w:rPr>
          <w:rFonts w:ascii="Arial Narrow" w:hAnsi="Arial Narrow"/>
        </w:rPr>
      </w:pPr>
    </w:p>
    <w:p w14:paraId="2AC95055" w14:textId="77777777" w:rsidR="001D6DFD" w:rsidRDefault="001D6DFD">
      <w:pPr>
        <w:ind w:left="5664" w:firstLine="708"/>
        <w:rPr>
          <w:rFonts w:ascii="Arial Narrow" w:hAnsi="Arial Narrow"/>
        </w:rPr>
      </w:pPr>
    </w:p>
    <w:p w14:paraId="081B8574" w14:textId="77777777" w:rsidR="001D6DFD" w:rsidRDefault="001D6DFD">
      <w:pPr>
        <w:ind w:left="5664" w:firstLine="708"/>
        <w:rPr>
          <w:rFonts w:ascii="Arial Narrow" w:hAnsi="Arial Narrow"/>
        </w:rPr>
      </w:pPr>
    </w:p>
    <w:p w14:paraId="22DB6BF0" w14:textId="77777777" w:rsidR="001D6DFD" w:rsidRDefault="001D6DFD">
      <w:pPr>
        <w:ind w:left="5664" w:firstLine="708"/>
        <w:rPr>
          <w:rFonts w:ascii="Arial Narrow" w:hAnsi="Arial Narrow"/>
        </w:rPr>
      </w:pPr>
    </w:p>
    <w:p w14:paraId="56C8A3E3" w14:textId="77777777" w:rsidR="001D6DFD" w:rsidRDefault="001D6DFD">
      <w:pPr>
        <w:ind w:left="5664" w:firstLine="708"/>
        <w:rPr>
          <w:rFonts w:ascii="Arial Narrow" w:hAnsi="Arial Narrow"/>
        </w:rPr>
      </w:pPr>
    </w:p>
    <w:p w14:paraId="6A44232A" w14:textId="77777777" w:rsidR="001D6DFD" w:rsidRDefault="001D6DFD">
      <w:pPr>
        <w:ind w:left="5664" w:firstLine="708"/>
        <w:rPr>
          <w:rFonts w:ascii="Arial Narrow" w:hAnsi="Arial Narrow"/>
        </w:rPr>
      </w:pPr>
    </w:p>
    <w:p w14:paraId="5305EB15" w14:textId="77777777" w:rsidR="001D6DFD" w:rsidRDefault="001D6DFD">
      <w:pPr>
        <w:ind w:left="5664" w:firstLine="708"/>
        <w:rPr>
          <w:rFonts w:ascii="Arial Narrow" w:hAnsi="Arial Narrow"/>
        </w:rPr>
      </w:pPr>
    </w:p>
    <w:p w14:paraId="251862E4" w14:textId="77777777" w:rsidR="001D6DFD" w:rsidRDefault="001D6DFD">
      <w:pPr>
        <w:ind w:left="5664" w:firstLine="708"/>
        <w:rPr>
          <w:rFonts w:ascii="Arial Narrow" w:hAnsi="Arial Narrow"/>
        </w:rPr>
      </w:pPr>
    </w:p>
    <w:p w14:paraId="33968BA3" w14:textId="77777777" w:rsidR="001D6DFD" w:rsidRDefault="001D6DFD">
      <w:pPr>
        <w:ind w:left="5664" w:firstLine="708"/>
        <w:rPr>
          <w:rFonts w:ascii="Arial Narrow" w:hAnsi="Arial Narrow"/>
        </w:rPr>
      </w:pPr>
    </w:p>
    <w:p w14:paraId="3177B8A5" w14:textId="77777777" w:rsidR="001D6DFD" w:rsidRDefault="001D6DFD">
      <w:pPr>
        <w:ind w:left="5664" w:firstLine="708"/>
        <w:rPr>
          <w:rFonts w:ascii="Arial Narrow" w:hAnsi="Arial Narrow"/>
        </w:rPr>
      </w:pPr>
    </w:p>
    <w:p w14:paraId="58F34FE8" w14:textId="77777777" w:rsidR="001D6DFD" w:rsidRDefault="001D6DFD">
      <w:pPr>
        <w:ind w:left="5664" w:firstLine="708"/>
        <w:rPr>
          <w:rFonts w:ascii="Arial Narrow" w:hAnsi="Arial Narrow"/>
        </w:rPr>
      </w:pPr>
    </w:p>
    <w:p w14:paraId="094D5971" w14:textId="77777777" w:rsidR="001D6DFD" w:rsidRDefault="001D6DFD">
      <w:pPr>
        <w:ind w:left="5664" w:firstLine="708"/>
        <w:rPr>
          <w:rFonts w:ascii="Arial Narrow" w:hAnsi="Arial Narrow"/>
        </w:rPr>
      </w:pPr>
    </w:p>
    <w:p w14:paraId="776CF593" w14:textId="77777777" w:rsidR="001D6DFD" w:rsidRDefault="001D6DFD">
      <w:pPr>
        <w:ind w:left="5664" w:firstLine="708"/>
        <w:rPr>
          <w:rFonts w:ascii="Arial Narrow" w:hAnsi="Arial Narrow"/>
        </w:rPr>
      </w:pPr>
    </w:p>
    <w:p w14:paraId="2A160B14" w14:textId="77777777" w:rsidR="001D6DFD" w:rsidRDefault="001D6DFD">
      <w:pPr>
        <w:ind w:left="5664" w:firstLine="708"/>
        <w:rPr>
          <w:rFonts w:ascii="Arial Narrow" w:hAnsi="Arial Narrow"/>
        </w:rPr>
      </w:pPr>
    </w:p>
    <w:p w14:paraId="2AB3CFB7" w14:textId="77777777" w:rsidR="001D6DFD" w:rsidRDefault="001D6DFD">
      <w:pPr>
        <w:ind w:left="5664" w:firstLine="708"/>
        <w:rPr>
          <w:rFonts w:ascii="Arial Narrow" w:hAnsi="Arial Narrow"/>
        </w:rPr>
      </w:pPr>
    </w:p>
    <w:p w14:paraId="4F3463F7" w14:textId="77777777" w:rsidR="001D6DFD" w:rsidRDefault="001D6DFD">
      <w:pPr>
        <w:ind w:left="5664" w:firstLine="708"/>
        <w:rPr>
          <w:rFonts w:ascii="Arial Narrow" w:hAnsi="Arial Narrow"/>
        </w:rPr>
      </w:pPr>
    </w:p>
    <w:p w14:paraId="27EBD552" w14:textId="77777777" w:rsidR="001D6DFD" w:rsidRDefault="001D6DFD">
      <w:pPr>
        <w:ind w:left="5664" w:firstLine="708"/>
        <w:rPr>
          <w:rFonts w:ascii="Arial Narrow" w:hAnsi="Arial Narrow"/>
        </w:rPr>
      </w:pPr>
    </w:p>
    <w:p w14:paraId="1D63756C" w14:textId="77777777" w:rsidR="001D6DFD" w:rsidRDefault="001D6DFD">
      <w:pPr>
        <w:ind w:left="5664" w:firstLine="708"/>
        <w:rPr>
          <w:rFonts w:ascii="Arial Narrow" w:hAnsi="Arial Narrow"/>
        </w:rPr>
      </w:pPr>
    </w:p>
    <w:p w14:paraId="0B9C606B" w14:textId="77777777" w:rsidR="001D6DFD" w:rsidRDefault="001D6DFD">
      <w:pPr>
        <w:ind w:left="5664" w:firstLine="708"/>
        <w:rPr>
          <w:rFonts w:ascii="Arial Narrow" w:hAnsi="Arial Narrow"/>
        </w:rPr>
      </w:pPr>
    </w:p>
    <w:p w14:paraId="092B947C" w14:textId="77777777" w:rsidR="001D6DFD" w:rsidRDefault="001D6DFD">
      <w:pPr>
        <w:ind w:left="5664" w:firstLine="708"/>
        <w:rPr>
          <w:rFonts w:ascii="Arial Narrow" w:hAnsi="Arial Narrow"/>
        </w:rPr>
      </w:pPr>
    </w:p>
    <w:p w14:paraId="67EC0195" w14:textId="77777777" w:rsidR="001D6DFD" w:rsidRDefault="001D6DFD">
      <w:pPr>
        <w:ind w:left="5664" w:firstLine="708"/>
        <w:rPr>
          <w:rFonts w:ascii="Arial Narrow" w:hAnsi="Arial Narrow"/>
        </w:rPr>
      </w:pPr>
    </w:p>
    <w:p w14:paraId="6405953B" w14:textId="77777777" w:rsidR="001D6DFD" w:rsidRDefault="001D6DFD">
      <w:pPr>
        <w:ind w:left="5664" w:firstLine="708"/>
        <w:rPr>
          <w:rFonts w:ascii="Arial Narrow" w:hAnsi="Arial Narrow"/>
        </w:rPr>
      </w:pPr>
    </w:p>
    <w:p w14:paraId="453AEC0C" w14:textId="77777777" w:rsidR="001D6DFD" w:rsidRDefault="001D6DFD">
      <w:pPr>
        <w:ind w:left="5664" w:firstLine="708"/>
        <w:rPr>
          <w:rFonts w:ascii="Arial Narrow" w:hAnsi="Arial Narrow"/>
        </w:rPr>
      </w:pPr>
    </w:p>
    <w:p w14:paraId="007E6C9E" w14:textId="77777777" w:rsidR="001D6DFD" w:rsidRDefault="001D6DFD">
      <w:pPr>
        <w:ind w:left="5664" w:firstLine="708"/>
        <w:rPr>
          <w:rFonts w:ascii="Arial Narrow" w:hAnsi="Arial Narrow"/>
        </w:rPr>
      </w:pPr>
    </w:p>
    <w:p w14:paraId="0D199E3A" w14:textId="77777777" w:rsidR="001D6DFD" w:rsidRDefault="001D6DFD">
      <w:pPr>
        <w:ind w:left="5664" w:firstLine="708"/>
        <w:rPr>
          <w:rFonts w:ascii="Arial Narrow" w:hAnsi="Arial Narrow"/>
        </w:rPr>
      </w:pPr>
    </w:p>
    <w:p w14:paraId="2AD7CCB9" w14:textId="77777777" w:rsidR="001D6DFD" w:rsidRDefault="001D6DFD">
      <w:pPr>
        <w:ind w:left="5664" w:firstLine="708"/>
        <w:rPr>
          <w:rFonts w:ascii="Arial Narrow" w:hAnsi="Arial Narrow"/>
        </w:rPr>
      </w:pPr>
    </w:p>
    <w:p w14:paraId="33D59649" w14:textId="77777777" w:rsidR="001D6DFD" w:rsidRDefault="001D6DFD">
      <w:pPr>
        <w:ind w:left="5664" w:firstLine="708"/>
        <w:rPr>
          <w:rFonts w:ascii="Arial Narrow" w:hAnsi="Arial Narrow"/>
        </w:rPr>
      </w:pPr>
    </w:p>
    <w:p w14:paraId="23F32BC7" w14:textId="77777777" w:rsidR="001D6DFD" w:rsidRDefault="001D6DFD">
      <w:pPr>
        <w:ind w:left="5664" w:firstLine="708"/>
        <w:rPr>
          <w:rFonts w:ascii="Arial Narrow" w:hAnsi="Arial Narrow"/>
        </w:rPr>
      </w:pPr>
    </w:p>
    <w:p w14:paraId="42E3246F" w14:textId="77777777" w:rsidR="001D6DFD" w:rsidRDefault="001D6DFD">
      <w:pPr>
        <w:ind w:left="5664" w:firstLine="708"/>
        <w:rPr>
          <w:rFonts w:ascii="Arial Narrow" w:hAnsi="Arial Narrow"/>
        </w:rPr>
      </w:pPr>
    </w:p>
    <w:p w14:paraId="1EF97BD3" w14:textId="77777777" w:rsidR="001D6DFD" w:rsidRDefault="001D6DFD">
      <w:pPr>
        <w:ind w:left="5664" w:firstLine="708"/>
        <w:rPr>
          <w:rFonts w:ascii="Arial Narrow" w:hAnsi="Arial Narrow"/>
        </w:rPr>
      </w:pPr>
    </w:p>
    <w:p w14:paraId="64100001" w14:textId="77777777" w:rsidR="001D6DFD" w:rsidRDefault="001D6DFD">
      <w:pPr>
        <w:ind w:left="5664" w:firstLine="708"/>
        <w:rPr>
          <w:rFonts w:ascii="Arial Narrow" w:hAnsi="Arial Narrow"/>
        </w:rPr>
      </w:pPr>
    </w:p>
    <w:p w14:paraId="54DD0299" w14:textId="77777777" w:rsidR="001D6DFD" w:rsidRDefault="001D6DFD">
      <w:pPr>
        <w:ind w:left="5664" w:firstLine="708"/>
        <w:rPr>
          <w:rFonts w:ascii="Arial Narrow" w:hAnsi="Arial Narrow"/>
        </w:rPr>
      </w:pPr>
    </w:p>
    <w:p w14:paraId="3DB9986D" w14:textId="77777777" w:rsidR="001D6DFD" w:rsidRDefault="001D6DFD">
      <w:pPr>
        <w:ind w:left="5664" w:firstLine="708"/>
        <w:rPr>
          <w:rFonts w:ascii="Arial Narrow" w:hAnsi="Arial Narrow"/>
        </w:rPr>
      </w:pPr>
    </w:p>
    <w:p w14:paraId="287150F6" w14:textId="77777777" w:rsidR="001D6DFD" w:rsidRDefault="001D6DFD">
      <w:pPr>
        <w:ind w:left="5664" w:firstLine="708"/>
        <w:rPr>
          <w:rFonts w:ascii="Arial Narrow" w:hAnsi="Arial Narrow"/>
        </w:rPr>
      </w:pPr>
    </w:p>
    <w:p w14:paraId="1E3BB227" w14:textId="77777777" w:rsidR="001D6DFD" w:rsidRDefault="001D6DFD">
      <w:pPr>
        <w:rPr>
          <w:rFonts w:ascii="Arial Narrow" w:hAnsi="Arial Narrow"/>
        </w:rPr>
      </w:pPr>
    </w:p>
    <w:sectPr w:rsidR="001D6DFD">
      <w:headerReference w:type="even" r:id="rId17"/>
      <w:headerReference w:type="default" r:id="rId18"/>
      <w:footerReference w:type="even"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A01D" w14:textId="77777777" w:rsidR="001D6DFD" w:rsidRDefault="00933587">
      <w:r>
        <w:separator/>
      </w:r>
    </w:p>
  </w:endnote>
  <w:endnote w:type="continuationSeparator" w:id="0">
    <w:p w14:paraId="1FA68EA4" w14:textId="77777777" w:rsidR="001D6DFD" w:rsidRDefault="0093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FC03" w14:textId="77777777" w:rsidR="001D6DFD" w:rsidRDefault="009335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CDABE6" w14:textId="77777777" w:rsidR="001D6DFD" w:rsidRDefault="001D6DF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DC5D" w14:textId="77777777" w:rsidR="001D6DFD" w:rsidRDefault="00933587">
      <w:r>
        <w:separator/>
      </w:r>
    </w:p>
  </w:footnote>
  <w:footnote w:type="continuationSeparator" w:id="0">
    <w:p w14:paraId="7A9C105C" w14:textId="77777777" w:rsidR="001D6DFD" w:rsidRDefault="00933587">
      <w:r>
        <w:continuationSeparator/>
      </w:r>
    </w:p>
  </w:footnote>
  <w:footnote w:id="1">
    <w:p w14:paraId="27AE1E64" w14:textId="77777777" w:rsidR="001D6DFD" w:rsidRDefault="00933587">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DD0A53A" w14:textId="77777777" w:rsidR="001D6DFD" w:rsidRDefault="00933587">
      <w:pPr>
        <w:pStyle w:val="Tekstprzypisudolnego"/>
        <w:numPr>
          <w:ilvl w:val="0"/>
          <w:numId w:val="1"/>
        </w:numPr>
        <w:ind w:left="284" w:hanging="284"/>
      </w:pPr>
      <w:r>
        <w:t>uczestniczeniu w spółce jako wspólnik spółki cywilnej lub spółki osobowej,</w:t>
      </w:r>
    </w:p>
    <w:p w14:paraId="285F9AE5" w14:textId="77777777" w:rsidR="001D6DFD" w:rsidRDefault="00933587">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76C605E0" w14:textId="77777777" w:rsidR="001D6DFD" w:rsidRDefault="00933587">
      <w:pPr>
        <w:pStyle w:val="Tekstprzypisudolnego"/>
        <w:numPr>
          <w:ilvl w:val="0"/>
          <w:numId w:val="1"/>
        </w:numPr>
        <w:ind w:left="284" w:hanging="284"/>
      </w:pPr>
      <w:r>
        <w:t>pełnieniu funkcji członka organu nadzorczego lub zarządzającego, prokurenta, pełnomocnika,</w:t>
      </w:r>
    </w:p>
    <w:p w14:paraId="25DC558B" w14:textId="77777777" w:rsidR="001D6DFD" w:rsidRDefault="00933587">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0CA7005" w14:textId="77777777" w:rsidR="001D6DFD" w:rsidRDefault="001D6DF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606A" w14:textId="77777777" w:rsidR="001D6DFD" w:rsidRDefault="0093358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63A976" w14:textId="77777777" w:rsidR="001D6DFD" w:rsidRDefault="001D6DF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669E" w14:textId="77777777" w:rsidR="001D6DFD" w:rsidRDefault="001D6DFD">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18985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7"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8"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6F7B7A"/>
    <w:multiLevelType w:val="multilevel"/>
    <w:tmpl w:val="4726CEE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440341712">
    <w:abstractNumId w:val="22"/>
  </w:num>
  <w:num w:numId="2" w16cid:durableId="1296526938">
    <w:abstractNumId w:val="13"/>
  </w:num>
  <w:num w:numId="3" w16cid:durableId="1149640033">
    <w:abstractNumId w:val="27"/>
    <w:lvlOverride w:ilvl="0">
      <w:startOverride w:val="1"/>
    </w:lvlOverride>
  </w:num>
  <w:num w:numId="4" w16cid:durableId="86312697">
    <w:abstractNumId w:val="37"/>
  </w:num>
  <w:num w:numId="5" w16cid:durableId="21357567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214157">
    <w:abstractNumId w:val="29"/>
  </w:num>
  <w:num w:numId="7" w16cid:durableId="854922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45088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3893218">
    <w:abstractNumId w:val="1"/>
  </w:num>
  <w:num w:numId="10" w16cid:durableId="6798920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53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11552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6669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56012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4267162">
    <w:abstractNumId w:val="8"/>
    <w:lvlOverride w:ilvl="0">
      <w:startOverride w:val="1"/>
    </w:lvlOverride>
  </w:num>
  <w:num w:numId="16" w16cid:durableId="1847137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11421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1314450">
    <w:abstractNumId w:val="38"/>
  </w:num>
  <w:num w:numId="19" w16cid:durableId="1982692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4494724">
    <w:abstractNumId w:val="19"/>
  </w:num>
  <w:num w:numId="21" w16cid:durableId="131800136">
    <w:abstractNumId w:val="16"/>
  </w:num>
  <w:num w:numId="22" w16cid:durableId="2080250119">
    <w:abstractNumId w:val="30"/>
  </w:num>
  <w:num w:numId="23" w16cid:durableId="1275018883">
    <w:abstractNumId w:val="25"/>
  </w:num>
  <w:num w:numId="24" w16cid:durableId="13400357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6781312">
    <w:abstractNumId w:val="15"/>
  </w:num>
  <w:num w:numId="26" w16cid:durableId="644243684">
    <w:abstractNumId w:val="12"/>
  </w:num>
  <w:num w:numId="27" w16cid:durableId="744423741">
    <w:abstractNumId w:val="11"/>
  </w:num>
  <w:num w:numId="28" w16cid:durableId="2032410866">
    <w:abstractNumId w:val="4"/>
  </w:num>
  <w:num w:numId="29" w16cid:durableId="1617636218">
    <w:abstractNumId w:val="5"/>
  </w:num>
  <w:num w:numId="30" w16cid:durableId="980503005">
    <w:abstractNumId w:val="36"/>
  </w:num>
  <w:num w:numId="31" w16cid:durableId="850679190">
    <w:abstractNumId w:val="6"/>
  </w:num>
  <w:num w:numId="32" w16cid:durableId="249974710">
    <w:abstractNumId w:val="23"/>
  </w:num>
  <w:num w:numId="33" w16cid:durableId="1392457164">
    <w:abstractNumId w:val="9"/>
  </w:num>
  <w:num w:numId="34" w16cid:durableId="1526211200">
    <w:abstractNumId w:val="7"/>
  </w:num>
  <w:num w:numId="35" w16cid:durableId="495728694">
    <w:abstractNumId w:val="18"/>
  </w:num>
  <w:num w:numId="36" w16cid:durableId="1782992738">
    <w:abstractNumId w:val="31"/>
  </w:num>
  <w:num w:numId="37" w16cid:durableId="1392190789">
    <w:abstractNumId w:val="34"/>
  </w:num>
  <w:num w:numId="38" w16cid:durableId="1077048547">
    <w:abstractNumId w:val="21"/>
  </w:num>
  <w:num w:numId="39" w16cid:durableId="299506488">
    <w:abstractNumId w:val="39"/>
  </w:num>
  <w:num w:numId="40" w16cid:durableId="1092438207">
    <w:abstractNumId w:val="24"/>
  </w:num>
  <w:num w:numId="41" w16cid:durableId="157582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84"/>
    <w:rsid w:val="001C067B"/>
    <w:rsid w:val="001D6DFD"/>
    <w:rsid w:val="00272A2F"/>
    <w:rsid w:val="00295406"/>
    <w:rsid w:val="002C0924"/>
    <w:rsid w:val="003A0DA0"/>
    <w:rsid w:val="003E5ED2"/>
    <w:rsid w:val="003F5997"/>
    <w:rsid w:val="0044264A"/>
    <w:rsid w:val="004478FA"/>
    <w:rsid w:val="00640477"/>
    <w:rsid w:val="0076656B"/>
    <w:rsid w:val="00797184"/>
    <w:rsid w:val="00896055"/>
    <w:rsid w:val="00933587"/>
    <w:rsid w:val="0097785B"/>
    <w:rsid w:val="00A30165"/>
    <w:rsid w:val="00AC0667"/>
    <w:rsid w:val="00B23892"/>
    <w:rsid w:val="00BC0538"/>
    <w:rsid w:val="00D848F2"/>
    <w:rsid w:val="00DC3A85"/>
    <w:rsid w:val="1B68294F"/>
    <w:rsid w:val="48EF45E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4386"/>
  <w15:docId w15:val="{0C562C69-2DEC-470B-8792-E68BC20E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paragraph" w:styleId="Listapunktowana">
    <w:name w:val="List Bullet"/>
    <w:basedOn w:val="Normalny"/>
    <w:uiPriority w:val="99"/>
    <w:unhideWhenUsed/>
    <w:rsid w:val="004478FA"/>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drzyzga@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m.golec@kmptm.pl" TargetMode="External"/><Relationship Id="rId10" Type="http://schemas.openxmlformats.org/officeDocument/2006/relationships/hyperlink" Target="https://bazakonkurencyjnosci.funduszeeuropejskie.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25</Pages>
  <Words>5801</Words>
  <Characters>34810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4</cp:revision>
  <cp:lastPrinted>2022-05-09T08:09:00Z</cp:lastPrinted>
  <dcterms:created xsi:type="dcterms:W3CDTF">2022-05-06T12:25:00Z</dcterms:created>
  <dcterms:modified xsi:type="dcterms:W3CDTF">2022-05-09T08:44:00Z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A2188BF6A8F54FBA999923F4AE3D27E9</vt:lpwstr>
  </property>
</Properties>
</file>